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ECB3F" w14:textId="548554CE" w:rsidR="00982941" w:rsidRDefault="00982941" w:rsidP="00A008AA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2941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6FAF86A3" wp14:editId="4FF4FA6D">
            <wp:extent cx="5702935" cy="6989736"/>
            <wp:effectExtent l="0" t="0" r="0" b="0"/>
            <wp:docPr id="6285959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824" cy="6993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D36D7" w14:textId="04380E8E" w:rsidR="00A008AA" w:rsidRPr="00F363C7" w:rsidRDefault="00A008AA" w:rsidP="00AC12F6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Пояснительная записка</w:t>
      </w:r>
    </w:p>
    <w:p w14:paraId="577DACE0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Предлагаемая программа разработана в связи с внедрением регионального базисного учебного плана и примерных учебных планов для общеобразовательных организаций Оренбургской об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ласти (приказ министерства образования Оренбургской области от 19.07.2013 № 01-21/1061) в соответствии с положениями фе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дерального государственного образовательного стандарта основ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общего образования, в том числе - требованиями к резуль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татам освоения основной образовательной программы. Програм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 отражает идеи и положения Концепции духовно- нравственного развития и воспитания личности гражданина Рос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сии, Программы формирования универсальных учебных дейст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вий (УУД), составляющих основу для саморазвития и непрерыв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образования обучающихся, выработки у них коммуникатив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качеств, целостности общекультурного, личностного и по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знавательного развития.</w:t>
      </w:r>
    </w:p>
    <w:p w14:paraId="0B5DE4E5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соответствует требованиям к структуре про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грамм, заявленным в ФГОС.</w:t>
      </w:r>
    </w:p>
    <w:p w14:paraId="2C22DEAA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образовательная программа «Биологическое краеве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дение. Оренбургская область» содержит в себе краеведческий ма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териал д</w:t>
      </w:r>
      <w:r w:rsidR="00932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учащихся 8 класса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Общий объём курса - 34 часа, 1 час в неделю. Данная программа носит интегри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рованный характер, объединяет биологию, географию, экологию.</w:t>
      </w:r>
    </w:p>
    <w:p w14:paraId="50C4DF72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биолого-краеведческого образования в основной школе формулируются на нескольких уровнях: глобальном, личностном, метапредметном и предметном.</w:t>
      </w:r>
    </w:p>
    <w:p w14:paraId="2BBD0164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Глобальными целями биолого-краеведческого образования являются:</w:t>
      </w:r>
    </w:p>
    <w:p w14:paraId="0CEB1F2A" w14:textId="77777777" w:rsidR="00A008AA" w:rsidRPr="00F363C7" w:rsidRDefault="00A008AA" w:rsidP="00A008AA">
      <w:pPr>
        <w:numPr>
          <w:ilvl w:val="0"/>
          <w:numId w:val="2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социализация - общность как носителей норм, ценностей, ориентации, осваиваемых в процессе знакомства с миром родной живой природы;</w:t>
      </w:r>
    </w:p>
    <w:p w14:paraId="33174CD3" w14:textId="77777777" w:rsidR="00A008AA" w:rsidRPr="00F363C7" w:rsidRDefault="00A008AA" w:rsidP="00A008AA">
      <w:pPr>
        <w:numPr>
          <w:ilvl w:val="0"/>
          <w:numId w:val="2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к экологической культуре взаимоотношений между живыми организмами и окружающей средой на популяционном, биогеоценотическом уровнях как системе ценностей, накопленных обществом в процессе развития биологических сообществ.</w:t>
      </w:r>
    </w:p>
    <w:p w14:paraId="1FEB07D5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Помимо этого, биолого-краеведческое образование призвано обеспечить:</w:t>
      </w:r>
    </w:p>
    <w:p w14:paraId="16982D4E" w14:textId="77777777" w:rsidR="00A008AA" w:rsidRPr="00F363C7" w:rsidRDefault="00A008AA" w:rsidP="00A008AA">
      <w:pPr>
        <w:numPr>
          <w:ilvl w:val="0"/>
          <w:numId w:val="3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ориентацию в системе моральных норм и ценностей - формирование ценностного отношения к живой природе;</w:t>
      </w:r>
    </w:p>
    <w:p w14:paraId="670EC248" w14:textId="77777777" w:rsidR="00A008AA" w:rsidRPr="00F363C7" w:rsidRDefault="00A008AA" w:rsidP="00A008AA">
      <w:pPr>
        <w:numPr>
          <w:ilvl w:val="0"/>
          <w:numId w:val="3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мотивов, направленных на по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лучение знаний о живой природе; познавательных качеств лично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сти, связанных с овладением методами изучения природы, форми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рованием интеллектуальных и практических умений;</w:t>
      </w:r>
    </w:p>
    <w:p w14:paraId="3C401FCB" w14:textId="77777777" w:rsidR="00A008AA" w:rsidRPr="00F363C7" w:rsidRDefault="00A008AA" w:rsidP="00A008AA">
      <w:pPr>
        <w:numPr>
          <w:ilvl w:val="0"/>
          <w:numId w:val="3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ключевыми компетентностями: учебно- познавательной, информационной, ценностно-смысловой, комму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никативной;</w:t>
      </w:r>
    </w:p>
    <w:p w14:paraId="03108E35" w14:textId="77777777" w:rsidR="00A008AA" w:rsidRPr="00F363C7" w:rsidRDefault="00A008AA" w:rsidP="00A008AA">
      <w:pPr>
        <w:numPr>
          <w:ilvl w:val="0"/>
          <w:numId w:val="3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культуры, осваиваемой в процессе позна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вательной деятельности, и эстетической культуры как способно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эмоционально-ценностного отношения к объектам живой природы.</w:t>
      </w:r>
    </w:p>
    <w:p w14:paraId="2D2C4A77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Концептуальной основой данного курса являются идеи:</w:t>
      </w:r>
    </w:p>
    <w:p w14:paraId="17318E74" w14:textId="77777777" w:rsidR="00A008AA" w:rsidRPr="00F363C7" w:rsidRDefault="00A008AA" w:rsidP="00A008AA">
      <w:pPr>
        <w:numPr>
          <w:ilvl w:val="0"/>
          <w:numId w:val="4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преемственности биологического и экологического обра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зования;</w:t>
      </w:r>
    </w:p>
    <w:p w14:paraId="6332ACBD" w14:textId="77777777" w:rsidR="00A008AA" w:rsidRPr="00F363C7" w:rsidRDefault="00A008AA" w:rsidP="00A008AA">
      <w:pPr>
        <w:numPr>
          <w:ilvl w:val="0"/>
          <w:numId w:val="4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интеграции учебных предметов (экологии, биологии, гео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графии);</w:t>
      </w:r>
    </w:p>
    <w:p w14:paraId="2A19BC22" w14:textId="77777777" w:rsidR="00A008AA" w:rsidRPr="00F363C7" w:rsidRDefault="00A008AA" w:rsidP="00A008AA">
      <w:pPr>
        <w:numPr>
          <w:ilvl w:val="0"/>
          <w:numId w:val="4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соответствия содержания образования возрастным зако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номерностям развития школьников;</w:t>
      </w:r>
    </w:p>
    <w:p w14:paraId="3853264A" w14:textId="77777777" w:rsidR="00A008AA" w:rsidRPr="00F363C7" w:rsidRDefault="00A008AA" w:rsidP="00A008AA">
      <w:pPr>
        <w:numPr>
          <w:ilvl w:val="0"/>
          <w:numId w:val="4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личностной ориентации содержания образования;</w:t>
      </w:r>
    </w:p>
    <w:p w14:paraId="68F0B8BA" w14:textId="77777777" w:rsidR="00A008AA" w:rsidRPr="00F363C7" w:rsidRDefault="00A008AA" w:rsidP="00A008AA">
      <w:pPr>
        <w:numPr>
          <w:ilvl w:val="0"/>
          <w:numId w:val="4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 характера образования и направленности содержания на развитие универсальных учебных действий: позна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вательных, регулятивных, коммуникативных;</w:t>
      </w:r>
    </w:p>
    <w:p w14:paraId="75EB9B39" w14:textId="77777777" w:rsidR="00A008AA" w:rsidRPr="00F363C7" w:rsidRDefault="00A008AA" w:rsidP="00A008AA">
      <w:pPr>
        <w:numPr>
          <w:ilvl w:val="0"/>
          <w:numId w:val="4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учащихся готовности использовать усво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енные знания, умения и способы деятельности в реальной жизни для решения практических задач по сохранению природы Орен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бургской области.</w:t>
      </w:r>
    </w:p>
    <w:p w14:paraId="6AAEC9DF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предусматривает реализацию учебного пособия: Биологическое краеведение. Оренбургская область: учебное пособие/</w:t>
      </w:r>
      <w:proofErr w:type="spellStart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В.Н.Мишакова</w:t>
      </w:r>
      <w:proofErr w:type="spellEnd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Л.А.Квасникова</w:t>
      </w:r>
      <w:proofErr w:type="spellEnd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З.Н.Рябинина</w:t>
      </w:r>
      <w:proofErr w:type="spellEnd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А.В.Давыгора</w:t>
      </w:r>
      <w:proofErr w:type="spellEnd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Оренбург: ГБУ РЦРО, 2014.</w:t>
      </w:r>
    </w:p>
    <w:p w14:paraId="4E836D11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процесс строится с использованием УМК:</w:t>
      </w:r>
    </w:p>
    <w:p w14:paraId="22FC0516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В.Н.Мишакова</w:t>
      </w:r>
      <w:proofErr w:type="spellEnd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Л.А.Квасникова</w:t>
      </w:r>
      <w:proofErr w:type="spellEnd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Рабочая тетрадь к курсу «Биологическое краеведение. Оренбургская область»;</w:t>
      </w:r>
    </w:p>
    <w:p w14:paraId="395BE3A6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В.Н.Мишакова</w:t>
      </w:r>
      <w:proofErr w:type="spellEnd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Л.А.Квасникова</w:t>
      </w:r>
      <w:proofErr w:type="spellEnd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Н.Е.Коркина</w:t>
      </w:r>
      <w:proofErr w:type="spellEnd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Поурочное планирование курса «Биологическое краеведение. Оренбургская область»;</w:t>
      </w:r>
    </w:p>
    <w:p w14:paraId="15393C29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компакт-диск «Презентации к урокам по курсу «Биологическое краеведение. Оренбургская область», фрагменты учебных фильмов и пособий по методам организации краеведческих исследований / сост. </w:t>
      </w:r>
      <w:proofErr w:type="spellStart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В.Н.Мишакова</w:t>
      </w:r>
      <w:proofErr w:type="spellEnd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Л.А.Квасникова</w:t>
      </w:r>
      <w:proofErr w:type="spellEnd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Н.Е.Коркина</w:t>
      </w:r>
      <w:proofErr w:type="spellEnd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FC5B71A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рассчитана на 34 часа, т.к. МАОУ «</w:t>
      </w:r>
      <w:r w:rsidR="00820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Саринская О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ОШ» занимается 34 рабочих недели.</w:t>
      </w:r>
    </w:p>
    <w:p w14:paraId="6F0E41D9" w14:textId="77777777" w:rsidR="00A008AA" w:rsidRPr="00F363C7" w:rsidRDefault="00DF5C83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A008AA"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реализации обозначенных целей программа предполагает решение следующих </w:t>
      </w:r>
      <w:r w:rsidR="00A008AA" w:rsidRPr="00F3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задач:</w:t>
      </w:r>
    </w:p>
    <w:p w14:paraId="11012722" w14:textId="77777777" w:rsidR="00A008AA" w:rsidRPr="00F363C7" w:rsidRDefault="00A008AA" w:rsidP="00A008AA">
      <w:pPr>
        <w:numPr>
          <w:ilvl w:val="0"/>
          <w:numId w:val="5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знания о биологическом разнообразии, геологической истории родного края.</w:t>
      </w:r>
    </w:p>
    <w:p w14:paraId="7446FC38" w14:textId="77777777" w:rsidR="00A008AA" w:rsidRPr="00F363C7" w:rsidRDefault="00A008AA" w:rsidP="00A008AA">
      <w:pPr>
        <w:numPr>
          <w:ilvl w:val="0"/>
          <w:numId w:val="5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целостное научное мировоззрение и экологическое мышление учащихся, понимание истоков экологических проблем родного края, их значимости в настоящее время.</w:t>
      </w:r>
    </w:p>
    <w:p w14:paraId="6246EB60" w14:textId="77777777" w:rsidR="00A008AA" w:rsidRPr="00F363C7" w:rsidRDefault="00A008AA" w:rsidP="00A008AA">
      <w:pPr>
        <w:numPr>
          <w:ilvl w:val="0"/>
          <w:numId w:val="5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Воспитать нравственное и гуманистическое отношение к природе и культурным ценностям родного края.</w:t>
      </w:r>
    </w:p>
    <w:p w14:paraId="55C0A59B" w14:textId="77777777" w:rsidR="00A008AA" w:rsidRPr="00F363C7" w:rsidRDefault="00A008AA" w:rsidP="00A008AA">
      <w:pPr>
        <w:numPr>
          <w:ilvl w:val="0"/>
          <w:numId w:val="5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умения наблюдать, анализировать, сравнивать, проводить исследования, обобщать и устанавливать причинно-следственные связи при изучении природы родного края.</w:t>
      </w:r>
    </w:p>
    <w:p w14:paraId="5A9DFC14" w14:textId="77777777" w:rsidR="00A008AA" w:rsidRPr="00F363C7" w:rsidRDefault="00A008AA" w:rsidP="00A008AA">
      <w:pPr>
        <w:numPr>
          <w:ilvl w:val="0"/>
          <w:numId w:val="5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устойчивый интерес к изучению живой природы, способности к самообразованию, трансформации и переносу знаний с одного предмета на другой в новых условиях.</w:t>
      </w:r>
    </w:p>
    <w:p w14:paraId="79DC841F" w14:textId="77777777" w:rsidR="00A008AA" w:rsidRPr="00F363C7" w:rsidRDefault="00A008AA" w:rsidP="00A008AA">
      <w:pPr>
        <w:numPr>
          <w:ilvl w:val="0"/>
          <w:numId w:val="5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кругозор учащихся, повышение научного и культурного уровня.</w:t>
      </w:r>
    </w:p>
    <w:p w14:paraId="1BC598F1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разработан с учетом основных направлений модернизации общего образования, в том числе:</w:t>
      </w:r>
    </w:p>
    <w:p w14:paraId="06891CD0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соответствия содержания образования возрастным закономерностям развития учащихся, их особенностям и возможностям на каждой ступени образования;</w:t>
      </w:r>
    </w:p>
    <w:p w14:paraId="55230112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личностная ориентация содержания образования;</w:t>
      </w:r>
    </w:p>
    <w:p w14:paraId="3AED0181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деятельностный характер образования, направленный на формирование познавательной, коммуникативной, практической, творческой деятельности;</w:t>
      </w:r>
    </w:p>
    <w:p w14:paraId="315F9645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усиление воспитательного потенциала и социально-гуманитарной направленности содержания, способствующего становлении личности ученика;</w:t>
      </w:r>
    </w:p>
    <w:p w14:paraId="3B1497D4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вариативности и свободы выбора в образовании.</w:t>
      </w:r>
    </w:p>
    <w:p w14:paraId="201173CA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Новизна данного курса заключается в следующем:</w:t>
      </w:r>
    </w:p>
    <w:p w14:paraId="5893C2B4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авторы демонстрируют невозможность изолированного преподавания предметов, общность тем, сходство изучаемых объектов и явлений;</w:t>
      </w:r>
    </w:p>
    <w:p w14:paraId="37A167AE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единство ведущих идей, заложенных в их программе;</w:t>
      </w:r>
    </w:p>
    <w:p w14:paraId="46135474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данная программа отличается многомерной структурой, где каждый предмет приобретает большую широту, смысловую и информационную насыщенность; - данная программа создает новые условия деятельности учителей и учащихся и представляет собой действенную модель активизации мыслительной деятельности и развивающих приемов обучения.</w:t>
      </w:r>
    </w:p>
    <w:p w14:paraId="6E9BC29A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программы позволяет последовательно реализовывать формирование навыков исследовательской деятельности, работы с природными объектами. Кроме этого, создаются условия для формирования всех перечисленных в стандарте способов деятельности учащихся.</w:t>
      </w:r>
    </w:p>
    <w:p w14:paraId="68856D54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особое внимание уделено содержанию, способствующему формированию современной естественнонаучной картины мира, показано практическое применение биологических знаний.</w:t>
      </w:r>
    </w:p>
    <w:p w14:paraId="61C01232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уроков сориентирована не столько на передачу готовых знаний, сколько на формирование активной личности, мотивированной к самообразованию. Уроки носят развивающий характер. Особое внимание уделяется познавательной активности учащихся, развитие творческих умений, научного мировоззрения, гуманности, экологической культуры.</w:t>
      </w:r>
    </w:p>
    <w:p w14:paraId="2086EA79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Предполагается использование методов обучения, где ведущей является самостоятельная познавательная деятельность обучающихся: проблемный, исследовательский, программированный, объяснительно-иллюстративный.</w:t>
      </w:r>
    </w:p>
    <w:p w14:paraId="72DDE36B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образовательного процесса на уроках крае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ведения в соответствии с системно-деятельностным подходом в обучении применяются различные формы. Большое внимание уделяется самостоятельной работе учащихся с текстом учебника для поиска информации и ее осмысления, работе с дополнитель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литературой и рабочей тетрадью, практическим работам, экс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курсиям. Для того чтобы снять психологическое напряжение во время уроков и охватить наибольшее количество учебного мате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риала, применяются элементы активных методов обучения, на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пример, элементы технологии кейс-метода. По завершении изуче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курса «Биологическое краеведение» учащимся предлагается выполнение проектов и исследовательских работ, темы которых они могут выбрать из предложенного перечня.</w:t>
      </w:r>
    </w:p>
    <w:p w14:paraId="456A7A4E" w14:textId="77777777" w:rsidR="00A008AA" w:rsidRPr="0097758D" w:rsidRDefault="00A008AA" w:rsidP="0097758D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7758D">
        <w:rPr>
          <w:rFonts w:ascii="Times New Roman" w:hAnsi="Times New Roman" w:cs="Times New Roman"/>
          <w:b/>
          <w:sz w:val="24"/>
          <w:szCs w:val="24"/>
          <w:lang w:eastAsia="ru-RU"/>
        </w:rPr>
        <w:t>Основные формы обучения:</w:t>
      </w:r>
    </w:p>
    <w:p w14:paraId="20E2D4AF" w14:textId="77777777" w:rsidR="00A008AA" w:rsidRPr="0097758D" w:rsidRDefault="00A008AA" w:rsidP="0097758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7758D">
        <w:rPr>
          <w:rFonts w:ascii="Times New Roman" w:hAnsi="Times New Roman" w:cs="Times New Roman"/>
          <w:sz w:val="24"/>
          <w:szCs w:val="24"/>
          <w:lang w:eastAsia="ru-RU"/>
        </w:rPr>
        <w:t>индивидуальные;</w:t>
      </w:r>
    </w:p>
    <w:p w14:paraId="390608F4" w14:textId="77777777" w:rsidR="00A008AA" w:rsidRPr="0097758D" w:rsidRDefault="00A008AA" w:rsidP="0097758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7758D">
        <w:rPr>
          <w:rFonts w:ascii="Times New Roman" w:hAnsi="Times New Roman" w:cs="Times New Roman"/>
          <w:sz w:val="24"/>
          <w:szCs w:val="24"/>
          <w:lang w:eastAsia="ru-RU"/>
        </w:rPr>
        <w:t>групповые;</w:t>
      </w:r>
    </w:p>
    <w:p w14:paraId="37924824" w14:textId="77777777" w:rsidR="00A008AA" w:rsidRPr="0097758D" w:rsidRDefault="00A008AA" w:rsidP="0097758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7758D">
        <w:rPr>
          <w:rFonts w:ascii="Times New Roman" w:hAnsi="Times New Roman" w:cs="Times New Roman"/>
          <w:sz w:val="24"/>
          <w:szCs w:val="24"/>
          <w:lang w:eastAsia="ru-RU"/>
        </w:rPr>
        <w:t>коллективная;</w:t>
      </w:r>
    </w:p>
    <w:p w14:paraId="01E65C35" w14:textId="77777777" w:rsidR="00A008AA" w:rsidRPr="0097758D" w:rsidRDefault="00A008AA" w:rsidP="0097758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7758D">
        <w:rPr>
          <w:rFonts w:ascii="Times New Roman" w:hAnsi="Times New Roman" w:cs="Times New Roman"/>
          <w:sz w:val="24"/>
          <w:szCs w:val="24"/>
          <w:lang w:eastAsia="ru-RU"/>
        </w:rPr>
        <w:t>индивидуально-групповые.</w:t>
      </w:r>
    </w:p>
    <w:p w14:paraId="7D6C0988" w14:textId="77777777" w:rsidR="00A008AA" w:rsidRPr="0097758D" w:rsidRDefault="00A008AA" w:rsidP="0097758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7758D">
        <w:rPr>
          <w:rFonts w:ascii="Times New Roman" w:hAnsi="Times New Roman" w:cs="Times New Roman"/>
          <w:sz w:val="24"/>
          <w:szCs w:val="24"/>
          <w:lang w:eastAsia="ru-RU"/>
        </w:rPr>
        <w:t>Основные типы учебных занятий:</w:t>
      </w:r>
    </w:p>
    <w:p w14:paraId="34B6B406" w14:textId="77777777" w:rsidR="00A008AA" w:rsidRPr="0097758D" w:rsidRDefault="00A008AA" w:rsidP="0097758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7758D">
        <w:rPr>
          <w:rFonts w:ascii="Times New Roman" w:hAnsi="Times New Roman" w:cs="Times New Roman"/>
          <w:sz w:val="24"/>
          <w:szCs w:val="24"/>
          <w:lang w:eastAsia="ru-RU"/>
        </w:rPr>
        <w:t>урок изучения нового учебного материала;</w:t>
      </w:r>
    </w:p>
    <w:p w14:paraId="60252045" w14:textId="77777777" w:rsidR="00A008AA" w:rsidRPr="0097758D" w:rsidRDefault="00A008AA" w:rsidP="0097758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7758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урок закрепления;</w:t>
      </w:r>
    </w:p>
    <w:p w14:paraId="0B53EBF5" w14:textId="77777777" w:rsidR="00A008AA" w:rsidRPr="0097758D" w:rsidRDefault="00A008AA" w:rsidP="0097758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7758D">
        <w:rPr>
          <w:rFonts w:ascii="Times New Roman" w:hAnsi="Times New Roman" w:cs="Times New Roman"/>
          <w:sz w:val="24"/>
          <w:szCs w:val="24"/>
          <w:lang w:eastAsia="ru-RU"/>
        </w:rPr>
        <w:t>урок обобщающего повторения и систематизации знаний;</w:t>
      </w:r>
    </w:p>
    <w:p w14:paraId="2D8FD745" w14:textId="77777777" w:rsidR="00A008AA" w:rsidRPr="0097758D" w:rsidRDefault="00A008AA" w:rsidP="0097758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7758D">
        <w:rPr>
          <w:rFonts w:ascii="Times New Roman" w:hAnsi="Times New Roman" w:cs="Times New Roman"/>
          <w:sz w:val="24"/>
          <w:szCs w:val="24"/>
          <w:lang w:eastAsia="ru-RU"/>
        </w:rPr>
        <w:t>урок-исследование;</w:t>
      </w:r>
    </w:p>
    <w:p w14:paraId="02422D90" w14:textId="77777777" w:rsidR="00A008AA" w:rsidRPr="0097758D" w:rsidRDefault="00A008AA" w:rsidP="0097758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7758D">
        <w:rPr>
          <w:rFonts w:ascii="Times New Roman" w:hAnsi="Times New Roman" w:cs="Times New Roman"/>
          <w:sz w:val="24"/>
          <w:szCs w:val="24"/>
          <w:lang w:eastAsia="ru-RU"/>
        </w:rPr>
        <w:t>урок-проект;</w:t>
      </w:r>
    </w:p>
    <w:p w14:paraId="3FDAA955" w14:textId="77777777" w:rsidR="00A008AA" w:rsidRPr="0097758D" w:rsidRDefault="00A008AA" w:rsidP="0097758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7758D">
        <w:rPr>
          <w:rFonts w:ascii="Times New Roman" w:hAnsi="Times New Roman" w:cs="Times New Roman"/>
          <w:sz w:val="24"/>
          <w:szCs w:val="24"/>
          <w:lang w:eastAsia="ru-RU"/>
        </w:rPr>
        <w:t>урок контроля образовательных достижений учащихся: личностных, метапредметных, предметных;</w:t>
      </w:r>
    </w:p>
    <w:p w14:paraId="429EE850" w14:textId="77777777" w:rsidR="00A008AA" w:rsidRPr="0097758D" w:rsidRDefault="00A008AA" w:rsidP="0097758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7758D">
        <w:rPr>
          <w:rFonts w:ascii="Times New Roman" w:hAnsi="Times New Roman" w:cs="Times New Roman"/>
          <w:sz w:val="24"/>
          <w:szCs w:val="24"/>
          <w:lang w:eastAsia="ru-RU"/>
        </w:rPr>
        <w:t>комбинированный урок.</w:t>
      </w:r>
    </w:p>
    <w:p w14:paraId="65432C03" w14:textId="77777777" w:rsidR="00A008AA" w:rsidRPr="0097758D" w:rsidRDefault="00A008AA" w:rsidP="0097758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7758D">
        <w:rPr>
          <w:rFonts w:ascii="Times New Roman" w:hAnsi="Times New Roman" w:cs="Times New Roman"/>
          <w:sz w:val="24"/>
          <w:szCs w:val="24"/>
          <w:lang w:eastAsia="ru-RU"/>
        </w:rPr>
        <w:t>Педагогические технологии:</w:t>
      </w:r>
    </w:p>
    <w:p w14:paraId="5CFC5EF5" w14:textId="77777777" w:rsidR="00A008AA" w:rsidRPr="0097758D" w:rsidRDefault="00A008AA" w:rsidP="0097758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7758D">
        <w:rPr>
          <w:rFonts w:ascii="Times New Roman" w:hAnsi="Times New Roman" w:cs="Times New Roman"/>
          <w:sz w:val="24"/>
          <w:szCs w:val="24"/>
          <w:lang w:eastAsia="ru-RU"/>
        </w:rPr>
        <w:t>проектного обучения;</w:t>
      </w:r>
    </w:p>
    <w:p w14:paraId="58D3BE1C" w14:textId="77777777" w:rsidR="00A008AA" w:rsidRPr="0097758D" w:rsidRDefault="00A008AA" w:rsidP="0097758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7758D">
        <w:rPr>
          <w:rFonts w:ascii="Times New Roman" w:hAnsi="Times New Roman" w:cs="Times New Roman"/>
          <w:sz w:val="24"/>
          <w:szCs w:val="24"/>
          <w:lang w:eastAsia="ru-RU"/>
        </w:rPr>
        <w:t>организации исследовательской деятельности;</w:t>
      </w:r>
    </w:p>
    <w:p w14:paraId="4E312198" w14:textId="77777777" w:rsidR="00A008AA" w:rsidRPr="0097758D" w:rsidRDefault="00A008AA" w:rsidP="0097758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7758D">
        <w:rPr>
          <w:rFonts w:ascii="Times New Roman" w:hAnsi="Times New Roman" w:cs="Times New Roman"/>
          <w:sz w:val="24"/>
          <w:szCs w:val="24"/>
          <w:lang w:eastAsia="ru-RU"/>
        </w:rPr>
        <w:t>проблемного обучения;</w:t>
      </w:r>
    </w:p>
    <w:p w14:paraId="4DE2B3DD" w14:textId="77777777" w:rsidR="00A008AA" w:rsidRPr="0097758D" w:rsidRDefault="00A008AA" w:rsidP="0097758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7758D">
        <w:rPr>
          <w:rFonts w:ascii="Times New Roman" w:hAnsi="Times New Roman" w:cs="Times New Roman"/>
          <w:sz w:val="24"/>
          <w:szCs w:val="24"/>
          <w:lang w:eastAsia="ru-RU"/>
        </w:rPr>
        <w:t>кейс-стадии;</w:t>
      </w:r>
    </w:p>
    <w:p w14:paraId="0D1AF17E" w14:textId="77777777" w:rsidR="00A008AA" w:rsidRPr="0097758D" w:rsidRDefault="00A008AA" w:rsidP="0097758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7758D">
        <w:rPr>
          <w:rFonts w:ascii="Times New Roman" w:hAnsi="Times New Roman" w:cs="Times New Roman"/>
          <w:sz w:val="24"/>
          <w:szCs w:val="24"/>
          <w:lang w:eastAsia="ru-RU"/>
        </w:rPr>
        <w:t>развития критического мышления;</w:t>
      </w:r>
    </w:p>
    <w:p w14:paraId="5DAF17D5" w14:textId="77777777" w:rsidR="00A008AA" w:rsidRPr="0097758D" w:rsidRDefault="00A008AA" w:rsidP="0097758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7758D">
        <w:rPr>
          <w:rFonts w:ascii="Times New Roman" w:hAnsi="Times New Roman" w:cs="Times New Roman"/>
          <w:sz w:val="24"/>
          <w:szCs w:val="24"/>
          <w:lang w:eastAsia="ru-RU"/>
        </w:rPr>
        <w:t>личностно-ориентированное обучение;</w:t>
      </w:r>
    </w:p>
    <w:p w14:paraId="213234E6" w14:textId="77777777" w:rsidR="00A008AA" w:rsidRPr="0097758D" w:rsidRDefault="00A008AA" w:rsidP="0097758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7758D">
        <w:rPr>
          <w:rFonts w:ascii="Times New Roman" w:hAnsi="Times New Roman" w:cs="Times New Roman"/>
          <w:sz w:val="24"/>
          <w:szCs w:val="24"/>
          <w:lang w:eastAsia="ru-RU"/>
        </w:rPr>
        <w:t>проблемное обучение.</w:t>
      </w:r>
    </w:p>
    <w:p w14:paraId="1E243253" w14:textId="77777777" w:rsidR="00A008AA" w:rsidRPr="0097758D" w:rsidRDefault="00A008AA" w:rsidP="0097758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7758D">
        <w:rPr>
          <w:rFonts w:ascii="Times New Roman" w:hAnsi="Times New Roman" w:cs="Times New Roman"/>
          <w:sz w:val="24"/>
          <w:szCs w:val="24"/>
          <w:lang w:eastAsia="ru-RU"/>
        </w:rPr>
        <w:t>ИКТ-технологии.</w:t>
      </w:r>
    </w:p>
    <w:p w14:paraId="6DAB5AAA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Формы организации уроков: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исследование, лаборатория, творческий отчет, урок изобретательства, защита исследователь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проектов, эксперимент, урок открытых мыслей.</w:t>
      </w:r>
    </w:p>
    <w:p w14:paraId="61C214A8" w14:textId="77777777" w:rsidR="00A008AA" w:rsidRPr="00F363C7" w:rsidRDefault="00A008AA" w:rsidP="00A008AA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проектной и исследовательской деятельности</w:t>
      </w:r>
    </w:p>
    <w:tbl>
      <w:tblPr>
        <w:tblW w:w="9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A008AA" w:rsidRPr="00F363C7" w14:paraId="335CD87F" w14:textId="77777777" w:rsidTr="00A008AA">
        <w:trPr>
          <w:trHeight w:val="195"/>
        </w:trPr>
        <w:tc>
          <w:tcPr>
            <w:tcW w:w="4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6D9F5642" w14:textId="77777777" w:rsidR="00A008AA" w:rsidRPr="00F363C7" w:rsidRDefault="00A008AA" w:rsidP="00A008AA">
            <w:pPr>
              <w:spacing w:after="169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4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14BD0B07" w14:textId="77777777" w:rsidR="00A008AA" w:rsidRPr="00F363C7" w:rsidRDefault="00A008AA" w:rsidP="00A008AA">
            <w:pPr>
              <w:spacing w:after="169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Исследовательская деятельность</w:t>
            </w:r>
          </w:p>
        </w:tc>
      </w:tr>
      <w:tr w:rsidR="00A008AA" w:rsidRPr="00F363C7" w14:paraId="5AB263A3" w14:textId="77777777" w:rsidTr="00A008AA">
        <w:trPr>
          <w:trHeight w:val="1155"/>
        </w:trPr>
        <w:tc>
          <w:tcPr>
            <w:tcW w:w="4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0BEA4885" w14:textId="77777777" w:rsidR="00A008AA" w:rsidRPr="00F363C7" w:rsidRDefault="00A008AA" w:rsidP="00A008AA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направлен на получение конкретного запланированного ре</w:t>
            </w: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зультата - продукта, обладающего определенными свойствами и не</w:t>
            </w: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обходимого для конкретного ис</w:t>
            </w: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пользования</w:t>
            </w:r>
          </w:p>
        </w:tc>
        <w:tc>
          <w:tcPr>
            <w:tcW w:w="4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35ECDBA0" w14:textId="77777777" w:rsidR="00A008AA" w:rsidRPr="00F363C7" w:rsidRDefault="00A008AA" w:rsidP="00A008AA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ходе исследования организуется поиск в какой-то области, формули</w:t>
            </w: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руются отдельные характеристики итогов работ. Отрицательный ре</w:t>
            </w: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зультат есть тоже результат</w:t>
            </w:r>
          </w:p>
        </w:tc>
      </w:tr>
      <w:tr w:rsidR="00A008AA" w:rsidRPr="00F363C7" w14:paraId="3C3DF440" w14:textId="77777777" w:rsidTr="00A008AA">
        <w:trPr>
          <w:trHeight w:val="1530"/>
        </w:trPr>
        <w:tc>
          <w:tcPr>
            <w:tcW w:w="4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08A54E3E" w14:textId="77777777" w:rsidR="00A008AA" w:rsidRPr="00F363C7" w:rsidRDefault="00A008AA" w:rsidP="00A008AA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Реализацию проектных работ пред</w:t>
            </w: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варяет представление о будущем проекте, планирование процесса создания продукта и реализации этого плана. Результат проекта должен быть точно соотнесен со всеми характеристиками, сформу</w:t>
            </w: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лированными при его замысле</w:t>
            </w:r>
          </w:p>
        </w:tc>
        <w:tc>
          <w:tcPr>
            <w:tcW w:w="4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48B754D3" w14:textId="77777777" w:rsidR="00A008AA" w:rsidRPr="00F363C7" w:rsidRDefault="00A008AA" w:rsidP="00A008AA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Логика построения исследователь</w:t>
            </w: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ской деятельности включает форму</w:t>
            </w: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лировку проблемы исследования, выдвижение гипотезы и последую</w:t>
            </w: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щую экспериментальную или мо</w:t>
            </w: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дельную проверку выдвинутых гипо</w:t>
            </w: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тез</w:t>
            </w:r>
          </w:p>
        </w:tc>
      </w:tr>
    </w:tbl>
    <w:p w14:paraId="2FD00DAC" w14:textId="77777777" w:rsidR="00A008AA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Диагностирование результатов предполагается через использование </w:t>
      </w:r>
      <w:r w:rsidRPr="00F3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контроля: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контрольная работа, дифференцированный индивидуальный письменный опрос, самостоятельная проверочная работа, тестирование, диктант, письменные домашние задания и т.д., анализ творческих, исследовательских работ, результатов выполнения диагностических заданий учебного пособия или рабочей тетради, выполнение индивидуальных и творческих заданий, проведение лабораторных работ, экскурсий, защиты проектов.</w:t>
      </w:r>
    </w:p>
    <w:p w14:paraId="5BA951D4" w14:textId="77777777" w:rsidR="002727F8" w:rsidRPr="00F363C7" w:rsidRDefault="002727F8" w:rsidP="002727F8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14:paraId="09B523C3" w14:textId="77777777" w:rsidR="002727F8" w:rsidRPr="00F363C7" w:rsidRDefault="002727F8" w:rsidP="002727F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Рабочая программа является модифицированной, так как разработана на основе авторской Рабочей образовательной программы курса «Биологическое краеведение. Оренбургская область»/ </w:t>
      </w:r>
      <w:proofErr w:type="spellStart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В.Н.Мишакова</w:t>
      </w:r>
      <w:proofErr w:type="spellEnd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Л.А.Квасникова</w:t>
      </w:r>
      <w:proofErr w:type="spellEnd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Оренбург: ГБУ РЦРО, 2014.</w:t>
      </w:r>
    </w:p>
    <w:p w14:paraId="052998FB" w14:textId="77777777" w:rsidR="002727F8" w:rsidRPr="00F363C7" w:rsidRDefault="002727F8" w:rsidP="002727F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«Биологическое краеведение. Оренбургская область» изучается на ступени основного общего образования и направлен на формирование у обучающихся экологической культуры, разви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умений и навыков сохранения природных богатств, уважи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тельное отношение ко всему живому, воспитание чувства любви к малой Родине.</w:t>
      </w:r>
    </w:p>
    <w:p w14:paraId="27DE7DF2" w14:textId="77777777" w:rsidR="002727F8" w:rsidRPr="00F363C7" w:rsidRDefault="002727F8" w:rsidP="002727F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 краеведческого материала проведен с учетом эколо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гического и культурологического подходов. В связи с этим, уча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щиеся должны освоить содержание, которое имеет наибольшее значение для сохранения окружающей среды.</w:t>
      </w:r>
    </w:p>
    <w:p w14:paraId="1D927F90" w14:textId="77777777" w:rsidR="002727F8" w:rsidRPr="00F363C7" w:rsidRDefault="002727F8" w:rsidP="002727F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«Биологическое краеведение. Оренбургская область» как учебная дисциплина предметной области «Естественнонаучные предметы» обеспечивает:</w:t>
      </w:r>
    </w:p>
    <w:p w14:paraId="18347834" w14:textId="77777777" w:rsidR="002727F8" w:rsidRPr="00F363C7" w:rsidRDefault="002727F8" w:rsidP="002727F8">
      <w:pPr>
        <w:numPr>
          <w:ilvl w:val="0"/>
          <w:numId w:val="26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системы биологических знаний краеведче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направленности;</w:t>
      </w:r>
    </w:p>
    <w:p w14:paraId="2FF421E8" w14:textId="77777777" w:rsidR="002727F8" w:rsidRPr="00F363C7" w:rsidRDefault="002727F8" w:rsidP="002727F8">
      <w:pPr>
        <w:numPr>
          <w:ilvl w:val="0"/>
          <w:numId w:val="26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научным подходом к решению учебно-познавательных, учебно-практических биологических задач;</w:t>
      </w:r>
    </w:p>
    <w:p w14:paraId="43C591E7" w14:textId="77777777" w:rsidR="002727F8" w:rsidRPr="00F363C7" w:rsidRDefault="002727F8" w:rsidP="002727F8">
      <w:pPr>
        <w:numPr>
          <w:ilvl w:val="0"/>
          <w:numId w:val="26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формулировать гипотезы, конструи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ровать учебные задания, проводить эксперименты, оценивать по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лученные результаты;</w:t>
      </w:r>
    </w:p>
    <w:p w14:paraId="0D7B35D8" w14:textId="77777777" w:rsidR="002727F8" w:rsidRPr="00F363C7" w:rsidRDefault="002727F8" w:rsidP="002727F8">
      <w:pPr>
        <w:numPr>
          <w:ilvl w:val="0"/>
          <w:numId w:val="26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умением сопоставлять знания, полученные экс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периментальным путем, и теоретические знания с объективными реалиями жизни;</w:t>
      </w:r>
    </w:p>
    <w:p w14:paraId="4ACD5AA9" w14:textId="77777777" w:rsidR="002727F8" w:rsidRPr="00F363C7" w:rsidRDefault="002727F8" w:rsidP="002727F8">
      <w:pPr>
        <w:numPr>
          <w:ilvl w:val="0"/>
          <w:numId w:val="26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ответственного и бережного отношения к окружающей среде, осознание значимости концепции устойчиво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развития Оренбургской области.</w:t>
      </w:r>
    </w:p>
    <w:p w14:paraId="431BF244" w14:textId="77777777" w:rsidR="002727F8" w:rsidRPr="00F363C7" w:rsidRDefault="002727F8" w:rsidP="002727F8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курса биологии в базисном учебном плане</w:t>
      </w:r>
    </w:p>
    <w:p w14:paraId="2229F19F" w14:textId="77777777" w:rsidR="002727F8" w:rsidRPr="00F363C7" w:rsidRDefault="002727F8" w:rsidP="002727F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«Биологическое краеведение. Оренбургская об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ласть» разработан в соответствии с региональным базисны</w:t>
      </w:r>
      <w:r w:rsidR="002B5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учебным планом для учащихся 8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класса. Общее число учебн</w:t>
      </w:r>
      <w:r w:rsidR="001F6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часов за 1 год обучения - 35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 час в неделю). Рабочая программа по курсу рассчитана на </w:t>
      </w:r>
      <w:r w:rsidR="0015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 часа, т.к. МБ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«Саринская  О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ОШ» занимается 34 рабочих недели.</w:t>
      </w:r>
    </w:p>
    <w:p w14:paraId="3E272F36" w14:textId="77777777" w:rsidR="002727F8" w:rsidRPr="00F363C7" w:rsidRDefault="002727F8" w:rsidP="002727F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 является одним из компонентов крае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ведения в основной школе и представляет собой биологиче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ское звено в системе краеведческого образования.</w:t>
      </w:r>
    </w:p>
    <w:p w14:paraId="004B0B47" w14:textId="77777777" w:rsidR="002727F8" w:rsidRDefault="002727F8" w:rsidP="002727F8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FC6268" w14:textId="77777777" w:rsidR="0097758D" w:rsidRDefault="0097758D" w:rsidP="002727F8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5811CA" w14:textId="77777777" w:rsidR="0097758D" w:rsidRPr="00F363C7" w:rsidRDefault="0097758D" w:rsidP="002727F8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AF4AB9" w14:textId="77777777" w:rsidR="002727F8" w:rsidRPr="00F363C7" w:rsidRDefault="002727F8" w:rsidP="002727F8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образовате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льным результатам для учащихся 8</w:t>
      </w:r>
      <w:r w:rsidRPr="00F3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класса</w:t>
      </w:r>
    </w:p>
    <w:p w14:paraId="2AD27AF8" w14:textId="77777777" w:rsidR="002727F8" w:rsidRPr="00F363C7" w:rsidRDefault="002727F8" w:rsidP="002727F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курса учащиеся получат представ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ление о многообразии живых организмов фауны и флоры Оренбургской области, геологической истории, особенностях гидрогеологии и почвообразования, о памятниках природы, ис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точниках загрязнения окружающей среды; мероприятиях, на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правленных на снижение влияния окружающей среды на здоро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вье человека.</w:t>
      </w:r>
    </w:p>
    <w:p w14:paraId="67C434D0" w14:textId="77777777" w:rsidR="002727F8" w:rsidRPr="00F363C7" w:rsidRDefault="002727F8" w:rsidP="002727F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результаты:</w:t>
      </w:r>
    </w:p>
    <w:p w14:paraId="6D2AFCA8" w14:textId="77777777" w:rsidR="002727F8" w:rsidRPr="00F363C7" w:rsidRDefault="002727F8" w:rsidP="002727F8">
      <w:pPr>
        <w:numPr>
          <w:ilvl w:val="0"/>
          <w:numId w:val="27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личностные действия учебно-познавательной мотивации;</w:t>
      </w:r>
    </w:p>
    <w:p w14:paraId="252BA4DB" w14:textId="77777777" w:rsidR="002727F8" w:rsidRPr="00F363C7" w:rsidRDefault="002727F8" w:rsidP="002727F8">
      <w:pPr>
        <w:numPr>
          <w:ilvl w:val="0"/>
          <w:numId w:val="27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нравственно-этическое оценивание природы родного края;</w:t>
      </w:r>
    </w:p>
    <w:p w14:paraId="166027B9" w14:textId="77777777" w:rsidR="002727F8" w:rsidRPr="00F363C7" w:rsidRDefault="002727F8" w:rsidP="002727F8">
      <w:pPr>
        <w:numPr>
          <w:ilvl w:val="0"/>
          <w:numId w:val="27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личного позитивного отношения к себе и окружающему миру и осознание своей роли в экосистеме.</w:t>
      </w:r>
    </w:p>
    <w:p w14:paraId="01E0A699" w14:textId="77777777" w:rsidR="002727F8" w:rsidRPr="00F363C7" w:rsidRDefault="002727F8" w:rsidP="002727F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 результаты</w:t>
      </w:r>
    </w:p>
    <w:p w14:paraId="2263EC83" w14:textId="77777777" w:rsidR="002727F8" w:rsidRPr="00F363C7" w:rsidRDefault="002727F8" w:rsidP="002727F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Познавательные УУД:</w:t>
      </w:r>
    </w:p>
    <w:p w14:paraId="6E752885" w14:textId="77777777" w:rsidR="002727F8" w:rsidRPr="00F363C7" w:rsidRDefault="002727F8" w:rsidP="002727F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I. </w:t>
      </w:r>
      <w:proofErr w:type="spellStart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Общеучебные</w:t>
      </w:r>
      <w:proofErr w:type="spellEnd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универсальные действия:</w:t>
      </w:r>
    </w:p>
    <w:p w14:paraId="1FA05960" w14:textId="77777777" w:rsidR="002727F8" w:rsidRPr="00F363C7" w:rsidRDefault="002727F8" w:rsidP="002727F8">
      <w:pPr>
        <w:numPr>
          <w:ilvl w:val="0"/>
          <w:numId w:val="28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самостоятельное выделение и формулирование познава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тельной цели;</w:t>
      </w:r>
    </w:p>
    <w:p w14:paraId="65917072" w14:textId="77777777" w:rsidR="002727F8" w:rsidRPr="00F363C7" w:rsidRDefault="002727F8" w:rsidP="002727F8">
      <w:pPr>
        <w:numPr>
          <w:ilvl w:val="0"/>
          <w:numId w:val="28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и выделение необходимой информации;</w:t>
      </w:r>
    </w:p>
    <w:p w14:paraId="1793A493" w14:textId="77777777" w:rsidR="002727F8" w:rsidRPr="00F363C7" w:rsidRDefault="002727F8" w:rsidP="002727F8">
      <w:pPr>
        <w:numPr>
          <w:ilvl w:val="0"/>
          <w:numId w:val="28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методов информационного поиска, в том чис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 с помощью компьютерных средств;</w:t>
      </w:r>
    </w:p>
    <w:p w14:paraId="161D691B" w14:textId="77777777" w:rsidR="002727F8" w:rsidRPr="00F363C7" w:rsidRDefault="002727F8" w:rsidP="002727F8">
      <w:pPr>
        <w:numPr>
          <w:ilvl w:val="0"/>
          <w:numId w:val="28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знаково-символические действия, включая моделирование (преобразование объекта из чувственной формы в модель, где вы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делены существенные характеристики объекта, и преобразование модели с целью выявления общих законов, определяющих данную предметную область);</w:t>
      </w:r>
    </w:p>
    <w:p w14:paraId="0155F226" w14:textId="77777777" w:rsidR="002727F8" w:rsidRPr="00F363C7" w:rsidRDefault="002727F8" w:rsidP="002727F8">
      <w:pPr>
        <w:numPr>
          <w:ilvl w:val="0"/>
          <w:numId w:val="28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 способов и условий действия, контроль и оцен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процесса и результатов деятельности;</w:t>
      </w:r>
    </w:p>
    <w:p w14:paraId="59375E44" w14:textId="77777777" w:rsidR="002727F8" w:rsidRPr="00F363C7" w:rsidRDefault="002727F8" w:rsidP="002727F8">
      <w:pPr>
        <w:numPr>
          <w:ilvl w:val="0"/>
          <w:numId w:val="28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смысловое чтение как осмысление цели чтения, выбор ви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чтения в зависимости от цели.</w:t>
      </w:r>
    </w:p>
    <w:p w14:paraId="3C2834F7" w14:textId="77777777" w:rsidR="002727F8" w:rsidRPr="00F363C7" w:rsidRDefault="002727F8" w:rsidP="002727F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Универсальные логические действия:</w:t>
      </w:r>
    </w:p>
    <w:p w14:paraId="6D84BA00" w14:textId="77777777" w:rsidR="002727F8" w:rsidRPr="00F363C7" w:rsidRDefault="002727F8" w:rsidP="002727F8">
      <w:pPr>
        <w:numPr>
          <w:ilvl w:val="0"/>
          <w:numId w:val="29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элементов системного подхода в объясне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сложных природных явлений;</w:t>
      </w:r>
    </w:p>
    <w:p w14:paraId="17E07CC7" w14:textId="77777777" w:rsidR="002727F8" w:rsidRPr="00F363C7" w:rsidRDefault="002727F8" w:rsidP="002727F8">
      <w:pPr>
        <w:numPr>
          <w:ilvl w:val="0"/>
          <w:numId w:val="29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растительных и животных объектов региона с це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лью их изучения;</w:t>
      </w:r>
    </w:p>
    <w:p w14:paraId="1A1F8BA1" w14:textId="77777777" w:rsidR="002727F8" w:rsidRPr="00F363C7" w:rsidRDefault="002727F8" w:rsidP="002727F8">
      <w:pPr>
        <w:numPr>
          <w:ilvl w:val="0"/>
          <w:numId w:val="29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причинно-следственных связей, построение логической цепи рассуждений при изучении растительных и жи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вотных объектов региона;</w:t>
      </w:r>
    </w:p>
    <w:p w14:paraId="473C4ED8" w14:textId="77777777" w:rsidR="002727F8" w:rsidRPr="00F363C7" w:rsidRDefault="002727F8" w:rsidP="002727F8">
      <w:pPr>
        <w:numPr>
          <w:ilvl w:val="0"/>
          <w:numId w:val="29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выдвижение гипотез и их обоснование.</w:t>
      </w:r>
    </w:p>
    <w:p w14:paraId="6FA98683" w14:textId="77777777" w:rsidR="002727F8" w:rsidRPr="00F363C7" w:rsidRDefault="002727F8" w:rsidP="002727F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III.Действия</w:t>
      </w:r>
      <w:proofErr w:type="spellEnd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постановке и решению проблем:</w:t>
      </w:r>
    </w:p>
    <w:p w14:paraId="559A4BD2" w14:textId="77777777" w:rsidR="002727F8" w:rsidRPr="00F363C7" w:rsidRDefault="002727F8" w:rsidP="002727F8">
      <w:pPr>
        <w:numPr>
          <w:ilvl w:val="0"/>
          <w:numId w:val="30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формулирование проблемы;</w:t>
      </w:r>
    </w:p>
    <w:p w14:paraId="1B5B976D" w14:textId="77777777" w:rsidR="002727F8" w:rsidRPr="00F363C7" w:rsidRDefault="002727F8" w:rsidP="002727F8">
      <w:pPr>
        <w:numPr>
          <w:ilvl w:val="0"/>
          <w:numId w:val="30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самостоятельный выбор способов решения проблем твор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ческого и поискового характера.</w:t>
      </w:r>
    </w:p>
    <w:p w14:paraId="23CCE5CC" w14:textId="77777777" w:rsidR="002727F8" w:rsidRPr="00F363C7" w:rsidRDefault="002727F8" w:rsidP="002727F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Коммуникативные УУД:</w:t>
      </w:r>
    </w:p>
    <w:p w14:paraId="06989B9B" w14:textId="77777777" w:rsidR="002727F8" w:rsidRPr="00F363C7" w:rsidRDefault="002727F8" w:rsidP="002727F8">
      <w:pPr>
        <w:numPr>
          <w:ilvl w:val="0"/>
          <w:numId w:val="31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учебного сотрудничества с учителем и уче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никами в процессе создания проектов и исследовательских работ;</w:t>
      </w:r>
    </w:p>
    <w:p w14:paraId="27962A47" w14:textId="77777777" w:rsidR="002727F8" w:rsidRPr="00F363C7" w:rsidRDefault="002727F8" w:rsidP="002727F8">
      <w:pPr>
        <w:numPr>
          <w:ilvl w:val="0"/>
          <w:numId w:val="31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сотрудничество в поиске и сборе информации при изуче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природы родного края;</w:t>
      </w:r>
    </w:p>
    <w:p w14:paraId="46E0BCA2" w14:textId="77777777" w:rsidR="002727F8" w:rsidRPr="00F363C7" w:rsidRDefault="002727F8" w:rsidP="002727F8">
      <w:pPr>
        <w:numPr>
          <w:ilvl w:val="0"/>
          <w:numId w:val="31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выстраивать субъект-субъектные взаимоотношения (ученик - ученик, ученик - учитель, ученик - учитель - родитель).</w:t>
      </w:r>
    </w:p>
    <w:p w14:paraId="36B180B3" w14:textId="77777777" w:rsidR="002727F8" w:rsidRPr="00F363C7" w:rsidRDefault="002727F8" w:rsidP="002727F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Регулятивные УУД:</w:t>
      </w:r>
    </w:p>
    <w:p w14:paraId="52A31171" w14:textId="77777777" w:rsidR="002727F8" w:rsidRPr="00F363C7" w:rsidRDefault="002727F8" w:rsidP="002727F8">
      <w:pPr>
        <w:numPr>
          <w:ilvl w:val="0"/>
          <w:numId w:val="32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целеполагание:</w:t>
      </w:r>
    </w:p>
    <w:p w14:paraId="54E101A7" w14:textId="77777777" w:rsidR="002727F8" w:rsidRPr="00F363C7" w:rsidRDefault="002727F8" w:rsidP="002727F8">
      <w:pPr>
        <w:numPr>
          <w:ilvl w:val="0"/>
          <w:numId w:val="32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своих природоохранных действий в соот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ветствии с поставленной задачей и условиями ее решения;</w:t>
      </w:r>
    </w:p>
    <w:p w14:paraId="57094932" w14:textId="77777777" w:rsidR="002727F8" w:rsidRPr="00F363C7" w:rsidRDefault="002727F8" w:rsidP="002727F8">
      <w:pPr>
        <w:numPr>
          <w:ilvl w:val="0"/>
          <w:numId w:val="32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вносение</w:t>
      </w:r>
      <w:proofErr w:type="spellEnd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коррективов в действия в случае расхождения результатов при решении учебно-познавательных и учебно- практических задач краеведческой направленности с поставлен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целью;</w:t>
      </w:r>
    </w:p>
    <w:p w14:paraId="1A49E1BA" w14:textId="77777777" w:rsidR="002727F8" w:rsidRPr="00F363C7" w:rsidRDefault="002727F8" w:rsidP="002727F8">
      <w:pPr>
        <w:numPr>
          <w:ilvl w:val="0"/>
          <w:numId w:val="32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в работе простейших приборов и инстру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ментов при выполнении практических и исследовательских работ;</w:t>
      </w:r>
    </w:p>
    <w:p w14:paraId="1F6558E4" w14:textId="77777777" w:rsidR="002727F8" w:rsidRPr="00F363C7" w:rsidRDefault="002727F8" w:rsidP="002727F8">
      <w:pPr>
        <w:numPr>
          <w:ilvl w:val="0"/>
          <w:numId w:val="32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оценивание своей деятельности по критериям и парамет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рам совместно с учителем.</w:t>
      </w:r>
    </w:p>
    <w:p w14:paraId="0E0FDEC6" w14:textId="77777777" w:rsidR="002727F8" w:rsidRPr="00F363C7" w:rsidRDefault="002727F8" w:rsidP="002727F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результаты:</w:t>
      </w:r>
    </w:p>
    <w:p w14:paraId="11E21166" w14:textId="77777777" w:rsidR="002727F8" w:rsidRPr="00F363C7" w:rsidRDefault="002727F8" w:rsidP="002727F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Базовый уровень</w:t>
      </w:r>
    </w:p>
    <w:p w14:paraId="28C223C3" w14:textId="77777777" w:rsidR="002727F8" w:rsidRPr="00F363C7" w:rsidRDefault="002727F8" w:rsidP="002727F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знать:</w:t>
      </w:r>
    </w:p>
    <w:p w14:paraId="3AE2C209" w14:textId="77777777" w:rsidR="002727F8" w:rsidRPr="00F363C7" w:rsidRDefault="002727F8" w:rsidP="002727F8">
      <w:pPr>
        <w:numPr>
          <w:ilvl w:val="0"/>
          <w:numId w:val="33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определения основных экологических понятий по краеве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дению;</w:t>
      </w:r>
    </w:p>
    <w:p w14:paraId="283AB713" w14:textId="77777777" w:rsidR="002727F8" w:rsidRPr="00F363C7" w:rsidRDefault="002727F8" w:rsidP="002727F8">
      <w:pPr>
        <w:numPr>
          <w:ilvl w:val="0"/>
          <w:numId w:val="33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взаимодействий организмов;</w:t>
      </w:r>
    </w:p>
    <w:p w14:paraId="6F8E2BA4" w14:textId="77777777" w:rsidR="002727F8" w:rsidRPr="00F363C7" w:rsidRDefault="002727F8" w:rsidP="002727F8">
      <w:pPr>
        <w:numPr>
          <w:ilvl w:val="0"/>
          <w:numId w:val="33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биотических связей, количественные оценки взаимосвязей хищника и жертвы, паразита и хозяина;</w:t>
      </w:r>
    </w:p>
    <w:p w14:paraId="3C2D2751" w14:textId="77777777" w:rsidR="002727F8" w:rsidRPr="00F363C7" w:rsidRDefault="002727F8" w:rsidP="002727F8">
      <w:pPr>
        <w:numPr>
          <w:ilvl w:val="0"/>
          <w:numId w:val="33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законы конкурентных отношений в природе; правило кон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курентного исключения, его значение в регулировании видового состава природных сообществ, в сельскохозяйственной практике, при интродукции и акклиматизации видов;</w:t>
      </w:r>
    </w:p>
    <w:p w14:paraId="2B4A2844" w14:textId="77777777" w:rsidR="002727F8" w:rsidRPr="00F363C7" w:rsidRDefault="002727F8" w:rsidP="002727F8">
      <w:pPr>
        <w:numPr>
          <w:ilvl w:val="0"/>
          <w:numId w:val="33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 организмов в популяциях;</w:t>
      </w:r>
    </w:p>
    <w:p w14:paraId="56F78A60" w14:textId="77777777" w:rsidR="002727F8" w:rsidRPr="00F363C7" w:rsidRDefault="002727F8" w:rsidP="002727F8">
      <w:pPr>
        <w:numPr>
          <w:ilvl w:val="0"/>
          <w:numId w:val="33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и функционирование степных и лесостепных экосистем Оренбургской области;</w:t>
      </w:r>
    </w:p>
    <w:p w14:paraId="71845E43" w14:textId="77777777" w:rsidR="002727F8" w:rsidRPr="00F363C7" w:rsidRDefault="002727F8" w:rsidP="002727F8">
      <w:pPr>
        <w:numPr>
          <w:ilvl w:val="0"/>
          <w:numId w:val="33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саморазвитие экосистем (этапы формирования экосистем, зарастание водоема, неустойчивые и устойчивые стадии развития сообществ);</w:t>
      </w:r>
    </w:p>
    <w:p w14:paraId="7E2124ED" w14:textId="77777777" w:rsidR="002727F8" w:rsidRPr="00F363C7" w:rsidRDefault="002727F8" w:rsidP="002727F8">
      <w:pPr>
        <w:numPr>
          <w:ilvl w:val="0"/>
          <w:numId w:val="33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биологическое разнообразие как важнейшее условие устойчивости популяций, биоценозов, экосистем;</w:t>
      </w:r>
    </w:p>
    <w:p w14:paraId="58928A36" w14:textId="77777777" w:rsidR="002727F8" w:rsidRPr="00F363C7" w:rsidRDefault="002727F8" w:rsidP="002727F8">
      <w:pPr>
        <w:numPr>
          <w:ilvl w:val="0"/>
          <w:numId w:val="33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биосфера как глобальная экосистема (круговорот веществ и потоки энергии в биосфере);</w:t>
      </w:r>
    </w:p>
    <w:p w14:paraId="08CD2C09" w14:textId="77777777" w:rsidR="002727F8" w:rsidRPr="00F363C7" w:rsidRDefault="002727F8" w:rsidP="002727F8">
      <w:pPr>
        <w:numPr>
          <w:ilvl w:val="0"/>
          <w:numId w:val="33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человека в экосистеме родного края (</w:t>
      </w:r>
      <w:proofErr w:type="spellStart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общеэкологиче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</w:t>
      </w:r>
      <w:proofErr w:type="spellEnd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социальные особенности популяций человека, экологические связи человечества, их развитие, современные взаимоотношения человечества и природы, социально-экологические связи);</w:t>
      </w:r>
    </w:p>
    <w:p w14:paraId="421F16C2" w14:textId="77777777" w:rsidR="002727F8" w:rsidRPr="00F363C7" w:rsidRDefault="002727F8" w:rsidP="002727F8">
      <w:pPr>
        <w:numPr>
          <w:ilvl w:val="0"/>
          <w:numId w:val="33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динамика отношений системы «природа - общество»;</w:t>
      </w:r>
    </w:p>
    <w:p w14:paraId="3DB8E0E0" w14:textId="77777777" w:rsidR="002727F8" w:rsidRPr="00F363C7" w:rsidRDefault="002727F8" w:rsidP="002727F8">
      <w:pPr>
        <w:numPr>
          <w:ilvl w:val="0"/>
          <w:numId w:val="33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современные проблемы охраны природы Оренбургской области (аспекты, принципы и правила, правовые основы охраны природы);</w:t>
      </w:r>
    </w:p>
    <w:p w14:paraId="7897C764" w14:textId="77777777" w:rsidR="002727F8" w:rsidRPr="00F363C7" w:rsidRDefault="002727F8" w:rsidP="002727F8">
      <w:pPr>
        <w:numPr>
          <w:ilvl w:val="0"/>
          <w:numId w:val="33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современное состояние, использование и охрана расти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тельности (причины и последствия сокращения лесов, меры по со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хранению и восстановлению лесных ресурсов, охрана редких и исчезающих видов растений; Красная книга Оренбургской облас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ти, ее значение в охране редких и исчезающих видов растений);</w:t>
      </w:r>
    </w:p>
    <w:p w14:paraId="71C9353F" w14:textId="77777777" w:rsidR="002727F8" w:rsidRPr="00F363C7" w:rsidRDefault="002727F8" w:rsidP="002727F8">
      <w:pPr>
        <w:numPr>
          <w:ilvl w:val="0"/>
          <w:numId w:val="33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рациональное использование и охрана животных (прямое и косвенное воздействия человека на животных и их последствия, причины вымирания видов животных, охрана охотничьих, промы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словых и редких видов животных, роль заповедников в охране животных, значение Красной книги Оренбургской области в охра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 редких и исчезающих видов животных).</w:t>
      </w:r>
    </w:p>
    <w:p w14:paraId="4F0C9DB5" w14:textId="77777777" w:rsidR="002727F8" w:rsidRPr="00F363C7" w:rsidRDefault="002727F8" w:rsidP="002727F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Повышенный уровень</w:t>
      </w:r>
    </w:p>
    <w:p w14:paraId="320B1148" w14:textId="77777777" w:rsidR="002727F8" w:rsidRPr="00F363C7" w:rsidRDefault="002727F8" w:rsidP="002727F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уметь:</w:t>
      </w:r>
    </w:p>
    <w:p w14:paraId="6DA2B98A" w14:textId="77777777" w:rsidR="002727F8" w:rsidRPr="00F363C7" w:rsidRDefault="002727F8" w:rsidP="002727F8">
      <w:pPr>
        <w:numPr>
          <w:ilvl w:val="0"/>
          <w:numId w:val="34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биологические и экологические задачи краеведче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направленности;</w:t>
      </w:r>
    </w:p>
    <w:p w14:paraId="16B4E0CA" w14:textId="77777777" w:rsidR="002727F8" w:rsidRPr="00F363C7" w:rsidRDefault="002727F8" w:rsidP="002727F8">
      <w:pPr>
        <w:numPr>
          <w:ilvl w:val="0"/>
          <w:numId w:val="34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количественные показатели при обсуждении экологических вопросов;</w:t>
      </w:r>
    </w:p>
    <w:p w14:paraId="34207063" w14:textId="77777777" w:rsidR="002727F8" w:rsidRPr="00F363C7" w:rsidRDefault="002727F8" w:rsidP="002727F8">
      <w:pPr>
        <w:numPr>
          <w:ilvl w:val="0"/>
          <w:numId w:val="34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принципы обратных связей в природе, механиз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 регуляции и устойчивости в популяциях и биоценозах;</w:t>
      </w:r>
    </w:p>
    <w:p w14:paraId="5B8458FC" w14:textId="77777777" w:rsidR="002727F8" w:rsidRPr="00F363C7" w:rsidRDefault="002727F8" w:rsidP="002727F8">
      <w:pPr>
        <w:numPr>
          <w:ilvl w:val="0"/>
          <w:numId w:val="34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графики экологических зависимостей;</w:t>
      </w:r>
    </w:p>
    <w:p w14:paraId="7F569F46" w14:textId="77777777" w:rsidR="002727F8" w:rsidRPr="00F363C7" w:rsidRDefault="002727F8" w:rsidP="002727F8">
      <w:pPr>
        <w:numPr>
          <w:ilvl w:val="0"/>
          <w:numId w:val="34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знания экологических правил при анализе раз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личных видов хозяйственной деятельности;</w:t>
      </w:r>
    </w:p>
    <w:p w14:paraId="39293791" w14:textId="77777777" w:rsidR="002727F8" w:rsidRPr="00F363C7" w:rsidRDefault="002727F8" w:rsidP="002727F8">
      <w:pPr>
        <w:numPr>
          <w:ilvl w:val="0"/>
          <w:numId w:val="34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уровень загрязнения почвы, воздуха и воды;</w:t>
      </w:r>
    </w:p>
    <w:p w14:paraId="7D458851" w14:textId="77777777" w:rsidR="002727F8" w:rsidRPr="00F363C7" w:rsidRDefault="002727F8" w:rsidP="002727F8">
      <w:pPr>
        <w:numPr>
          <w:ilvl w:val="0"/>
          <w:numId w:val="34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и описывать основные виды ускоренной почвенной эрозии;</w:t>
      </w:r>
    </w:p>
    <w:p w14:paraId="6F8B990A" w14:textId="77777777" w:rsidR="002727F8" w:rsidRPr="00F363C7" w:rsidRDefault="002727F8" w:rsidP="002727F8">
      <w:pPr>
        <w:numPr>
          <w:ilvl w:val="0"/>
          <w:numId w:val="34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значение устойчивого развития природы и че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ловечества;</w:t>
      </w:r>
    </w:p>
    <w:p w14:paraId="597AFA29" w14:textId="77777777" w:rsidR="002727F8" w:rsidRPr="00F363C7" w:rsidRDefault="002727F8" w:rsidP="002727F8">
      <w:pPr>
        <w:numPr>
          <w:ilvl w:val="0"/>
          <w:numId w:val="34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перспективы устойчивого развития при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роды и человечества;</w:t>
      </w:r>
    </w:p>
    <w:p w14:paraId="5DDBD587" w14:textId="77777777" w:rsidR="002727F8" w:rsidRPr="00F363C7" w:rsidRDefault="002727F8" w:rsidP="002727F8">
      <w:pPr>
        <w:numPr>
          <w:ilvl w:val="0"/>
          <w:numId w:val="34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устойчивый интерес к пониманию и разреше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региональных экологических проблем;</w:t>
      </w:r>
    </w:p>
    <w:p w14:paraId="559B85B1" w14:textId="77777777" w:rsidR="002727F8" w:rsidRPr="00F363C7" w:rsidRDefault="002727F8" w:rsidP="002727F8">
      <w:pPr>
        <w:numPr>
          <w:ilvl w:val="0"/>
          <w:numId w:val="34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активность в организации и проведении эколо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гических акций;</w:t>
      </w:r>
    </w:p>
    <w:p w14:paraId="4A64B57C" w14:textId="77777777" w:rsidR="002727F8" w:rsidRPr="00F363C7" w:rsidRDefault="002727F8" w:rsidP="002727F8">
      <w:pPr>
        <w:numPr>
          <w:ilvl w:val="0"/>
          <w:numId w:val="34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вести диалог и находить компромиссное решение не с точки зрения силы одной из противоборствующих сторон, а с позиции возможности устойчивого развития биосферы и сохране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жизни на Земле во всех ее проявлениях;</w:t>
      </w:r>
    </w:p>
    <w:p w14:paraId="14933C41" w14:textId="77777777" w:rsidR="002727F8" w:rsidRPr="00F363C7" w:rsidRDefault="002727F8" w:rsidP="002727F8">
      <w:pPr>
        <w:numPr>
          <w:ilvl w:val="0"/>
          <w:numId w:val="34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результаты работы в виде сообщений, докла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дом, рефератов, исследовательских работ и презентаций;</w:t>
      </w:r>
    </w:p>
    <w:p w14:paraId="6F7B33CC" w14:textId="77777777" w:rsidR="002727F8" w:rsidRPr="00F363C7" w:rsidRDefault="002727F8" w:rsidP="002727F8">
      <w:pPr>
        <w:numPr>
          <w:ilvl w:val="0"/>
          <w:numId w:val="34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и определять растения и животных родного края, проводить простейшие исследования и правильно действовать в конкретной ситуации;</w:t>
      </w:r>
    </w:p>
    <w:p w14:paraId="647EFD10" w14:textId="77777777" w:rsidR="002727F8" w:rsidRPr="00F363C7" w:rsidRDefault="002727F8" w:rsidP="002727F8">
      <w:pPr>
        <w:numPr>
          <w:ilvl w:val="0"/>
          <w:numId w:val="34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охраны окружающей среды.</w:t>
      </w:r>
    </w:p>
    <w:p w14:paraId="76BF34A3" w14:textId="77777777" w:rsidR="002727F8" w:rsidRPr="00F363C7" w:rsidRDefault="002727F8" w:rsidP="002727F8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ПЛАНИРУЕМЫЕ РЕЗУЛЬТАТЫ ИЗУЧЕНИЯ КУРСА</w:t>
      </w:r>
    </w:p>
    <w:p w14:paraId="20534BA6" w14:textId="77777777" w:rsidR="002727F8" w:rsidRPr="00F363C7" w:rsidRDefault="002727F8" w:rsidP="002727F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планируемых результатов: личностных, метапредметных и предметных (в соответствии с требованиями стандарта) — представляет комплекс взаимосвязанных учебно-познавательных и учебно-практических задач, выполне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которых требует от обучающихся овладения системой учебных действий и краеведческим материалом.</w:t>
      </w:r>
    </w:p>
    <w:p w14:paraId="3689F1A7" w14:textId="77777777" w:rsidR="002727F8" w:rsidRPr="00F363C7" w:rsidRDefault="002727F8" w:rsidP="002727F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структуре планируемых результатов выделяются ре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зультаты освоения учебного курса «Биологическое краеведе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ние. Оренбургская область», включающие учебно-познавательные и учебно-практические задачи краеведческо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содержания в блоках «Выпускник научится» и «Выпуск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 получит возможность научиться».</w:t>
      </w:r>
    </w:p>
    <w:p w14:paraId="65085F0B" w14:textId="77777777" w:rsidR="002727F8" w:rsidRPr="00F363C7" w:rsidRDefault="002727F8" w:rsidP="002727F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Выпускник научится:</w:t>
      </w:r>
    </w:p>
    <w:p w14:paraId="0D331EDD" w14:textId="77777777" w:rsidR="002727F8" w:rsidRPr="00F363C7" w:rsidRDefault="002727F8" w:rsidP="002727F8">
      <w:pPr>
        <w:numPr>
          <w:ilvl w:val="0"/>
          <w:numId w:val="35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краеведческое содержание природы родного края, ее практическую значимость;</w:t>
      </w:r>
    </w:p>
    <w:p w14:paraId="7D33AD0B" w14:textId="77777777" w:rsidR="002727F8" w:rsidRPr="00F363C7" w:rsidRDefault="002727F8" w:rsidP="002727F8">
      <w:pPr>
        <w:numPr>
          <w:ilvl w:val="0"/>
          <w:numId w:val="35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методы биологической и экологической науки для изучения фауны и флоры родного края: наблюдать и описывать биологические объекты, экосистемы своей ме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стности;</w:t>
      </w:r>
    </w:p>
    <w:p w14:paraId="42827801" w14:textId="77777777" w:rsidR="002727F8" w:rsidRPr="00F363C7" w:rsidRDefault="002727F8" w:rsidP="002727F8">
      <w:pPr>
        <w:numPr>
          <w:ilvl w:val="0"/>
          <w:numId w:val="35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составляющие проектной и исследова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тельской деятельности по изучению живой природы; приво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дить доказательства необходимости защиты окружающей среды; выделять отличительные признаки живых организмов своей местности, существенные признаки биологических систем и биологических процессов;</w:t>
      </w:r>
    </w:p>
    <w:p w14:paraId="2242A5B1" w14:textId="77777777" w:rsidR="002727F8" w:rsidRPr="00F363C7" w:rsidRDefault="002727F8" w:rsidP="002727F8">
      <w:pPr>
        <w:numPr>
          <w:ilvl w:val="0"/>
          <w:numId w:val="35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системе познавательных ценностей живой природы малой Родины: оценивать информацию о дея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тельности человека как субъекта экологической системы, полу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чаемую из разных источников;</w:t>
      </w:r>
    </w:p>
    <w:p w14:paraId="71DB3D48" w14:textId="77777777" w:rsidR="002727F8" w:rsidRPr="00F363C7" w:rsidRDefault="002727F8" w:rsidP="002727F8">
      <w:pPr>
        <w:numPr>
          <w:ilvl w:val="0"/>
          <w:numId w:val="35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оценивать последствия антропогенного воздействия человека на биогеоценозы Оренбургской области.</w:t>
      </w:r>
    </w:p>
    <w:p w14:paraId="02CAE606" w14:textId="77777777" w:rsidR="002727F8" w:rsidRPr="00F363C7" w:rsidRDefault="002727F8" w:rsidP="002727F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14:paraId="3CE73930" w14:textId="77777777" w:rsidR="002727F8" w:rsidRPr="00F363C7" w:rsidRDefault="002727F8" w:rsidP="002727F8">
      <w:pPr>
        <w:numPr>
          <w:ilvl w:val="0"/>
          <w:numId w:val="36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работы с биологическими прибо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рами и инструментами при проведении наблюдений, выпол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нении опытов, исследовательских работ, проектов и экспе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риментов;</w:t>
      </w:r>
    </w:p>
    <w:p w14:paraId="0D89CB72" w14:textId="77777777" w:rsidR="002727F8" w:rsidRPr="00F363C7" w:rsidRDefault="002727F8" w:rsidP="002727F8">
      <w:pPr>
        <w:numPr>
          <w:ilvl w:val="0"/>
          <w:numId w:val="36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приемы оказания первой помощи при отравлении ядовитыми грибами, ядовитыми растениям, уку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сах животных; работы с определителями растений;</w:t>
      </w:r>
    </w:p>
    <w:p w14:paraId="7A4E9932" w14:textId="77777777" w:rsidR="002727F8" w:rsidRPr="00F363C7" w:rsidRDefault="002727F8" w:rsidP="002727F8">
      <w:pPr>
        <w:numPr>
          <w:ilvl w:val="0"/>
          <w:numId w:val="36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эстетические достоинства объектов живой природы своего края;</w:t>
      </w:r>
    </w:p>
    <w:p w14:paraId="345809A0" w14:textId="77777777" w:rsidR="002727F8" w:rsidRPr="00F363C7" w:rsidRDefault="002727F8" w:rsidP="002727F8">
      <w:pPr>
        <w:numPr>
          <w:ilvl w:val="0"/>
          <w:numId w:val="36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соблюдать основные принципы и правила отношения к живой природе;</w:t>
      </w:r>
    </w:p>
    <w:p w14:paraId="30761FB5" w14:textId="77777777" w:rsidR="002727F8" w:rsidRPr="00F363C7" w:rsidRDefault="002727F8" w:rsidP="002727F8">
      <w:pPr>
        <w:numPr>
          <w:ilvl w:val="0"/>
          <w:numId w:val="36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системе моральных норм и ценно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стей по отношению к объектам живой природы Оренбург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области (признание высокой ценности жизни во всех ее проявлениях, экологическое сознание, эмоционально- ценностное отношение к объектам живой природы);</w:t>
      </w:r>
    </w:p>
    <w:p w14:paraId="3EAB41C3" w14:textId="77777777" w:rsidR="002727F8" w:rsidRPr="00F363C7" w:rsidRDefault="002727F8" w:rsidP="002727F8">
      <w:pPr>
        <w:numPr>
          <w:ilvl w:val="0"/>
          <w:numId w:val="36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информацию о растениях и животных в на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учно-популярной литературе, биологических словарях и справочниках, анализировать, оценивать ее и переводить из одной формы в другую;</w:t>
      </w:r>
    </w:p>
    <w:p w14:paraId="4B06BBF7" w14:textId="77777777" w:rsidR="002727F8" w:rsidRPr="00F363C7" w:rsidRDefault="002727F8" w:rsidP="002727F8">
      <w:pPr>
        <w:numPr>
          <w:ilvl w:val="0"/>
          <w:numId w:val="36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целевые и смысловые установки в своих действиях и поступках по отношению к живой природе;</w:t>
      </w:r>
    </w:p>
    <w:p w14:paraId="5C65E2AC" w14:textId="77777777" w:rsidR="002727F8" w:rsidRPr="00F363C7" w:rsidRDefault="002727F8" w:rsidP="002727F8">
      <w:pPr>
        <w:numPr>
          <w:ilvl w:val="0"/>
          <w:numId w:val="36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выдвигать гипотезы о возможных последствиях дея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тельности человека в экосистемах и биосфере;</w:t>
      </w:r>
    </w:p>
    <w:p w14:paraId="4BB5C88F" w14:textId="77777777" w:rsidR="002727F8" w:rsidRPr="00F363C7" w:rsidRDefault="002727F8" w:rsidP="002727F8">
      <w:pPr>
        <w:numPr>
          <w:ilvl w:val="0"/>
          <w:numId w:val="36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аргументировать свою точку зрения в ходе дискуссии по обсуждению локальных и региональных экологических проблем.</w:t>
      </w:r>
    </w:p>
    <w:p w14:paraId="17DBFB41" w14:textId="77777777" w:rsidR="002727F8" w:rsidRPr="00F363C7" w:rsidRDefault="002727F8" w:rsidP="002727F8">
      <w:pPr>
        <w:numPr>
          <w:ilvl w:val="0"/>
          <w:numId w:val="36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социальное взаимодействие: с обществом, коллективом, сотрудничество, социальная мобильность;</w:t>
      </w:r>
    </w:p>
    <w:p w14:paraId="6D42B644" w14:textId="77777777" w:rsidR="002727F8" w:rsidRPr="00F363C7" w:rsidRDefault="002727F8" w:rsidP="002727F8">
      <w:pPr>
        <w:numPr>
          <w:ilvl w:val="0"/>
          <w:numId w:val="36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познавательная деятельность: постановка и решение по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знавательных задач; нестандартные решения, проблемные ситуа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- их создание и решение; продуктивное познание, исследова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интеллектуальная деятельность;</w:t>
      </w:r>
    </w:p>
    <w:p w14:paraId="33573DBF" w14:textId="77777777" w:rsidR="002727F8" w:rsidRPr="00F363C7" w:rsidRDefault="002727F8" w:rsidP="002727F8">
      <w:pPr>
        <w:numPr>
          <w:ilvl w:val="0"/>
          <w:numId w:val="36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информационно-коммуникационная деятельность: выяв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ление, преобразование и оценка информации; компьютерная и чи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тательская грамотность; владение интернет-технологиями.</w:t>
      </w:r>
    </w:p>
    <w:p w14:paraId="34E8A9B8" w14:textId="77777777" w:rsidR="002727F8" w:rsidRPr="00F363C7" w:rsidRDefault="002727F8" w:rsidP="002727F8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</w:t>
      </w:r>
    </w:p>
    <w:p w14:paraId="5CC3CFCF" w14:textId="77777777" w:rsidR="002727F8" w:rsidRPr="00F363C7" w:rsidRDefault="002727F8" w:rsidP="002727F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 — 1ч.</w:t>
      </w:r>
    </w:p>
    <w:p w14:paraId="5F081B7A" w14:textId="77777777" w:rsidR="002727F8" w:rsidRPr="00F363C7" w:rsidRDefault="002727F8" w:rsidP="002727F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Краеведение </w:t>
      </w:r>
      <w:r w:rsidRPr="00F3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наука о местности, в которой мы живем. Основные направления краеведческой работы. Науки, связанные с краеведением: география, биология, геология, история, метеоро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логия. Предмет биологического краеведения.</w:t>
      </w:r>
    </w:p>
    <w:p w14:paraId="55130B02" w14:textId="77777777" w:rsidR="002727F8" w:rsidRPr="00F363C7" w:rsidRDefault="002727F8" w:rsidP="002727F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картографическим материалом, видеоматериалом, фотографиями природы родного края.</w:t>
      </w:r>
    </w:p>
    <w:p w14:paraId="569A36F3" w14:textId="77777777" w:rsidR="002727F8" w:rsidRPr="00F363C7" w:rsidRDefault="002727F8" w:rsidP="002727F8">
      <w:pPr>
        <w:numPr>
          <w:ilvl w:val="0"/>
          <w:numId w:val="37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Геологическая история и природные памятники Оренбургской области -2 ч.</w:t>
      </w:r>
    </w:p>
    <w:p w14:paraId="753ADF57" w14:textId="77777777" w:rsidR="002727F8" w:rsidRPr="00F363C7" w:rsidRDefault="002727F8" w:rsidP="002727F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Географическое положение, климат и почвы Оренбургской области.</w:t>
      </w:r>
    </w:p>
    <w:p w14:paraId="6E970F5A" w14:textId="77777777" w:rsidR="002727F8" w:rsidRPr="00F363C7" w:rsidRDefault="002727F8" w:rsidP="002727F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степного почвообразования и основные типы почв. Характеристика почв области. Красота и величие Оренбург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степей и пойменных лесов. Памятники природы.</w:t>
      </w:r>
    </w:p>
    <w:p w14:paraId="3434EE8D" w14:textId="77777777" w:rsidR="002727F8" w:rsidRPr="00F363C7" w:rsidRDefault="002727F8" w:rsidP="002727F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Экскурсия.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Изучение местных экосистем: лес (лесополоса), степь (луг, поляна), водоем (река, пруд, озеро).</w:t>
      </w:r>
    </w:p>
    <w:p w14:paraId="6DB05EA0" w14:textId="77777777" w:rsidR="002727F8" w:rsidRPr="00F363C7" w:rsidRDefault="002727F8" w:rsidP="002727F8">
      <w:pPr>
        <w:numPr>
          <w:ilvl w:val="0"/>
          <w:numId w:val="38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 природы. Методы изучения родного края -3 ч.</w:t>
      </w:r>
    </w:p>
    <w:p w14:paraId="222B244D" w14:textId="77777777" w:rsidR="002727F8" w:rsidRPr="00F363C7" w:rsidRDefault="002727F8" w:rsidP="002727F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методы исследования природы. Метод полевых наблюдений. Литературный метод. Сравнение. Описание. Изме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рение. Метод полевого сбора. Картографический метод. Стати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стический метод. Визуальный метод. Метод анкетирования мест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населения и личных бесед с краеведами, старожилами. Фото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графирование и киносъемка. Поиск информации о родном крае в краеведческой литературе и Internet. Фенология. Основные поня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тия и термины фенологии. </w:t>
      </w:r>
      <w:proofErr w:type="spellStart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Феносигналы</w:t>
      </w:r>
      <w:proofErr w:type="spellEnd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Фенологические наблю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дения. Понятие о </w:t>
      </w:r>
      <w:proofErr w:type="spellStart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биоиндикации</w:t>
      </w:r>
      <w:proofErr w:type="spellEnd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Организмы - индикаторы загряз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нения окружающей среды.</w:t>
      </w:r>
    </w:p>
    <w:p w14:paraId="6C1C6155" w14:textId="77777777" w:rsidR="002727F8" w:rsidRPr="00F363C7" w:rsidRDefault="002727F8" w:rsidP="002727F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Экскурсия.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Природа родного края и методы ее исследования.</w:t>
      </w:r>
    </w:p>
    <w:p w14:paraId="17CEDF09" w14:textId="77777777" w:rsidR="002727F8" w:rsidRPr="00F363C7" w:rsidRDefault="002727F8" w:rsidP="002727F8">
      <w:pPr>
        <w:numPr>
          <w:ilvl w:val="0"/>
          <w:numId w:val="39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Флора родного края -9 ч.</w:t>
      </w:r>
    </w:p>
    <w:p w14:paraId="764F1822" w14:textId="77777777" w:rsidR="002727F8" w:rsidRPr="00F363C7" w:rsidRDefault="002727F8" w:rsidP="002727F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растений. Общая информация о флоре. Зо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нальность. </w:t>
      </w:r>
      <w:proofErr w:type="spellStart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Ярусность</w:t>
      </w:r>
      <w:proofErr w:type="spellEnd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Растительность лесостепной, степной и по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лупустынной зон. Пойменная растительность. Водные растения. Связь строения растений со средой обитания. Водоросли, мхи, па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поротникообразные. Голосеменные, покрытосеменные.</w:t>
      </w:r>
    </w:p>
    <w:p w14:paraId="535DD593" w14:textId="77777777" w:rsidR="002727F8" w:rsidRPr="00F363C7" w:rsidRDefault="002727F8" w:rsidP="002727F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Природные достопримечательности растительного мира Оренбуржья. Значение и роль растений в природе. Изучение фло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 родного города или поселка. Наиболее важные и интересные растительные объекты и сообщества окрестностей населенного пункта.</w:t>
      </w:r>
    </w:p>
    <w:p w14:paraId="51D740BE" w14:textId="77777777" w:rsidR="002727F8" w:rsidRPr="00F363C7" w:rsidRDefault="002727F8" w:rsidP="002727F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Сезонные изменения в жизни растений. Фенологические на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блюдения.</w:t>
      </w:r>
    </w:p>
    <w:p w14:paraId="49DB98C8" w14:textId="77777777" w:rsidR="002727F8" w:rsidRPr="00F363C7" w:rsidRDefault="002727F8" w:rsidP="002727F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Дикорастущие, ядовитые, лекарственные и пищевые расте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Оренбургской области. Редкие и исчезающие виды. Охрана растительного мира.</w:t>
      </w:r>
    </w:p>
    <w:p w14:paraId="08810FBE" w14:textId="77777777" w:rsidR="002727F8" w:rsidRPr="00F363C7" w:rsidRDefault="002727F8" w:rsidP="002727F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работы:</w:t>
      </w:r>
    </w:p>
    <w:p w14:paraId="5A45B2C1" w14:textId="77777777" w:rsidR="002727F8" w:rsidRPr="00F363C7" w:rsidRDefault="002727F8" w:rsidP="002727F8">
      <w:pPr>
        <w:numPr>
          <w:ilvl w:val="0"/>
          <w:numId w:val="40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дикорастущих, ядовитых, лекарственных трав края по гербарным экземплярам.</w:t>
      </w:r>
    </w:p>
    <w:p w14:paraId="3EE781EF" w14:textId="77777777" w:rsidR="002727F8" w:rsidRPr="00F363C7" w:rsidRDefault="002727F8" w:rsidP="002727F8">
      <w:pPr>
        <w:numPr>
          <w:ilvl w:val="0"/>
          <w:numId w:val="40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сбора, хранения, заготовки растений.</w:t>
      </w:r>
    </w:p>
    <w:p w14:paraId="52709646" w14:textId="77777777" w:rsidR="002727F8" w:rsidRPr="00F363C7" w:rsidRDefault="002727F8" w:rsidP="002727F8">
      <w:pPr>
        <w:numPr>
          <w:ilvl w:val="0"/>
          <w:numId w:val="40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Приготовление травяных и лекарственных чаев, настоев.</w:t>
      </w:r>
    </w:p>
    <w:p w14:paraId="4441DD36" w14:textId="77777777" w:rsidR="002727F8" w:rsidRPr="00F363C7" w:rsidRDefault="002727F8" w:rsidP="002727F8">
      <w:pPr>
        <w:numPr>
          <w:ilvl w:val="0"/>
          <w:numId w:val="40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рефератов, сообщений, докладов о растени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ях своего района и области.</w:t>
      </w:r>
    </w:p>
    <w:p w14:paraId="2DD03C08" w14:textId="77777777" w:rsidR="002727F8" w:rsidRPr="00F363C7" w:rsidRDefault="002727F8" w:rsidP="002727F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Экскурсия.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Изучение флоры своего города или поселка. Определение деревьев и кустарников в безлистном состоянии.</w:t>
      </w:r>
    </w:p>
    <w:p w14:paraId="289BC976" w14:textId="77777777" w:rsidR="002727F8" w:rsidRPr="00F363C7" w:rsidRDefault="002727F8" w:rsidP="002727F8">
      <w:pPr>
        <w:numPr>
          <w:ilvl w:val="0"/>
          <w:numId w:val="41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Грибы и лишайники -3 ч.</w:t>
      </w:r>
    </w:p>
    <w:p w14:paraId="7B8C8370" w14:textId="77777777" w:rsidR="002727F8" w:rsidRPr="00F363C7" w:rsidRDefault="002727F8" w:rsidP="002727F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Биологическое разнообразие грибов, правила сбора грибов.</w:t>
      </w:r>
    </w:p>
    <w:p w14:paraId="589B5C24" w14:textId="77777777" w:rsidR="002727F8" w:rsidRPr="00F363C7" w:rsidRDefault="002727F8" w:rsidP="002727F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Лишайники, их многообразие. Лишайники - биоиндикаторы чистого воздуха. Практическое значение грибов и лишайников.</w:t>
      </w:r>
    </w:p>
    <w:p w14:paraId="5B2AC60A" w14:textId="77777777" w:rsidR="002727F8" w:rsidRPr="00F363C7" w:rsidRDefault="002727F8" w:rsidP="002727F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Экскурсия.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Растения. Грибы и лишайники местного биотопа.</w:t>
      </w:r>
    </w:p>
    <w:p w14:paraId="12FC5C3B" w14:textId="77777777" w:rsidR="002727F8" w:rsidRPr="00F363C7" w:rsidRDefault="002727F8" w:rsidP="002727F8">
      <w:pPr>
        <w:numPr>
          <w:ilvl w:val="0"/>
          <w:numId w:val="42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Фауна родного края -9 ч.</w:t>
      </w:r>
    </w:p>
    <w:p w14:paraId="766AFACD" w14:textId="77777777" w:rsidR="002727F8" w:rsidRPr="00F363C7" w:rsidRDefault="002727F8" w:rsidP="002727F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фауны Оренбургской области. Осо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бенности животного мира Оренбуржья. Животные лесостепной, степной и полупустынной зон. Водные животные. Связь строения животных с природной средой и образом жизни.</w:t>
      </w:r>
    </w:p>
    <w:p w14:paraId="01249398" w14:textId="77777777" w:rsidR="002727F8" w:rsidRPr="00F363C7" w:rsidRDefault="002727F8" w:rsidP="002727F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группы животных: беспозвоночные (моллюски, насекомые, ракообразные, паукообразные); позвоночные (рыбы, земноводные, рептилии, птицы, млекопитающие). Природные достопримечательности животного мира Оренбуржья.</w:t>
      </w:r>
    </w:p>
    <w:p w14:paraId="733EF147" w14:textId="77777777" w:rsidR="002727F8" w:rsidRPr="00F363C7" w:rsidRDefault="002727F8" w:rsidP="002727F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Сезонные изменения в жизни животных. </w:t>
      </w:r>
      <w:proofErr w:type="spellStart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Фенонаблюдения</w:t>
      </w:r>
      <w:proofErr w:type="spellEnd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животными. Промысловые животные области. Охраняемые жи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вотные нашего края (животные, занесенные в Красную книгу, редкие и исчезающие виды). Опасные животные (клещи, насеко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мые, змеи, земноводные). Правила поведения в природе (меры предосторожности и первая доврачебная помощь).</w:t>
      </w:r>
    </w:p>
    <w:p w14:paraId="50BB2070" w14:textId="77777777" w:rsidR="002727F8" w:rsidRPr="00F363C7" w:rsidRDefault="002727F8" w:rsidP="002727F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работы:</w:t>
      </w:r>
    </w:p>
    <w:p w14:paraId="35D8406E" w14:textId="77777777" w:rsidR="002727F8" w:rsidRPr="00F363C7" w:rsidRDefault="002727F8" w:rsidP="002727F8">
      <w:pPr>
        <w:numPr>
          <w:ilvl w:val="0"/>
          <w:numId w:val="43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следов жизнедеятельности животных края.</w:t>
      </w:r>
    </w:p>
    <w:p w14:paraId="442C8A56" w14:textId="77777777" w:rsidR="002727F8" w:rsidRPr="00F363C7" w:rsidRDefault="002727F8" w:rsidP="002727F8">
      <w:pPr>
        <w:numPr>
          <w:ilvl w:val="0"/>
          <w:numId w:val="43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со школьными определителями растений и животных.</w:t>
      </w:r>
    </w:p>
    <w:p w14:paraId="7BC3DEEE" w14:textId="77777777" w:rsidR="002727F8" w:rsidRPr="00F363C7" w:rsidRDefault="002727F8" w:rsidP="002727F8">
      <w:pPr>
        <w:numPr>
          <w:ilvl w:val="0"/>
          <w:numId w:val="43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списков местных животных и растений.</w:t>
      </w:r>
    </w:p>
    <w:p w14:paraId="244C3A90" w14:textId="77777777" w:rsidR="002727F8" w:rsidRPr="00F363C7" w:rsidRDefault="002727F8" w:rsidP="002727F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Экскурсия.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Животные родного края.</w:t>
      </w:r>
    </w:p>
    <w:p w14:paraId="1B6F6195" w14:textId="77777777" w:rsidR="002727F8" w:rsidRPr="00F363C7" w:rsidRDefault="002727F8" w:rsidP="002727F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Составление рефератов о животном мире и отдельных ин</w:t>
      </w:r>
      <w:r w:rsidRPr="00F363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тересных животных своего района.</w:t>
      </w:r>
    </w:p>
    <w:p w14:paraId="1AFF5E9B" w14:textId="77777777" w:rsidR="002727F8" w:rsidRPr="00F363C7" w:rsidRDefault="002727F8" w:rsidP="002727F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Наблюдения за птицами.</w:t>
      </w:r>
    </w:p>
    <w:p w14:paraId="51DD331B" w14:textId="77777777" w:rsidR="002727F8" w:rsidRPr="00F363C7" w:rsidRDefault="002727F8" w:rsidP="002727F8">
      <w:pPr>
        <w:numPr>
          <w:ilvl w:val="0"/>
          <w:numId w:val="44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Охрана природы родного края - 2 ч.</w:t>
      </w:r>
    </w:p>
    <w:p w14:paraId="2DFE61A2" w14:textId="77777777" w:rsidR="002727F8" w:rsidRPr="00F363C7" w:rsidRDefault="002727F8" w:rsidP="002727F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животных, растений, природных комплексов. Защита малых рек и родников. Система охраны природы (законодательст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во, государственные и общественные организации по охране при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роды, Красная книга, охраняемые территории). Организации, за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нимающиеся охраной природы. Экологическая пресса области. Мероприятия по охране природы. Очистка сточных вод. Леса и лесное хозяйство области. Регуляция охоты. Виды охраняемых территорий: заповедники, заказники, памятники природы, дендро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логические парки и ботанические сады, национальные парки и др. Охраняемые территории Оренбургской области. Степной заповед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 «Оренбургский».</w:t>
      </w:r>
    </w:p>
    <w:p w14:paraId="12F460FE" w14:textId="77777777" w:rsidR="002727F8" w:rsidRPr="00F363C7" w:rsidRDefault="002727F8" w:rsidP="002727F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Составление Красной книги своего района.</w:t>
      </w:r>
    </w:p>
    <w:p w14:paraId="44399B48" w14:textId="77777777" w:rsidR="002727F8" w:rsidRPr="00F363C7" w:rsidRDefault="002727F8" w:rsidP="002727F8">
      <w:pPr>
        <w:numPr>
          <w:ilvl w:val="0"/>
          <w:numId w:val="45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Человек и современные ландшафты -2 ч.</w:t>
      </w:r>
    </w:p>
    <w:p w14:paraId="7106FD08" w14:textId="77777777" w:rsidR="002727F8" w:rsidRPr="00F363C7" w:rsidRDefault="002727F8" w:rsidP="002727F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антропогенные факторы, влияющие на природную</w:t>
      </w:r>
    </w:p>
    <w:p w14:paraId="342620FB" w14:textId="77777777" w:rsidR="002727F8" w:rsidRPr="00F363C7" w:rsidRDefault="002727F8" w:rsidP="002727F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среду. Экологическое состояние природного ландшафта Орен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бургской области. Влияние деятельности человека на степь. За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грязнение человеком окружающей среды и его последствия. При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рода для отдыха и туризма. </w:t>
      </w:r>
      <w:proofErr w:type="spellStart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Ландшафтотерапия</w:t>
      </w:r>
      <w:proofErr w:type="spellEnd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5CC0770" w14:textId="77777777" w:rsidR="002727F8" w:rsidRPr="00F363C7" w:rsidRDefault="002727F8" w:rsidP="002727F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Итоговое занятие -3 ч.</w:t>
      </w:r>
    </w:p>
    <w:p w14:paraId="6F462DC0" w14:textId="77777777" w:rsidR="002727F8" w:rsidRDefault="002727F8" w:rsidP="0097758D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изучения курса. Летние задания. Конфе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ренция «Судьба природы - наша судьба». Подготовка и защита проектных работ краеведческой тематики.</w:t>
      </w:r>
    </w:p>
    <w:p w14:paraId="72560553" w14:textId="77777777" w:rsidR="0097758D" w:rsidRDefault="0097758D" w:rsidP="0097758D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17349D" w14:textId="77777777" w:rsidR="0097758D" w:rsidRDefault="0097758D" w:rsidP="0097758D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4A67CB" w14:textId="77777777" w:rsidR="0097758D" w:rsidRDefault="0097758D" w:rsidP="0097758D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7C9AC8" w14:textId="77777777" w:rsidR="0097758D" w:rsidRDefault="0097758D" w:rsidP="0097758D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4AC1CC" w14:textId="77777777" w:rsidR="0097758D" w:rsidRPr="00F363C7" w:rsidRDefault="0097758D" w:rsidP="0097758D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F99277" w14:textId="77777777" w:rsidR="002727F8" w:rsidRPr="00F363C7" w:rsidRDefault="002727F8" w:rsidP="002727F8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курса</w:t>
      </w:r>
    </w:p>
    <w:tbl>
      <w:tblPr>
        <w:tblW w:w="153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11126"/>
        <w:gridCol w:w="1842"/>
        <w:gridCol w:w="1701"/>
      </w:tblGrid>
      <w:tr w:rsidR="002727F8" w:rsidRPr="00F363C7" w14:paraId="391911D4" w14:textId="77777777" w:rsidTr="006862FE">
        <w:trPr>
          <w:trHeight w:val="390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3574B3AD" w14:textId="77777777" w:rsidR="002727F8" w:rsidRPr="00F363C7" w:rsidRDefault="002727F8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F36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591DC285" w14:textId="77777777" w:rsidR="002727F8" w:rsidRPr="00F363C7" w:rsidRDefault="002727F8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65BC5DE0" w14:textId="77777777" w:rsidR="002727F8" w:rsidRPr="00F363C7" w:rsidRDefault="002727F8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Авторская программа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066A5A5B" w14:textId="77777777" w:rsidR="002727F8" w:rsidRPr="00F363C7" w:rsidRDefault="002727F8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Рабочая программа</w:t>
            </w:r>
          </w:p>
        </w:tc>
      </w:tr>
      <w:tr w:rsidR="002727F8" w:rsidRPr="00F363C7" w14:paraId="33BBB74D" w14:textId="77777777" w:rsidTr="006862FE">
        <w:trPr>
          <w:trHeight w:val="255"/>
        </w:trPr>
        <w:tc>
          <w:tcPr>
            <w:tcW w:w="117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11CDB168" w14:textId="77777777" w:rsidR="002727F8" w:rsidRPr="00F363C7" w:rsidRDefault="002727F8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1B1BAFE3" w14:textId="77777777" w:rsidR="002727F8" w:rsidRPr="00F363C7" w:rsidRDefault="002727F8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1037476C" w14:textId="77777777" w:rsidR="002727F8" w:rsidRPr="00F363C7" w:rsidRDefault="002727F8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7F8" w:rsidRPr="00F363C7" w14:paraId="519D0984" w14:textId="77777777" w:rsidTr="006862FE">
        <w:trPr>
          <w:trHeight w:val="390"/>
        </w:trPr>
        <w:tc>
          <w:tcPr>
            <w:tcW w:w="117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4373E03C" w14:textId="77777777" w:rsidR="002727F8" w:rsidRPr="00F363C7" w:rsidRDefault="002727F8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Предмет и задачи курса «Биологическое краеведение. Оренбургская область»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4F6E40C7" w14:textId="77777777" w:rsidR="002727F8" w:rsidRPr="00F363C7" w:rsidRDefault="002727F8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53B7EA1C" w14:textId="77777777" w:rsidR="002727F8" w:rsidRPr="00F363C7" w:rsidRDefault="002727F8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7F8" w:rsidRPr="00F363C7" w14:paraId="6E5D7A01" w14:textId="77777777" w:rsidTr="006862FE">
        <w:trPr>
          <w:trHeight w:val="450"/>
        </w:trPr>
        <w:tc>
          <w:tcPr>
            <w:tcW w:w="117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1082E286" w14:textId="77777777" w:rsidR="002727F8" w:rsidRPr="00F363C7" w:rsidRDefault="002727F8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I.</w:t>
            </w:r>
            <w:r w:rsidRPr="00F36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Геологическая история и природные памятники Оренбургской области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0838F2CB" w14:textId="77777777" w:rsidR="002727F8" w:rsidRPr="00F363C7" w:rsidRDefault="002727F8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0BC70D7F" w14:textId="77777777" w:rsidR="002727F8" w:rsidRPr="00F363C7" w:rsidRDefault="002727F8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27F8" w:rsidRPr="00F363C7" w14:paraId="2E95A806" w14:textId="77777777" w:rsidTr="006862FE">
        <w:trPr>
          <w:trHeight w:val="390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131E7366" w14:textId="77777777" w:rsidR="002727F8" w:rsidRPr="00F363C7" w:rsidRDefault="002727F8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123DCD6D" w14:textId="77777777" w:rsidR="002727F8" w:rsidRPr="00F363C7" w:rsidRDefault="002727F8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Географическое положение, климат и почвы Оренбургской области.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67FE7901" w14:textId="77777777" w:rsidR="002727F8" w:rsidRPr="00F363C7" w:rsidRDefault="002727F8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28751439" w14:textId="77777777" w:rsidR="002727F8" w:rsidRPr="00F363C7" w:rsidRDefault="002727F8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7F8" w:rsidRPr="00F363C7" w14:paraId="148CFCD7" w14:textId="77777777" w:rsidTr="006862FE">
        <w:trPr>
          <w:trHeight w:val="390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3E5BB570" w14:textId="77777777" w:rsidR="002727F8" w:rsidRPr="00F363C7" w:rsidRDefault="002727F8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5F4C598F" w14:textId="77777777" w:rsidR="002727F8" w:rsidRPr="00F363C7" w:rsidRDefault="002727F8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Красота и величие оренбургских степей и пойменных лесов.</w:t>
            </w:r>
          </w:p>
          <w:p w14:paraId="0F14B4EB" w14:textId="77777777" w:rsidR="002727F8" w:rsidRPr="00F363C7" w:rsidRDefault="002727F8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Памятники природы.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286D596A" w14:textId="77777777" w:rsidR="002727F8" w:rsidRPr="00F363C7" w:rsidRDefault="002727F8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060BFA46" w14:textId="77777777" w:rsidR="002727F8" w:rsidRPr="00F363C7" w:rsidRDefault="002727F8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7F8" w:rsidRPr="00F363C7" w14:paraId="1BBAE138" w14:textId="77777777" w:rsidTr="006862FE">
        <w:trPr>
          <w:trHeight w:val="270"/>
        </w:trPr>
        <w:tc>
          <w:tcPr>
            <w:tcW w:w="117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7FCC7A6D" w14:textId="77777777" w:rsidR="002727F8" w:rsidRPr="00F363C7" w:rsidRDefault="002727F8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Методы изучения родного края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62819BE2" w14:textId="77777777" w:rsidR="002727F8" w:rsidRPr="00F363C7" w:rsidRDefault="002727F8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214629B6" w14:textId="77777777" w:rsidR="002727F8" w:rsidRPr="00F363C7" w:rsidRDefault="002727F8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27F8" w:rsidRPr="00F363C7" w14:paraId="0E1ECD74" w14:textId="77777777" w:rsidTr="006862FE">
        <w:trPr>
          <w:trHeight w:val="195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6B5EDA5D" w14:textId="77777777" w:rsidR="002727F8" w:rsidRPr="00F363C7" w:rsidRDefault="002727F8" w:rsidP="006862FE">
            <w:pPr>
              <w:spacing w:after="169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30EC0464" w14:textId="77777777" w:rsidR="002727F8" w:rsidRPr="00F363C7" w:rsidRDefault="002727F8" w:rsidP="006862FE">
            <w:pPr>
              <w:spacing w:after="169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Методы исследования. Фенология. </w:t>
            </w:r>
            <w:proofErr w:type="spellStart"/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Феносигналы</w:t>
            </w:r>
            <w:proofErr w:type="spellEnd"/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69714BAA" w14:textId="77777777" w:rsidR="002727F8" w:rsidRPr="00F363C7" w:rsidRDefault="002727F8" w:rsidP="006862FE">
            <w:pPr>
              <w:spacing w:after="169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3A70A2B5" w14:textId="77777777" w:rsidR="002727F8" w:rsidRPr="00F363C7" w:rsidRDefault="002727F8" w:rsidP="006862FE">
            <w:pPr>
              <w:spacing w:after="169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7F8" w:rsidRPr="00F363C7" w14:paraId="4BD80A65" w14:textId="77777777" w:rsidTr="006862FE">
        <w:trPr>
          <w:trHeight w:val="195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4EBC8A7F" w14:textId="77777777" w:rsidR="002727F8" w:rsidRPr="00F363C7" w:rsidRDefault="002727F8" w:rsidP="006862FE">
            <w:pPr>
              <w:spacing w:after="169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3219FC2F" w14:textId="77777777" w:rsidR="002727F8" w:rsidRPr="00F363C7" w:rsidRDefault="002727F8" w:rsidP="006862FE">
            <w:pPr>
              <w:spacing w:after="169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о </w:t>
            </w:r>
            <w:proofErr w:type="spellStart"/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биоиндикации</w:t>
            </w:r>
            <w:proofErr w:type="spellEnd"/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29EC6CF2" w14:textId="77777777" w:rsidR="002727F8" w:rsidRPr="00F363C7" w:rsidRDefault="002727F8" w:rsidP="006862FE">
            <w:pPr>
              <w:spacing w:after="169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6E1C3988" w14:textId="77777777" w:rsidR="002727F8" w:rsidRPr="00F363C7" w:rsidRDefault="002727F8" w:rsidP="006862FE">
            <w:pPr>
              <w:spacing w:after="169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7F8" w:rsidRPr="00F363C7" w14:paraId="25EED9AE" w14:textId="77777777" w:rsidTr="006862FE">
        <w:trPr>
          <w:trHeight w:val="390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3A13A56D" w14:textId="77777777" w:rsidR="002727F8" w:rsidRPr="00F363C7" w:rsidRDefault="002727F8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1EBE0D2F" w14:textId="77777777" w:rsidR="002727F8" w:rsidRPr="00F363C7" w:rsidRDefault="002727F8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Экскурсия.</w:t>
            </w: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Природа родного края и методы ее исследова</w:t>
            </w: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7C0C7B98" w14:textId="77777777" w:rsidR="002727F8" w:rsidRPr="00F363C7" w:rsidRDefault="002727F8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05EE66EA" w14:textId="77777777" w:rsidR="002727F8" w:rsidRPr="00F363C7" w:rsidRDefault="002727F8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7F8" w:rsidRPr="00F363C7" w14:paraId="58CECD5B" w14:textId="77777777" w:rsidTr="006862FE">
        <w:trPr>
          <w:trHeight w:val="270"/>
        </w:trPr>
        <w:tc>
          <w:tcPr>
            <w:tcW w:w="117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5721A44D" w14:textId="77777777" w:rsidR="002727F8" w:rsidRPr="00F363C7" w:rsidRDefault="002727F8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III. Флора родного края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40A911BD" w14:textId="77777777" w:rsidR="002727F8" w:rsidRPr="00F363C7" w:rsidRDefault="002727F8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311A4B7D" w14:textId="77777777" w:rsidR="002727F8" w:rsidRPr="00F363C7" w:rsidRDefault="002727F8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2727F8" w:rsidRPr="00F363C7" w14:paraId="777568DC" w14:textId="77777777" w:rsidTr="006862FE">
        <w:trPr>
          <w:trHeight w:val="195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10A8F8D3" w14:textId="77777777" w:rsidR="002727F8" w:rsidRPr="00F363C7" w:rsidRDefault="002727F8" w:rsidP="006862FE">
            <w:pPr>
              <w:spacing w:after="169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3D5E652F" w14:textId="77777777" w:rsidR="002727F8" w:rsidRPr="00F363C7" w:rsidRDefault="002727F8" w:rsidP="006862FE">
            <w:pPr>
              <w:spacing w:after="169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растений. Флора.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695C8E32" w14:textId="77777777" w:rsidR="002727F8" w:rsidRPr="00F363C7" w:rsidRDefault="002727F8" w:rsidP="006862FE">
            <w:pPr>
              <w:spacing w:after="169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1EC7F101" w14:textId="77777777" w:rsidR="002727F8" w:rsidRPr="00F363C7" w:rsidRDefault="002727F8" w:rsidP="006862FE">
            <w:pPr>
              <w:spacing w:after="169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7F8" w:rsidRPr="00F363C7" w14:paraId="3E0FD69E" w14:textId="77777777" w:rsidTr="006862FE">
        <w:trPr>
          <w:trHeight w:val="390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6E44B448" w14:textId="77777777" w:rsidR="002727F8" w:rsidRPr="00F363C7" w:rsidRDefault="002727F8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5CC531CE" w14:textId="77777777" w:rsidR="002727F8" w:rsidRPr="00F363C7" w:rsidRDefault="002727F8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растений. Водоросли, мхи, папоротникооб</w:t>
            </w: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разные.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14148B39" w14:textId="77777777" w:rsidR="002727F8" w:rsidRPr="00F363C7" w:rsidRDefault="002727F8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732DC5F2" w14:textId="77777777" w:rsidR="002727F8" w:rsidRPr="00F363C7" w:rsidRDefault="002727F8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7F8" w:rsidRPr="00F363C7" w14:paraId="1B45E73C" w14:textId="77777777" w:rsidTr="006862FE">
        <w:trPr>
          <w:trHeight w:val="195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00A92F10" w14:textId="77777777" w:rsidR="002727F8" w:rsidRPr="00F363C7" w:rsidRDefault="002727F8" w:rsidP="006862FE">
            <w:pPr>
              <w:spacing w:after="169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757F2D1C" w14:textId="77777777" w:rsidR="002727F8" w:rsidRPr="00F363C7" w:rsidRDefault="002727F8" w:rsidP="006862FE">
            <w:pPr>
              <w:spacing w:after="169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растений. Голосеменные. Покрытосеменные.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2AF28323" w14:textId="77777777" w:rsidR="002727F8" w:rsidRPr="00F363C7" w:rsidRDefault="002727F8" w:rsidP="006862FE">
            <w:pPr>
              <w:spacing w:after="169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349D8D63" w14:textId="77777777" w:rsidR="002727F8" w:rsidRPr="00F363C7" w:rsidRDefault="002727F8" w:rsidP="006862FE">
            <w:pPr>
              <w:spacing w:after="169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7F8" w:rsidRPr="00F363C7" w14:paraId="0DAC46AF" w14:textId="77777777" w:rsidTr="006862FE">
        <w:trPr>
          <w:trHeight w:val="585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63C49B39" w14:textId="77777777" w:rsidR="002727F8" w:rsidRPr="00F363C7" w:rsidRDefault="002727F8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0883BCEA" w14:textId="77777777" w:rsidR="002727F8" w:rsidRPr="00F363C7" w:rsidRDefault="002727F8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Урок-практикум. Ядовитые растения. Лекарственные расте</w:t>
            </w: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ния. Изучение дикорастущих, ядовитых, лекарственных трав края по гербарным экземплярам.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40F3235E" w14:textId="77777777" w:rsidR="002727F8" w:rsidRPr="00F363C7" w:rsidRDefault="002727F8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4AA09621" w14:textId="77777777" w:rsidR="002727F8" w:rsidRPr="00F363C7" w:rsidRDefault="002727F8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7F8" w:rsidRPr="00F363C7" w14:paraId="2D650447" w14:textId="77777777" w:rsidTr="006862FE">
        <w:trPr>
          <w:trHeight w:val="570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2520611F" w14:textId="77777777" w:rsidR="002727F8" w:rsidRPr="00F363C7" w:rsidRDefault="002727F8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663AA8EB" w14:textId="77777777" w:rsidR="002727F8" w:rsidRPr="00F363C7" w:rsidRDefault="002727F8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Урок-практикум. Дикорастущие растения. Правила сбора, хранения, заготовки растений. Приготовление травяных и лекарственных чаев, настоев.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736F2439" w14:textId="77777777" w:rsidR="002727F8" w:rsidRPr="00F363C7" w:rsidRDefault="002727F8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09CD8B48" w14:textId="77777777" w:rsidR="002727F8" w:rsidRPr="00F363C7" w:rsidRDefault="002727F8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7F8" w:rsidRPr="00F363C7" w14:paraId="3E3B7770" w14:textId="77777777" w:rsidTr="006862FE">
        <w:trPr>
          <w:trHeight w:val="210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1761D756" w14:textId="77777777" w:rsidR="002727F8" w:rsidRPr="00F363C7" w:rsidRDefault="002727F8" w:rsidP="006862FE">
            <w:pPr>
              <w:spacing w:after="169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1F8EB2EB" w14:textId="77777777" w:rsidR="002727F8" w:rsidRPr="00F363C7" w:rsidRDefault="002727F8" w:rsidP="006862FE">
            <w:pPr>
              <w:spacing w:after="169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растений.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4072AF72" w14:textId="77777777" w:rsidR="002727F8" w:rsidRPr="00F363C7" w:rsidRDefault="002727F8" w:rsidP="006862FE">
            <w:pPr>
              <w:spacing w:after="169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0AC18C99" w14:textId="77777777" w:rsidR="002727F8" w:rsidRPr="00F363C7" w:rsidRDefault="002727F8" w:rsidP="006862FE">
            <w:pPr>
              <w:spacing w:after="169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7F8" w:rsidRPr="00F363C7" w14:paraId="438225E9" w14:textId="77777777" w:rsidTr="006862FE">
        <w:trPr>
          <w:trHeight w:val="390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0A61E3D3" w14:textId="77777777" w:rsidR="002727F8" w:rsidRPr="00F363C7" w:rsidRDefault="002727F8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686DCAD9" w14:textId="77777777" w:rsidR="002727F8" w:rsidRPr="00F363C7" w:rsidRDefault="002727F8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Сезонные изменения в жизни растений. Фенологические на</w:t>
            </w: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блюдения.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570BE5AF" w14:textId="77777777" w:rsidR="002727F8" w:rsidRPr="00F363C7" w:rsidRDefault="002727F8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7E775844" w14:textId="77777777" w:rsidR="002727F8" w:rsidRPr="00F363C7" w:rsidRDefault="002727F8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7F8" w:rsidRPr="00F363C7" w14:paraId="3BC96AAE" w14:textId="77777777" w:rsidTr="006862FE">
        <w:trPr>
          <w:trHeight w:val="585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72F52333" w14:textId="77777777" w:rsidR="002727F8" w:rsidRPr="00F363C7" w:rsidRDefault="002727F8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1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41544746" w14:textId="77777777" w:rsidR="002727F8" w:rsidRPr="00F363C7" w:rsidRDefault="002727F8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Экскурсия.</w:t>
            </w: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Изучение флоры своего города или поселка Оп</w:t>
            </w: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ределение деревьев и кустарников в безлистном состоянии.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593F2A0F" w14:textId="77777777" w:rsidR="002727F8" w:rsidRPr="00F363C7" w:rsidRDefault="002727F8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673D7549" w14:textId="77777777" w:rsidR="002727F8" w:rsidRPr="00F363C7" w:rsidRDefault="002727F8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7F8" w:rsidRPr="00F363C7" w14:paraId="559547CF" w14:textId="77777777" w:rsidTr="006862FE">
        <w:trPr>
          <w:trHeight w:val="195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390E6409" w14:textId="77777777" w:rsidR="002727F8" w:rsidRPr="00F363C7" w:rsidRDefault="002727F8" w:rsidP="006862FE">
            <w:pPr>
              <w:spacing w:after="169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1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78208A67" w14:textId="77777777" w:rsidR="002727F8" w:rsidRPr="00F363C7" w:rsidRDefault="002727F8" w:rsidP="006862FE">
            <w:pPr>
              <w:spacing w:after="169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теме «Флора родного края».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136A8928" w14:textId="77777777" w:rsidR="002727F8" w:rsidRPr="00F363C7" w:rsidRDefault="002727F8" w:rsidP="006862FE">
            <w:pPr>
              <w:spacing w:after="169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791C8132" w14:textId="77777777" w:rsidR="002727F8" w:rsidRPr="00F363C7" w:rsidRDefault="002727F8" w:rsidP="006862FE">
            <w:pPr>
              <w:spacing w:after="169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7F8" w:rsidRPr="00F363C7" w14:paraId="4663C58A" w14:textId="77777777" w:rsidTr="006862FE">
        <w:trPr>
          <w:trHeight w:val="255"/>
        </w:trPr>
        <w:tc>
          <w:tcPr>
            <w:tcW w:w="117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5AF0B8B9" w14:textId="77777777" w:rsidR="002727F8" w:rsidRPr="00F363C7" w:rsidRDefault="002727F8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IV. Грибы и лишайники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5FEB79F5" w14:textId="77777777" w:rsidR="002727F8" w:rsidRPr="00F363C7" w:rsidRDefault="002727F8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67B2834B" w14:textId="77777777" w:rsidR="002727F8" w:rsidRPr="00F363C7" w:rsidRDefault="002727F8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27F8" w:rsidRPr="00F363C7" w14:paraId="0604E8DF" w14:textId="77777777" w:rsidTr="006862FE">
        <w:trPr>
          <w:trHeight w:val="390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7C9E0B2F" w14:textId="77777777" w:rsidR="002727F8" w:rsidRPr="00F363C7" w:rsidRDefault="002727F8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561FF1EC" w14:textId="77777777" w:rsidR="002727F8" w:rsidRPr="00F363C7" w:rsidRDefault="002727F8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Биологическое разнообразие грибов. Их практическое зна</w:t>
            </w: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чение.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2290E1A6" w14:textId="77777777" w:rsidR="002727F8" w:rsidRPr="00F363C7" w:rsidRDefault="002727F8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2B2D5AE6" w14:textId="77777777" w:rsidR="002727F8" w:rsidRPr="00F363C7" w:rsidRDefault="002727F8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7F8" w:rsidRPr="00F363C7" w14:paraId="74BBC0A0" w14:textId="77777777" w:rsidTr="006862FE">
        <w:trPr>
          <w:trHeight w:val="195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05667926" w14:textId="77777777" w:rsidR="002727F8" w:rsidRPr="00F363C7" w:rsidRDefault="002727F8" w:rsidP="006862FE">
            <w:pPr>
              <w:spacing w:after="169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1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47425AE1" w14:textId="77777777" w:rsidR="002727F8" w:rsidRPr="00F363C7" w:rsidRDefault="002727F8" w:rsidP="006862FE">
            <w:pPr>
              <w:spacing w:after="169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Лишайники.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57A54CCB" w14:textId="77777777" w:rsidR="002727F8" w:rsidRPr="00F363C7" w:rsidRDefault="002727F8" w:rsidP="006862FE">
            <w:pPr>
              <w:spacing w:after="169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7B7FE687" w14:textId="77777777" w:rsidR="002727F8" w:rsidRPr="00F363C7" w:rsidRDefault="002727F8" w:rsidP="006862FE">
            <w:pPr>
              <w:spacing w:after="169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7F8" w:rsidRPr="00F363C7" w14:paraId="1C338A09" w14:textId="77777777" w:rsidTr="006862FE">
        <w:trPr>
          <w:trHeight w:val="195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61D9B66E" w14:textId="77777777" w:rsidR="002727F8" w:rsidRPr="00F363C7" w:rsidRDefault="002727F8" w:rsidP="006862FE">
            <w:pPr>
              <w:spacing w:after="169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783880FC" w14:textId="77777777" w:rsidR="002727F8" w:rsidRPr="00F363C7" w:rsidRDefault="002727F8" w:rsidP="006862FE">
            <w:pPr>
              <w:spacing w:after="169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Экскурсия. Растения. Грибы и лишайники местного биотопа.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2AB93A63" w14:textId="77777777" w:rsidR="002727F8" w:rsidRPr="00F363C7" w:rsidRDefault="002727F8" w:rsidP="006862FE">
            <w:pPr>
              <w:spacing w:after="169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1F019EBD" w14:textId="77777777" w:rsidR="002727F8" w:rsidRPr="00F363C7" w:rsidRDefault="002727F8" w:rsidP="006862FE">
            <w:pPr>
              <w:spacing w:after="169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14:paraId="004338CA" w14:textId="77777777" w:rsidR="002727F8" w:rsidRPr="00F363C7" w:rsidRDefault="002727F8" w:rsidP="00272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252525"/>
          <w:sz w:val="24"/>
          <w:szCs w:val="24"/>
          <w:lang w:eastAsia="ru-RU"/>
        </w:rPr>
      </w:pPr>
    </w:p>
    <w:tbl>
      <w:tblPr>
        <w:tblW w:w="153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11307"/>
        <w:gridCol w:w="1842"/>
        <w:gridCol w:w="1701"/>
      </w:tblGrid>
      <w:tr w:rsidR="002727F8" w:rsidRPr="00F363C7" w14:paraId="78B4F465" w14:textId="77777777" w:rsidTr="006862FE">
        <w:trPr>
          <w:trHeight w:val="255"/>
        </w:trPr>
        <w:tc>
          <w:tcPr>
            <w:tcW w:w="117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2DE655BB" w14:textId="77777777" w:rsidR="002727F8" w:rsidRPr="00F363C7" w:rsidRDefault="002727F8" w:rsidP="0068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V. Фауна родного края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7873B130" w14:textId="77777777" w:rsidR="002727F8" w:rsidRPr="00F363C7" w:rsidRDefault="002727F8" w:rsidP="006862FE">
            <w:pPr>
              <w:spacing w:after="16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096166E4" w14:textId="77777777" w:rsidR="002727F8" w:rsidRPr="00F363C7" w:rsidRDefault="002727F8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2727F8" w:rsidRPr="00F363C7" w14:paraId="7724DB83" w14:textId="77777777" w:rsidTr="006862FE">
        <w:trPr>
          <w:trHeight w:val="195"/>
        </w:trPr>
        <w:tc>
          <w:tcPr>
            <w:tcW w:w="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5110B00A" w14:textId="77777777" w:rsidR="002727F8" w:rsidRPr="00F363C7" w:rsidRDefault="002727F8" w:rsidP="006862FE">
            <w:pPr>
              <w:spacing w:after="169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083E5876" w14:textId="77777777" w:rsidR="002727F8" w:rsidRPr="00F363C7" w:rsidRDefault="002727F8" w:rsidP="006862FE">
            <w:pPr>
              <w:spacing w:after="169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животных. Фауна.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5AD45EC3" w14:textId="77777777" w:rsidR="002727F8" w:rsidRPr="00F363C7" w:rsidRDefault="002727F8" w:rsidP="006862FE">
            <w:pPr>
              <w:spacing w:after="169" w:line="19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20444C03" w14:textId="77777777" w:rsidR="002727F8" w:rsidRPr="00F363C7" w:rsidRDefault="002727F8" w:rsidP="006862FE">
            <w:pPr>
              <w:spacing w:after="169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7F8" w:rsidRPr="00F363C7" w14:paraId="692BA908" w14:textId="77777777" w:rsidTr="006862FE">
        <w:trPr>
          <w:trHeight w:val="195"/>
        </w:trPr>
        <w:tc>
          <w:tcPr>
            <w:tcW w:w="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5C063B48" w14:textId="77777777" w:rsidR="002727F8" w:rsidRPr="00F363C7" w:rsidRDefault="002727F8" w:rsidP="006862FE">
            <w:pPr>
              <w:spacing w:after="169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761D1B62" w14:textId="77777777" w:rsidR="002727F8" w:rsidRPr="00F363C7" w:rsidRDefault="002727F8" w:rsidP="006862FE">
            <w:pPr>
              <w:spacing w:after="169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животных. Беспозвоночные.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55B083D3" w14:textId="77777777" w:rsidR="002727F8" w:rsidRPr="00F363C7" w:rsidRDefault="002727F8" w:rsidP="006862FE">
            <w:pPr>
              <w:spacing w:after="169" w:line="19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6FBE0DFD" w14:textId="77777777" w:rsidR="002727F8" w:rsidRPr="00F363C7" w:rsidRDefault="002727F8" w:rsidP="006862FE">
            <w:pPr>
              <w:spacing w:after="169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7F8" w:rsidRPr="00F363C7" w14:paraId="66147711" w14:textId="77777777" w:rsidTr="006862FE">
        <w:trPr>
          <w:trHeight w:val="195"/>
        </w:trPr>
        <w:tc>
          <w:tcPr>
            <w:tcW w:w="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4B007724" w14:textId="77777777" w:rsidR="002727F8" w:rsidRPr="00F363C7" w:rsidRDefault="002727F8" w:rsidP="006862FE">
            <w:pPr>
              <w:spacing w:after="169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6BE774BF" w14:textId="77777777" w:rsidR="002727F8" w:rsidRPr="00F363C7" w:rsidRDefault="002727F8" w:rsidP="006862FE">
            <w:pPr>
              <w:spacing w:after="169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животных. Позвоночные.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2976A6F8" w14:textId="77777777" w:rsidR="002727F8" w:rsidRPr="00F363C7" w:rsidRDefault="002727F8" w:rsidP="006862FE">
            <w:pPr>
              <w:spacing w:after="169" w:line="19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47F03B01" w14:textId="77777777" w:rsidR="002727F8" w:rsidRPr="00F363C7" w:rsidRDefault="002727F8" w:rsidP="006862FE">
            <w:pPr>
              <w:spacing w:after="169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7F8" w:rsidRPr="00F363C7" w14:paraId="5B3A8952" w14:textId="77777777" w:rsidTr="006862FE">
        <w:trPr>
          <w:trHeight w:val="195"/>
        </w:trPr>
        <w:tc>
          <w:tcPr>
            <w:tcW w:w="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3A28C1FC" w14:textId="77777777" w:rsidR="002727F8" w:rsidRPr="00F363C7" w:rsidRDefault="002727F8" w:rsidP="006862FE">
            <w:pPr>
              <w:spacing w:after="169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48A6AF39" w14:textId="77777777" w:rsidR="002727F8" w:rsidRPr="00F363C7" w:rsidRDefault="002727F8" w:rsidP="006862FE">
            <w:pPr>
              <w:spacing w:after="169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Птицы и млекопитающие нашего края.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3D9CECE8" w14:textId="77777777" w:rsidR="002727F8" w:rsidRPr="00F363C7" w:rsidRDefault="002727F8" w:rsidP="006862FE">
            <w:pPr>
              <w:spacing w:after="169" w:line="19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483959E5" w14:textId="77777777" w:rsidR="002727F8" w:rsidRPr="00F363C7" w:rsidRDefault="002727F8" w:rsidP="006862FE">
            <w:pPr>
              <w:spacing w:after="169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7F8" w:rsidRPr="00F363C7" w14:paraId="55C92EB3" w14:textId="77777777" w:rsidTr="006862FE">
        <w:trPr>
          <w:trHeight w:val="390"/>
        </w:trPr>
        <w:tc>
          <w:tcPr>
            <w:tcW w:w="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6FB2F48A" w14:textId="77777777" w:rsidR="002727F8" w:rsidRPr="00F363C7" w:rsidRDefault="002727F8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3F5C4599" w14:textId="77777777" w:rsidR="002727F8" w:rsidRPr="00F363C7" w:rsidRDefault="002727F8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достопримечательности животного и расти</w:t>
            </w: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тельного мира Оренбуржья.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51E6D4F9" w14:textId="77777777" w:rsidR="002727F8" w:rsidRPr="00F363C7" w:rsidRDefault="002727F8" w:rsidP="006862FE">
            <w:pPr>
              <w:spacing w:after="16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1F853EDC" w14:textId="77777777" w:rsidR="002727F8" w:rsidRPr="00F363C7" w:rsidRDefault="002727F8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7F8" w:rsidRPr="00F363C7" w14:paraId="53D82FCD" w14:textId="77777777" w:rsidTr="006862FE">
        <w:trPr>
          <w:trHeight w:val="570"/>
        </w:trPr>
        <w:tc>
          <w:tcPr>
            <w:tcW w:w="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22116C62" w14:textId="77777777" w:rsidR="002727F8" w:rsidRPr="00F363C7" w:rsidRDefault="002727F8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1177BFE6" w14:textId="77777777" w:rsidR="002727F8" w:rsidRPr="00F363C7" w:rsidRDefault="002727F8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Урок-практикум. Сезонные изменения в жизни животных. </w:t>
            </w:r>
            <w:proofErr w:type="spellStart"/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Фенонаблюдения</w:t>
            </w:r>
            <w:proofErr w:type="spellEnd"/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Изучение следов жизнедеятельности по</w:t>
            </w: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звоночных края.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3A099B4B" w14:textId="77777777" w:rsidR="002727F8" w:rsidRPr="00F363C7" w:rsidRDefault="002727F8" w:rsidP="006862FE">
            <w:pPr>
              <w:spacing w:after="16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1D9763B1" w14:textId="77777777" w:rsidR="002727F8" w:rsidRPr="00F363C7" w:rsidRDefault="002727F8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7F8" w:rsidRPr="00F363C7" w14:paraId="4166BB53" w14:textId="77777777" w:rsidTr="006862FE">
        <w:trPr>
          <w:trHeight w:val="390"/>
        </w:trPr>
        <w:tc>
          <w:tcPr>
            <w:tcW w:w="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27AEB5A6" w14:textId="77777777" w:rsidR="002727F8" w:rsidRPr="00F363C7" w:rsidRDefault="002727F8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747B638A" w14:textId="77777777" w:rsidR="002727F8" w:rsidRPr="00F363C7" w:rsidRDefault="002727F8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со школьными определителями рас</w:t>
            </w: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тений и животных.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3CA694DA" w14:textId="77777777" w:rsidR="002727F8" w:rsidRPr="00F363C7" w:rsidRDefault="002727F8" w:rsidP="006862FE">
            <w:pPr>
              <w:spacing w:after="16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5DA94270" w14:textId="77777777" w:rsidR="002727F8" w:rsidRPr="00F363C7" w:rsidRDefault="002727F8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7F8" w:rsidRPr="00F363C7" w14:paraId="6E7980FC" w14:textId="77777777" w:rsidTr="006862FE">
        <w:trPr>
          <w:trHeight w:val="570"/>
        </w:trPr>
        <w:tc>
          <w:tcPr>
            <w:tcW w:w="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1D2D2390" w14:textId="77777777" w:rsidR="002727F8" w:rsidRPr="00F363C7" w:rsidRDefault="002727F8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  <w:p w14:paraId="67BA1EEE" w14:textId="77777777" w:rsidR="002727F8" w:rsidRPr="00F363C7" w:rsidRDefault="002727F8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6A418592" w14:textId="77777777" w:rsidR="002727F8" w:rsidRPr="00F363C7" w:rsidRDefault="002727F8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Промысловые и опасные животные Оренбургской области. Правила поведения в природе.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6EAE2E91" w14:textId="77777777" w:rsidR="002727F8" w:rsidRPr="00F363C7" w:rsidRDefault="002727F8" w:rsidP="006862FE">
            <w:pPr>
              <w:spacing w:after="16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2B3D6C89" w14:textId="77777777" w:rsidR="002727F8" w:rsidRPr="00F363C7" w:rsidRDefault="002727F8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7F8" w:rsidRPr="00F363C7" w14:paraId="272757E9" w14:textId="77777777" w:rsidTr="006862FE">
        <w:trPr>
          <w:trHeight w:val="285"/>
        </w:trPr>
        <w:tc>
          <w:tcPr>
            <w:tcW w:w="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46562CBF" w14:textId="77777777" w:rsidR="002727F8" w:rsidRPr="00F363C7" w:rsidRDefault="002727F8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1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72FF761F" w14:textId="77777777" w:rsidR="002727F8" w:rsidRPr="00F363C7" w:rsidRDefault="002727F8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Охраняемые животные нашего края.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4D638231" w14:textId="77777777" w:rsidR="002727F8" w:rsidRPr="00F363C7" w:rsidRDefault="002727F8" w:rsidP="006862FE">
            <w:pPr>
              <w:spacing w:after="16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7D86603F" w14:textId="77777777" w:rsidR="002727F8" w:rsidRPr="00F363C7" w:rsidRDefault="002727F8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7F8" w:rsidRPr="00F363C7" w14:paraId="2132F276" w14:textId="77777777" w:rsidTr="006862FE">
        <w:trPr>
          <w:trHeight w:val="255"/>
        </w:trPr>
        <w:tc>
          <w:tcPr>
            <w:tcW w:w="117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2B644569" w14:textId="77777777" w:rsidR="002727F8" w:rsidRPr="00F363C7" w:rsidRDefault="002727F8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VI. Охрана природы родного края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40C796B9" w14:textId="77777777" w:rsidR="002727F8" w:rsidRPr="00F363C7" w:rsidRDefault="002727F8" w:rsidP="006862FE">
            <w:pPr>
              <w:spacing w:after="16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43EE1F48" w14:textId="77777777" w:rsidR="002727F8" w:rsidRPr="00F363C7" w:rsidRDefault="002727F8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27F8" w:rsidRPr="00F363C7" w14:paraId="008F0FC5" w14:textId="77777777" w:rsidTr="006862FE">
        <w:trPr>
          <w:trHeight w:val="570"/>
        </w:trPr>
        <w:tc>
          <w:tcPr>
            <w:tcW w:w="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3A8C6286" w14:textId="77777777" w:rsidR="002727F8" w:rsidRPr="00F363C7" w:rsidRDefault="002727F8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36AC775C" w14:textId="77777777" w:rsidR="002727F8" w:rsidRPr="00F363C7" w:rsidRDefault="002727F8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охраны природы. Виды охраняемых территорий. Современное состояние и перспективы формирования сис</w:t>
            </w: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темы ООПТ Оренбургской области.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116BE59B" w14:textId="77777777" w:rsidR="002727F8" w:rsidRPr="00F363C7" w:rsidRDefault="002727F8" w:rsidP="006862FE">
            <w:pPr>
              <w:spacing w:after="16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73543556" w14:textId="77777777" w:rsidR="002727F8" w:rsidRPr="00F363C7" w:rsidRDefault="002727F8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7F8" w:rsidRPr="00F363C7" w14:paraId="4FBDEDD5" w14:textId="77777777" w:rsidTr="006862FE">
        <w:trPr>
          <w:trHeight w:val="390"/>
        </w:trPr>
        <w:tc>
          <w:tcPr>
            <w:tcW w:w="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0B5C9EDC" w14:textId="77777777" w:rsidR="002727F8" w:rsidRPr="00F363C7" w:rsidRDefault="002727F8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7B470A6D" w14:textId="77777777" w:rsidR="002727F8" w:rsidRPr="00F363C7" w:rsidRDefault="002727F8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Охраняемые территории Оренбургской области. Охрана живой природы.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6F67FF41" w14:textId="77777777" w:rsidR="002727F8" w:rsidRPr="00F363C7" w:rsidRDefault="002727F8" w:rsidP="006862FE">
            <w:pPr>
              <w:spacing w:after="16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03B84865" w14:textId="77777777" w:rsidR="002727F8" w:rsidRPr="00F363C7" w:rsidRDefault="002727F8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7F8" w:rsidRPr="00F363C7" w14:paraId="699CB65C" w14:textId="77777777" w:rsidTr="006862FE">
        <w:trPr>
          <w:trHeight w:val="450"/>
        </w:trPr>
        <w:tc>
          <w:tcPr>
            <w:tcW w:w="117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4459E57C" w14:textId="77777777" w:rsidR="002727F8" w:rsidRPr="00F363C7" w:rsidRDefault="002727F8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VII. Антропогенный фактор воздействия на степной ландшафт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47C5AF79" w14:textId="77777777" w:rsidR="002727F8" w:rsidRPr="00F363C7" w:rsidRDefault="002727F8" w:rsidP="006862FE">
            <w:pPr>
              <w:spacing w:after="16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05E97E3E" w14:textId="77777777" w:rsidR="002727F8" w:rsidRPr="00F363C7" w:rsidRDefault="002727F8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27F8" w:rsidRPr="00F363C7" w14:paraId="02B9D809" w14:textId="77777777" w:rsidTr="006862FE">
        <w:trPr>
          <w:trHeight w:val="375"/>
        </w:trPr>
        <w:tc>
          <w:tcPr>
            <w:tcW w:w="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3C0CDD36" w14:textId="77777777" w:rsidR="002727F8" w:rsidRPr="00F363C7" w:rsidRDefault="002727F8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548F28C6" w14:textId="77777777" w:rsidR="002727F8" w:rsidRPr="00F363C7" w:rsidRDefault="002727F8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 состояние природного ландшафта. Влияние деятельности человека на степь.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131C0AB3" w14:textId="77777777" w:rsidR="002727F8" w:rsidRPr="00F363C7" w:rsidRDefault="002727F8" w:rsidP="006862FE">
            <w:pPr>
              <w:spacing w:after="16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35D3358B" w14:textId="77777777" w:rsidR="002727F8" w:rsidRPr="00F363C7" w:rsidRDefault="002727F8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7F8" w:rsidRPr="00F363C7" w14:paraId="3BEB643A" w14:textId="77777777" w:rsidTr="006862FE">
        <w:trPr>
          <w:trHeight w:val="195"/>
        </w:trPr>
        <w:tc>
          <w:tcPr>
            <w:tcW w:w="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2EA19023" w14:textId="77777777" w:rsidR="002727F8" w:rsidRPr="00F363C7" w:rsidRDefault="002727F8" w:rsidP="006862FE">
            <w:pPr>
              <w:spacing w:after="169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07235168" w14:textId="77777777" w:rsidR="002727F8" w:rsidRPr="00F363C7" w:rsidRDefault="002727F8" w:rsidP="006862FE">
            <w:pPr>
              <w:spacing w:after="169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для отдыха и туризма.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70F6C038" w14:textId="77777777" w:rsidR="002727F8" w:rsidRPr="00F363C7" w:rsidRDefault="002727F8" w:rsidP="006862FE">
            <w:pPr>
              <w:spacing w:after="169" w:line="19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45392273" w14:textId="77777777" w:rsidR="002727F8" w:rsidRPr="00F363C7" w:rsidRDefault="002727F8" w:rsidP="006862FE">
            <w:pPr>
              <w:spacing w:after="169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7F8" w:rsidRPr="00F363C7" w14:paraId="68B3209A" w14:textId="77777777" w:rsidTr="006862FE">
        <w:trPr>
          <w:trHeight w:val="255"/>
        </w:trPr>
        <w:tc>
          <w:tcPr>
            <w:tcW w:w="117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5070E5BA" w14:textId="77777777" w:rsidR="002727F8" w:rsidRPr="00F363C7" w:rsidRDefault="002727F8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Итоговые занятия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1629F68D" w14:textId="77777777" w:rsidR="002727F8" w:rsidRPr="00F363C7" w:rsidRDefault="002727F8" w:rsidP="006862FE">
            <w:pPr>
              <w:spacing w:after="16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62E43ADD" w14:textId="77777777" w:rsidR="002727F8" w:rsidRPr="00F363C7" w:rsidRDefault="002727F8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27F8" w:rsidRPr="00F363C7" w14:paraId="20223CA4" w14:textId="77777777" w:rsidTr="006862FE">
        <w:trPr>
          <w:trHeight w:val="390"/>
        </w:trPr>
        <w:tc>
          <w:tcPr>
            <w:tcW w:w="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3AF69880" w14:textId="77777777" w:rsidR="002727F8" w:rsidRPr="00F363C7" w:rsidRDefault="002727F8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21453733" w14:textId="77777777" w:rsidR="002727F8" w:rsidRPr="00F363C7" w:rsidRDefault="002727F8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Конференция «Судьба природы - наша судьба». Подготов</w:t>
            </w: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 и защита проектных работ краеведческой тематики.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77636B0D" w14:textId="77777777" w:rsidR="002727F8" w:rsidRPr="00F363C7" w:rsidRDefault="002727F8" w:rsidP="006862FE">
            <w:pPr>
              <w:spacing w:after="16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3C0ED586" w14:textId="77777777" w:rsidR="002727F8" w:rsidRPr="00F363C7" w:rsidRDefault="002727F8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7F8" w:rsidRPr="00F363C7" w14:paraId="5C4162B6" w14:textId="77777777" w:rsidTr="006862FE">
        <w:trPr>
          <w:trHeight w:val="390"/>
        </w:trPr>
        <w:tc>
          <w:tcPr>
            <w:tcW w:w="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5C7D1394" w14:textId="77777777" w:rsidR="002727F8" w:rsidRPr="00F363C7" w:rsidRDefault="002727F8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4564F0DA" w14:textId="77777777" w:rsidR="002727F8" w:rsidRPr="00F363C7" w:rsidRDefault="002727F8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изучения курса. Летние задания.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4C78BE1A" w14:textId="77777777" w:rsidR="002727F8" w:rsidRPr="00F363C7" w:rsidRDefault="002727F8" w:rsidP="006862FE">
            <w:pPr>
              <w:spacing w:after="16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4F21BC4B" w14:textId="77777777" w:rsidR="002727F8" w:rsidRPr="00F363C7" w:rsidRDefault="002727F8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7F8" w:rsidRPr="00F363C7" w14:paraId="1D2FD8D1" w14:textId="77777777" w:rsidTr="006862FE">
        <w:trPr>
          <w:trHeight w:val="195"/>
        </w:trPr>
        <w:tc>
          <w:tcPr>
            <w:tcW w:w="117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5374B54F" w14:textId="77777777" w:rsidR="002727F8" w:rsidRPr="00F363C7" w:rsidRDefault="002727F8" w:rsidP="006862FE">
            <w:pPr>
              <w:spacing w:after="169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3F5C85B2" w14:textId="77777777" w:rsidR="002727F8" w:rsidRPr="00F363C7" w:rsidRDefault="002727F8" w:rsidP="006862FE">
            <w:pPr>
              <w:spacing w:after="169" w:line="19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5B81CA04" w14:textId="77777777" w:rsidR="002727F8" w:rsidRPr="00F363C7" w:rsidRDefault="002727F8" w:rsidP="006862FE">
            <w:pPr>
              <w:spacing w:after="169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14:paraId="4F9D89D7" w14:textId="77777777" w:rsidR="002727F8" w:rsidRPr="00F363C7" w:rsidRDefault="002727F8" w:rsidP="002727F8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BDD49F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получения объективной информации о достигнутых учащимися результатах учебной деятельности и степени их соответствия требованиям образовательных стандартов; установления причин повышения или снижения уровня достижений учащихся с целью последующей коррекции образовательного процесса предусмотрен следующий инструментарий: мониторинг учебных достижений в рамках уровневой дифференциации; разнообразные способы организации оценочной деятельности учителя и учащихся.</w:t>
      </w:r>
    </w:p>
    <w:p w14:paraId="3292B799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оценки знаний, умений и навыков должен лежать коммуникативный подход: осуществление учащимися любого типа школы общения и решение ими коммуникативных задач. Нормы оценки должны быть соотнесены с качеством выполнения этих задач.</w:t>
      </w:r>
    </w:p>
    <w:p w14:paraId="419A2845" w14:textId="77777777" w:rsidR="002B5CFF" w:rsidRPr="00F363C7" w:rsidRDefault="002B5CFF" w:rsidP="002B5CFF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по биологическому краеведению в 8 классе</w:t>
      </w:r>
    </w:p>
    <w:p w14:paraId="5207C80A" w14:textId="77777777" w:rsidR="002B5CFF" w:rsidRPr="00F363C7" w:rsidRDefault="002B5CFF" w:rsidP="002B5CFF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3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"/>
        <w:gridCol w:w="48"/>
        <w:gridCol w:w="2652"/>
        <w:gridCol w:w="1918"/>
        <w:gridCol w:w="4517"/>
        <w:gridCol w:w="1984"/>
        <w:gridCol w:w="1985"/>
        <w:gridCol w:w="850"/>
        <w:gridCol w:w="992"/>
      </w:tblGrid>
      <w:tr w:rsidR="002B5CFF" w:rsidRPr="00F363C7" w14:paraId="42843309" w14:textId="77777777" w:rsidTr="00E15A03">
        <w:tc>
          <w:tcPr>
            <w:tcW w:w="371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hideMark/>
          </w:tcPr>
          <w:p w14:paraId="0F9213D5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720F90F1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hideMark/>
          </w:tcPr>
          <w:p w14:paraId="5A386117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918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hideMark/>
          </w:tcPr>
          <w:p w14:paraId="3FF18CCB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4517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hideMark/>
          </w:tcPr>
          <w:p w14:paraId="30B30EA1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результаты:</w:t>
            </w:r>
          </w:p>
          <w:p w14:paraId="604509E2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 - </w:t>
            </w: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</w:t>
            </w:r>
          </w:p>
          <w:p w14:paraId="5399034F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 - </w:t>
            </w: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</w:t>
            </w:r>
          </w:p>
          <w:p w14:paraId="3020D03B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 - </w:t>
            </w: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1984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hideMark/>
          </w:tcPr>
          <w:p w14:paraId="75E13BCD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985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hideMark/>
          </w:tcPr>
          <w:p w14:paraId="5CC0158A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8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500748E4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2B5CFF" w:rsidRPr="00F363C7" w14:paraId="5227D37D" w14:textId="77777777" w:rsidTr="00E15A03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64A6C2CC" w14:textId="77777777" w:rsidR="002B5CFF" w:rsidRPr="00F363C7" w:rsidRDefault="002B5CFF" w:rsidP="0068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6C8C06D7" w14:textId="77777777" w:rsidR="002B5CFF" w:rsidRPr="00F363C7" w:rsidRDefault="002B5CFF" w:rsidP="0068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52EF542D" w14:textId="77777777" w:rsidR="002B5CFF" w:rsidRPr="00F363C7" w:rsidRDefault="002B5CFF" w:rsidP="0068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7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427D15BE" w14:textId="77777777" w:rsidR="002B5CFF" w:rsidRPr="00F363C7" w:rsidRDefault="002B5CFF" w:rsidP="0068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53B7FA3B" w14:textId="77777777" w:rsidR="002B5CFF" w:rsidRPr="00F363C7" w:rsidRDefault="002B5CFF" w:rsidP="0068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54078BF7" w14:textId="77777777" w:rsidR="002B5CFF" w:rsidRPr="00F363C7" w:rsidRDefault="002B5CFF" w:rsidP="0068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4091571A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22C74827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2B5CFF" w:rsidRPr="00F363C7" w14:paraId="7AA235F4" w14:textId="77777777" w:rsidTr="006862FE">
        <w:trPr>
          <w:trHeight w:val="255"/>
        </w:trPr>
        <w:tc>
          <w:tcPr>
            <w:tcW w:w="15317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5CE93BA6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Введение/ 1ч</w:t>
            </w:r>
          </w:p>
        </w:tc>
      </w:tr>
      <w:tr w:rsidR="002B5CFF" w:rsidRPr="00F363C7" w14:paraId="2ED54C1D" w14:textId="77777777" w:rsidTr="00E15A03">
        <w:trPr>
          <w:trHeight w:val="390"/>
        </w:trPr>
        <w:tc>
          <w:tcPr>
            <w:tcW w:w="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3BFCCC00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6C2AE74D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44F863DE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и задачи курса «Биологическое краеведение.</w:t>
            </w:r>
          </w:p>
          <w:p w14:paraId="081C0EE6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область»</w:t>
            </w:r>
          </w:p>
        </w:tc>
        <w:tc>
          <w:tcPr>
            <w:tcW w:w="1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37743977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</w:t>
            </w:r>
          </w:p>
        </w:tc>
        <w:tc>
          <w:tcPr>
            <w:tcW w:w="4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00CD4EA5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Л-познавательные интересы и мотивы, направленные на изучение живой природы родного края</w:t>
            </w:r>
          </w:p>
          <w:p w14:paraId="5F4EBD32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М-умение работать с текстом, делать выводы на основе полученной информации, умение </w:t>
            </w:r>
            <w:proofErr w:type="spellStart"/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организовываить</w:t>
            </w:r>
            <w:proofErr w:type="spellEnd"/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свою деятельность в соответствии с поставленными целями, оценить полученные результаты, умение слушать учителя и отвечать на вопросы, работать в группе, взаимодействовать с одноклассниками</w:t>
            </w:r>
          </w:p>
          <w:p w14:paraId="6ABD1C47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П-знакомство с краеведческими дисциплинами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73F2B16C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историческое, экономическое, этнографическое, географическое, литературное и биоло</w:t>
            </w: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гическое краеведение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408D7013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П1, *эссе «Люблю тебя, мой край родной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0D115BDA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6DFD7097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CFF" w:rsidRPr="00F363C7" w14:paraId="6F35D7BC" w14:textId="77777777" w:rsidTr="006862FE">
        <w:trPr>
          <w:trHeight w:val="450"/>
        </w:trPr>
        <w:tc>
          <w:tcPr>
            <w:tcW w:w="15317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47D5C6BB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I. Геологическая история и природные памятники Оренбургской области/ 2ч</w:t>
            </w:r>
          </w:p>
        </w:tc>
      </w:tr>
      <w:tr w:rsidR="002B5CFF" w:rsidRPr="00F363C7" w14:paraId="183ECE89" w14:textId="77777777" w:rsidTr="00E15A03">
        <w:trPr>
          <w:trHeight w:val="390"/>
        </w:trPr>
        <w:tc>
          <w:tcPr>
            <w:tcW w:w="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7FA24566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0F4D4EDF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Географическое положение, климат и почвы Оренбургской области.</w:t>
            </w:r>
          </w:p>
        </w:tc>
        <w:tc>
          <w:tcPr>
            <w:tcW w:w="1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23D77B62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4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1CA52530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Л-активность и заинтересованность в познании природы родного края</w:t>
            </w:r>
          </w:p>
          <w:p w14:paraId="069059F7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М-понимание особенностей географического положения, климата и почвы края, умение самостоятельно определять цели обучения, ставить задачи в учебе и познавательной деятельности, умение организовывать сотрудничество</w:t>
            </w:r>
          </w:p>
          <w:p w14:paraId="6AD7FCB2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П-понимание особенностей </w:t>
            </w:r>
            <w:proofErr w:type="spellStart"/>
            <w:proofErr w:type="gramStart"/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гегораф.положения</w:t>
            </w:r>
            <w:proofErr w:type="spellEnd"/>
            <w:proofErr w:type="gramEnd"/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климата и почвы края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7B0619B1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географическое положение и координаты своего района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3414A432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П2, РТ№9-15, *</w:t>
            </w:r>
            <w:proofErr w:type="spellStart"/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синквейн</w:t>
            </w:r>
            <w:proofErr w:type="spellEnd"/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мини-проект «Почвы ОО»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16EBE69C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72FABD58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CFF" w:rsidRPr="00F363C7" w14:paraId="189413AF" w14:textId="77777777" w:rsidTr="00E15A03">
        <w:trPr>
          <w:trHeight w:val="390"/>
        </w:trPr>
        <w:tc>
          <w:tcPr>
            <w:tcW w:w="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3C861119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7E4AAFD0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Красота и величие оренбургских степей и пойменных лесов.</w:t>
            </w:r>
          </w:p>
          <w:p w14:paraId="1247C68F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Памятники природы.</w:t>
            </w:r>
          </w:p>
        </w:tc>
        <w:tc>
          <w:tcPr>
            <w:tcW w:w="1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6699297F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4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1CD9ED44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Л-уважение к природному наследию родного края</w:t>
            </w:r>
          </w:p>
          <w:p w14:paraId="6F701467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М-умение работать с </w:t>
            </w:r>
            <w:proofErr w:type="spellStart"/>
            <w:proofErr w:type="gramStart"/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дополн.информацией</w:t>
            </w:r>
            <w:proofErr w:type="spellEnd"/>
            <w:proofErr w:type="gramEnd"/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делать выводы на основе полученной информации, умение </w:t>
            </w:r>
            <w:proofErr w:type="spellStart"/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организовываить</w:t>
            </w:r>
            <w:proofErr w:type="spellEnd"/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свою деятельность в соответствии с поставленными целями, оценить полученные результаты, умение слушать учителя и отвечать на вопросы, работать в группе, взаимодействовать с одноклассниками</w:t>
            </w:r>
          </w:p>
          <w:p w14:paraId="39CBB74B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П-понимание особенностей степей и пойменных лугов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57438618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</w:t>
            </w:r>
          </w:p>
          <w:p w14:paraId="547C3C5B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памятники природы</w:t>
            </w:r>
          </w:p>
          <w:p w14:paraId="3D244FA4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35102597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П3, РТ, *описание природного памятника по плану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477ED19F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673C8A57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CFF" w:rsidRPr="00F363C7" w14:paraId="0C62949C" w14:textId="77777777" w:rsidTr="006862FE">
        <w:trPr>
          <w:trHeight w:val="270"/>
        </w:trPr>
        <w:tc>
          <w:tcPr>
            <w:tcW w:w="15317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03C3DF85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Методы изучения родного края/3ч</w:t>
            </w:r>
          </w:p>
        </w:tc>
      </w:tr>
      <w:tr w:rsidR="002B5CFF" w:rsidRPr="00F363C7" w14:paraId="50C0E9CC" w14:textId="77777777" w:rsidTr="00E15A03">
        <w:trPr>
          <w:trHeight w:val="195"/>
        </w:trPr>
        <w:tc>
          <w:tcPr>
            <w:tcW w:w="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3CEBED5A" w14:textId="77777777" w:rsidR="002B5CFF" w:rsidRPr="00F363C7" w:rsidRDefault="002B5CFF" w:rsidP="006862FE">
            <w:pPr>
              <w:spacing w:after="169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41FD76E1" w14:textId="77777777" w:rsidR="002B5CFF" w:rsidRPr="00F363C7" w:rsidRDefault="002B5CFF" w:rsidP="006862FE">
            <w:pPr>
              <w:spacing w:after="169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Методы исследования. Фенология. </w:t>
            </w:r>
            <w:proofErr w:type="spellStart"/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Феносигналы</w:t>
            </w:r>
            <w:proofErr w:type="spellEnd"/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33C65FC5" w14:textId="77777777" w:rsidR="002B5CFF" w:rsidRPr="00F363C7" w:rsidRDefault="002B5CFF" w:rsidP="006862FE">
            <w:pPr>
              <w:spacing w:after="169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4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5C54CDB9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Л-желание сохранять природу родного края</w:t>
            </w:r>
          </w:p>
          <w:p w14:paraId="3C652526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М-знание методов исследования, основ </w:t>
            </w:r>
            <w:proofErr w:type="spellStart"/>
            <w:proofErr w:type="gramStart"/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наблюдения,умение</w:t>
            </w:r>
            <w:proofErr w:type="spellEnd"/>
            <w:proofErr w:type="gramEnd"/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применять на практике методы исследования природы, работать с текстовой информацией, умение работать в группе</w:t>
            </w:r>
          </w:p>
          <w:p w14:paraId="0F4EEEB6" w14:textId="77777777" w:rsidR="002B5CFF" w:rsidRPr="00F363C7" w:rsidRDefault="002B5CFF" w:rsidP="006862FE">
            <w:pPr>
              <w:spacing w:after="169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П-понимание особенностей </w:t>
            </w:r>
            <w:proofErr w:type="spellStart"/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феносигналов</w:t>
            </w:r>
            <w:proofErr w:type="spellEnd"/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навыки исследований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62286FAB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Знать: сезонные изменения в жизни растений и животных Фенологические наблюдения</w:t>
            </w:r>
          </w:p>
          <w:p w14:paraId="4450CBC3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Фенологический </w:t>
            </w: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календарь</w:t>
            </w:r>
          </w:p>
          <w:p w14:paraId="6AA5CD1B" w14:textId="77777777" w:rsidR="002B5CFF" w:rsidRPr="00F363C7" w:rsidRDefault="002B5CFF" w:rsidP="006862FE">
            <w:pPr>
              <w:spacing w:after="169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75BA79C5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П4, РТ №4,5</w:t>
            </w:r>
          </w:p>
          <w:p w14:paraId="0DDE692A" w14:textId="77777777" w:rsidR="002B5CFF" w:rsidRPr="00F363C7" w:rsidRDefault="002B5CFF" w:rsidP="006862FE">
            <w:pPr>
              <w:spacing w:after="169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*составить фенологический календарь природы, пословицы с народ приметами, исследовательская </w:t>
            </w: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287527A2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317E2E3F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CFF" w:rsidRPr="00F363C7" w14:paraId="14C109FE" w14:textId="77777777" w:rsidTr="00E15A03">
        <w:trPr>
          <w:trHeight w:val="195"/>
        </w:trPr>
        <w:tc>
          <w:tcPr>
            <w:tcW w:w="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13D618D2" w14:textId="77777777" w:rsidR="002B5CFF" w:rsidRPr="00F363C7" w:rsidRDefault="002B5CFF" w:rsidP="006862FE">
            <w:pPr>
              <w:spacing w:after="169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1782DE5F" w14:textId="77777777" w:rsidR="002B5CFF" w:rsidRPr="00F363C7" w:rsidRDefault="002B5CFF" w:rsidP="006862FE">
            <w:pPr>
              <w:spacing w:after="169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о </w:t>
            </w:r>
            <w:proofErr w:type="spellStart"/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биоиндикации</w:t>
            </w:r>
            <w:proofErr w:type="spellEnd"/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1299B131" w14:textId="77777777" w:rsidR="002B5CFF" w:rsidRPr="00F363C7" w:rsidRDefault="002B5CFF" w:rsidP="006862FE">
            <w:pPr>
              <w:spacing w:after="169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4517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hideMark/>
          </w:tcPr>
          <w:p w14:paraId="2D2F4DA3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Л-желание изучать природу родного края</w:t>
            </w:r>
          </w:p>
          <w:p w14:paraId="0AC23FD5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М-знание методов исследования, основ </w:t>
            </w:r>
            <w:proofErr w:type="spellStart"/>
            <w:proofErr w:type="gramStart"/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наблюдения,умение</w:t>
            </w:r>
            <w:proofErr w:type="spellEnd"/>
            <w:proofErr w:type="gramEnd"/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применять на практике методы исследования природы, работать с текстовой информацией, умение работать в группе</w:t>
            </w:r>
          </w:p>
          <w:p w14:paraId="59178B25" w14:textId="77777777" w:rsidR="002B5CFF" w:rsidRPr="00F363C7" w:rsidRDefault="002B5CFF" w:rsidP="006862FE">
            <w:pPr>
              <w:spacing w:after="169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П-понимание особенностей </w:t>
            </w:r>
            <w:proofErr w:type="spellStart"/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феносигналов</w:t>
            </w:r>
            <w:proofErr w:type="spellEnd"/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навыки исследований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7741F031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биоиндикаторы.</w:t>
            </w:r>
          </w:p>
          <w:p w14:paraId="37A87B44" w14:textId="77777777" w:rsidR="002B5CFF" w:rsidRPr="00F363C7" w:rsidRDefault="002B5CFF" w:rsidP="006862FE">
            <w:pPr>
              <w:spacing w:after="169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представителей живого мира, обитающих в разных условиях.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558DB618" w14:textId="77777777" w:rsidR="002B5CFF" w:rsidRPr="00F363C7" w:rsidRDefault="002B5CFF" w:rsidP="006862FE">
            <w:pPr>
              <w:spacing w:after="169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П5, РТ, МП с 25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388FA11E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7924D309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CFF" w:rsidRPr="00F363C7" w14:paraId="345AA3BB" w14:textId="77777777" w:rsidTr="00E15A03">
        <w:trPr>
          <w:trHeight w:val="390"/>
        </w:trPr>
        <w:tc>
          <w:tcPr>
            <w:tcW w:w="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4CA9035B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0AF288BD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Экскурсия.</w:t>
            </w: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Природа родного края и методы ее исследова</w:t>
            </w: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ния.</w:t>
            </w:r>
          </w:p>
        </w:tc>
        <w:tc>
          <w:tcPr>
            <w:tcW w:w="1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15746380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комплексное применение знаний и умений</w:t>
            </w:r>
          </w:p>
        </w:tc>
        <w:tc>
          <w:tcPr>
            <w:tcW w:w="4517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hideMark/>
          </w:tcPr>
          <w:p w14:paraId="2D19D8C1" w14:textId="77777777" w:rsidR="002B5CFF" w:rsidRPr="00F363C7" w:rsidRDefault="002B5CFF" w:rsidP="0068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539D20E1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Сезонные изменения в жизни растений и животных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4E033D7E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6D5AD7DF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511882B1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CFF" w:rsidRPr="00F363C7" w14:paraId="2CD51925" w14:textId="77777777" w:rsidTr="006862FE">
        <w:trPr>
          <w:trHeight w:val="270"/>
        </w:trPr>
        <w:tc>
          <w:tcPr>
            <w:tcW w:w="15317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14481833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III. Флора родного края/9ч</w:t>
            </w:r>
          </w:p>
        </w:tc>
      </w:tr>
      <w:tr w:rsidR="002B5CFF" w:rsidRPr="00F363C7" w14:paraId="4020778F" w14:textId="77777777" w:rsidTr="00E15A03">
        <w:trPr>
          <w:trHeight w:val="195"/>
        </w:trPr>
        <w:tc>
          <w:tcPr>
            <w:tcW w:w="4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06327843" w14:textId="77777777" w:rsidR="002B5CFF" w:rsidRPr="00F363C7" w:rsidRDefault="002B5CFF" w:rsidP="006862FE">
            <w:pPr>
              <w:spacing w:after="169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593C5152" w14:textId="77777777" w:rsidR="002B5CFF" w:rsidRPr="00F363C7" w:rsidRDefault="002B5CFF" w:rsidP="006862FE">
            <w:pPr>
              <w:spacing w:after="169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растений. Флора.</w:t>
            </w:r>
          </w:p>
        </w:tc>
        <w:tc>
          <w:tcPr>
            <w:tcW w:w="1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7A088C5B" w14:textId="77777777" w:rsidR="002B5CFF" w:rsidRPr="00F363C7" w:rsidRDefault="002B5CFF" w:rsidP="006862FE">
            <w:pPr>
              <w:spacing w:after="169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новых знаний</w:t>
            </w:r>
          </w:p>
        </w:tc>
        <w:tc>
          <w:tcPr>
            <w:tcW w:w="4517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hideMark/>
          </w:tcPr>
          <w:p w14:paraId="34FD6988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Л-развитие интереса к родному краю, понимание необходимости сохранения биоразнообразия, профессиональная ориентация школьников,</w:t>
            </w:r>
          </w:p>
          <w:p w14:paraId="78C66497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М-понимание особенностей </w:t>
            </w:r>
            <w:proofErr w:type="gramStart"/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геогр.положения</w:t>
            </w:r>
            <w:proofErr w:type="gramEnd"/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климата и почвы области, биоразнообразия края, умение работать с текстовой информацией, навык установления причинно-следственных связей, участие в игре, навыки исследовательской и проектной деятельности, желание наблюдать за природой,</w:t>
            </w:r>
          </w:p>
          <w:p w14:paraId="6E0DDB0E" w14:textId="77777777" w:rsidR="002B5CFF" w:rsidRPr="00F363C7" w:rsidRDefault="002B5CFF" w:rsidP="006862FE">
            <w:pPr>
              <w:spacing w:after="169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П- знание факторов </w:t>
            </w:r>
            <w:proofErr w:type="spellStart"/>
            <w:proofErr w:type="gramStart"/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раст.мира</w:t>
            </w:r>
            <w:proofErr w:type="spellEnd"/>
            <w:proofErr w:type="gramEnd"/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представление о биоразнообразии растительного мира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24999F00" w14:textId="77777777" w:rsidR="002B5CFF" w:rsidRPr="00F363C7" w:rsidRDefault="002B5CFF" w:rsidP="006862FE">
            <w:pPr>
              <w:spacing w:after="169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Экологические группы растений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347580AB" w14:textId="77777777" w:rsidR="002B5CFF" w:rsidRPr="00F363C7" w:rsidRDefault="002B5CFF" w:rsidP="006862FE">
            <w:pPr>
              <w:spacing w:after="169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П6, РТ №6-8, МП с 30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1AD5E668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1AF4E5CC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CFF" w:rsidRPr="00F363C7" w14:paraId="620981E1" w14:textId="77777777" w:rsidTr="00E15A03">
        <w:trPr>
          <w:trHeight w:val="390"/>
        </w:trPr>
        <w:tc>
          <w:tcPr>
            <w:tcW w:w="4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3897887C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285BC73A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растений. Водоросли, мхи, папоротникооб</w:t>
            </w: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разные.</w:t>
            </w:r>
          </w:p>
        </w:tc>
        <w:tc>
          <w:tcPr>
            <w:tcW w:w="1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63F6CF2A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4517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0E7668F6" w14:textId="77777777" w:rsidR="002B5CFF" w:rsidRPr="00F363C7" w:rsidRDefault="002B5CFF" w:rsidP="0068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6FA54BA7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Разнообразие растений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33543EE7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П7, РТ №3, 4,7,8, *кроссворд, сообщения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41FDF9DC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476753E0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CFF" w:rsidRPr="00F363C7" w14:paraId="5CE2BF8D" w14:textId="77777777" w:rsidTr="00E15A03">
        <w:trPr>
          <w:trHeight w:val="195"/>
        </w:trPr>
        <w:tc>
          <w:tcPr>
            <w:tcW w:w="4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21C875D9" w14:textId="77777777" w:rsidR="002B5CFF" w:rsidRPr="00F363C7" w:rsidRDefault="002B5CFF" w:rsidP="006862FE">
            <w:pPr>
              <w:spacing w:after="169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225DC8E5" w14:textId="77777777" w:rsidR="002B5CFF" w:rsidRPr="00F363C7" w:rsidRDefault="002B5CFF" w:rsidP="006862FE">
            <w:pPr>
              <w:spacing w:after="169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растений. Голосеменные. Покрытосеменные.</w:t>
            </w:r>
          </w:p>
        </w:tc>
        <w:tc>
          <w:tcPr>
            <w:tcW w:w="1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02F0C27A" w14:textId="77777777" w:rsidR="002B5CFF" w:rsidRPr="00F363C7" w:rsidRDefault="002B5CFF" w:rsidP="006862FE">
            <w:pPr>
              <w:spacing w:after="169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4517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69616828" w14:textId="77777777" w:rsidR="002B5CFF" w:rsidRPr="00F363C7" w:rsidRDefault="002B5CFF" w:rsidP="0068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58E5BC52" w14:textId="77777777" w:rsidR="002B5CFF" w:rsidRPr="00F363C7" w:rsidRDefault="002B5CFF" w:rsidP="006862FE">
            <w:pPr>
              <w:spacing w:after="169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Разнообразие растений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007674F4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П8,9</w:t>
            </w:r>
          </w:p>
          <w:p w14:paraId="5B715BFA" w14:textId="77777777" w:rsidR="002B5CFF" w:rsidRPr="00F363C7" w:rsidRDefault="002B5CFF" w:rsidP="006862FE">
            <w:pPr>
              <w:spacing w:after="169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МПс55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26E26D86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57907B9B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CFF" w:rsidRPr="00F363C7" w14:paraId="73C667D1" w14:textId="77777777" w:rsidTr="00E15A03">
        <w:trPr>
          <w:trHeight w:val="585"/>
        </w:trPr>
        <w:tc>
          <w:tcPr>
            <w:tcW w:w="4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01DB60B0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5818F8F5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Урок-практикум. Ядовитые растения. Лекарственные расте</w:t>
            </w: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ния. Изучение дикорастущих, ядовитых, лекарственных трав края по гербарным экземплярам.</w:t>
            </w:r>
          </w:p>
        </w:tc>
        <w:tc>
          <w:tcPr>
            <w:tcW w:w="1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5113B19C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комплексное применение знаний и умений</w:t>
            </w:r>
          </w:p>
        </w:tc>
        <w:tc>
          <w:tcPr>
            <w:tcW w:w="4517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7B91A002" w14:textId="77777777" w:rsidR="002B5CFF" w:rsidRPr="00F363C7" w:rsidRDefault="002B5CFF" w:rsidP="0068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1CB473FA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Особенности ядовитых, лекарственных растений.</w:t>
            </w:r>
          </w:p>
          <w:p w14:paraId="51D1EC0D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598B55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6F432932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П10, 11, РТ,</w:t>
            </w:r>
          </w:p>
          <w:p w14:paraId="7E9063F6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*памятка, презентация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0457DDDD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39E726C0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CFF" w:rsidRPr="00F363C7" w14:paraId="039FB319" w14:textId="77777777" w:rsidTr="00E15A03">
        <w:trPr>
          <w:trHeight w:val="570"/>
        </w:trPr>
        <w:tc>
          <w:tcPr>
            <w:tcW w:w="4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1D89B57D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470439ED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Урок-практикум. Дикорастущие растения. Правила сбора, хранения, заготовки растений. Приготовление травяных и лекарственных чаев, настоев.</w:t>
            </w:r>
          </w:p>
        </w:tc>
        <w:tc>
          <w:tcPr>
            <w:tcW w:w="1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082F17D0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комплексное применение знаний и умений</w:t>
            </w:r>
          </w:p>
        </w:tc>
        <w:tc>
          <w:tcPr>
            <w:tcW w:w="4517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11B12A75" w14:textId="77777777" w:rsidR="002B5CFF" w:rsidRPr="00F363C7" w:rsidRDefault="002B5CFF" w:rsidP="0068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54B67E34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Травяные и лекарственные чаи, настои</w:t>
            </w:r>
          </w:p>
          <w:p w14:paraId="78147777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4438039F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П12, РТ, мини-книжка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33EFBA1D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0EC3ABBA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CFF" w:rsidRPr="00F363C7" w14:paraId="16589345" w14:textId="77777777" w:rsidTr="00E15A03">
        <w:trPr>
          <w:trHeight w:val="525"/>
        </w:trPr>
        <w:tc>
          <w:tcPr>
            <w:tcW w:w="4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20A68639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2F77FEC4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растений.</w:t>
            </w:r>
          </w:p>
        </w:tc>
        <w:tc>
          <w:tcPr>
            <w:tcW w:w="1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297578AD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4517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1AA345AA" w14:textId="77777777" w:rsidR="002B5CFF" w:rsidRPr="00F363C7" w:rsidRDefault="002B5CFF" w:rsidP="0068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04B442CF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Охрана растений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1273AD95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П13, РТ, *буклет, плакат или агитбригада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7AD6F14F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22F46F25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CFF" w:rsidRPr="00F363C7" w14:paraId="533BDA29" w14:textId="77777777" w:rsidTr="00E15A03">
        <w:trPr>
          <w:trHeight w:val="390"/>
        </w:trPr>
        <w:tc>
          <w:tcPr>
            <w:tcW w:w="4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5F1673B7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7B620F6A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Сезонные изменения в жизни растений. Фенологические на</w:t>
            </w: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блюдения.</w:t>
            </w:r>
          </w:p>
        </w:tc>
        <w:tc>
          <w:tcPr>
            <w:tcW w:w="1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7BF650D6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4517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33882159" w14:textId="77777777" w:rsidR="002B5CFF" w:rsidRPr="00F363C7" w:rsidRDefault="002B5CFF" w:rsidP="0068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087413B3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Фенологические наблюдения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68246EA0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П14, РТ, *сочинить стих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58B4DD98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2DA5F885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CFF" w:rsidRPr="00F363C7" w14:paraId="59134294" w14:textId="77777777" w:rsidTr="00E15A03">
        <w:trPr>
          <w:trHeight w:val="585"/>
        </w:trPr>
        <w:tc>
          <w:tcPr>
            <w:tcW w:w="4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3A2D3A8D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742BFD06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Экскурсия.</w:t>
            </w: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Изучение флоры своего города или поселка Оп</w:t>
            </w: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ределение деревьев и кустарников в безлистном состоянии.</w:t>
            </w:r>
          </w:p>
        </w:tc>
        <w:tc>
          <w:tcPr>
            <w:tcW w:w="1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5696CC29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комплексное применение знаний и умений</w:t>
            </w:r>
          </w:p>
        </w:tc>
        <w:tc>
          <w:tcPr>
            <w:tcW w:w="4517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722319D5" w14:textId="77777777" w:rsidR="002B5CFF" w:rsidRPr="00F363C7" w:rsidRDefault="002B5CFF" w:rsidP="0068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47A2F185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Определение деревьев и кустарников в безлистном состоянии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51185FF2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2F259E95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51418189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CFF" w:rsidRPr="00F363C7" w14:paraId="67E5DC0B" w14:textId="77777777" w:rsidTr="00E15A03">
        <w:trPr>
          <w:trHeight w:val="195"/>
        </w:trPr>
        <w:tc>
          <w:tcPr>
            <w:tcW w:w="4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52EE117D" w14:textId="77777777" w:rsidR="002B5CFF" w:rsidRPr="00F363C7" w:rsidRDefault="002B5CFF" w:rsidP="006862FE">
            <w:pPr>
              <w:spacing w:after="169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1221CD91" w14:textId="77777777" w:rsidR="002B5CFF" w:rsidRPr="00F363C7" w:rsidRDefault="002B5CFF" w:rsidP="006862FE">
            <w:pPr>
              <w:spacing w:after="169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теме «Флора родного края».</w:t>
            </w:r>
          </w:p>
        </w:tc>
        <w:tc>
          <w:tcPr>
            <w:tcW w:w="1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35D7EF65" w14:textId="77777777" w:rsidR="002B5CFF" w:rsidRPr="00F363C7" w:rsidRDefault="002B5CFF" w:rsidP="006862FE">
            <w:pPr>
              <w:spacing w:after="169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знаний и умений</w:t>
            </w:r>
          </w:p>
        </w:tc>
        <w:tc>
          <w:tcPr>
            <w:tcW w:w="4517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3807C69D" w14:textId="77777777" w:rsidR="002B5CFF" w:rsidRPr="00F363C7" w:rsidRDefault="002B5CFF" w:rsidP="0068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1D5B5578" w14:textId="77777777" w:rsidR="002B5CFF" w:rsidRPr="00F363C7" w:rsidRDefault="002B5CFF" w:rsidP="006862FE">
            <w:pPr>
              <w:spacing w:after="169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терминология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53EAADAA" w14:textId="77777777" w:rsidR="002B5CFF" w:rsidRPr="00F363C7" w:rsidRDefault="002B5CFF" w:rsidP="006862FE">
            <w:pPr>
              <w:spacing w:after="169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Приготовить сообщения о грибах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6D154120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637057D1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CFF" w:rsidRPr="00F363C7" w14:paraId="0355C9B8" w14:textId="77777777" w:rsidTr="006862FE">
        <w:trPr>
          <w:trHeight w:val="255"/>
        </w:trPr>
        <w:tc>
          <w:tcPr>
            <w:tcW w:w="15317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78377A25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IV. Грибы и лишайники/3ч</w:t>
            </w:r>
          </w:p>
        </w:tc>
      </w:tr>
      <w:tr w:rsidR="002B5CFF" w:rsidRPr="00F363C7" w14:paraId="003405B0" w14:textId="77777777" w:rsidTr="00E15A03">
        <w:trPr>
          <w:trHeight w:val="390"/>
        </w:trPr>
        <w:tc>
          <w:tcPr>
            <w:tcW w:w="4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0D283718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5AD63D61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Биологическое разнообразие грибов. Их практическое зна</w:t>
            </w: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чение.</w:t>
            </w:r>
          </w:p>
        </w:tc>
        <w:tc>
          <w:tcPr>
            <w:tcW w:w="1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67FD8BC7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новых знаний</w:t>
            </w:r>
          </w:p>
        </w:tc>
        <w:tc>
          <w:tcPr>
            <w:tcW w:w="4517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hideMark/>
          </w:tcPr>
          <w:p w14:paraId="04E82D75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Л-развитие интереса к родному краю, понимание необходимости сохранения биоразнообразия,</w:t>
            </w:r>
          </w:p>
          <w:p w14:paraId="5A24A503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М-навыки определения грибов, лишайников, пользования </w:t>
            </w:r>
            <w:proofErr w:type="spellStart"/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</w:t>
            </w:r>
            <w:proofErr w:type="spellEnd"/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справочной литературой,</w:t>
            </w:r>
          </w:p>
          <w:p w14:paraId="4ADB572E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 сравнения, сопоставления, работы с учебником, сотрудничество, работа в группе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5BAC598C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практическое значение грибов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7DF447E4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П15, РТ №6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1F76F595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31B8236E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CFF" w:rsidRPr="00F363C7" w14:paraId="63C5D289" w14:textId="77777777" w:rsidTr="00E15A03">
        <w:trPr>
          <w:trHeight w:val="195"/>
        </w:trPr>
        <w:tc>
          <w:tcPr>
            <w:tcW w:w="4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66CAD26E" w14:textId="77777777" w:rsidR="002B5CFF" w:rsidRPr="00F363C7" w:rsidRDefault="002B5CFF" w:rsidP="006862FE">
            <w:pPr>
              <w:spacing w:after="169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0DF7A739" w14:textId="77777777" w:rsidR="002B5CFF" w:rsidRPr="00F363C7" w:rsidRDefault="002B5CFF" w:rsidP="006862FE">
            <w:pPr>
              <w:spacing w:after="169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Лишайники.</w:t>
            </w:r>
          </w:p>
        </w:tc>
        <w:tc>
          <w:tcPr>
            <w:tcW w:w="1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70D6EEBA" w14:textId="77777777" w:rsidR="002B5CFF" w:rsidRPr="00F363C7" w:rsidRDefault="002B5CFF" w:rsidP="006862FE">
            <w:pPr>
              <w:spacing w:after="169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4517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0091382E" w14:textId="77777777" w:rsidR="002B5CFF" w:rsidRPr="00F363C7" w:rsidRDefault="002B5CFF" w:rsidP="0068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5E24F1AF" w14:textId="77777777" w:rsidR="002B5CFF" w:rsidRPr="00F363C7" w:rsidRDefault="002B5CFF" w:rsidP="006862FE">
            <w:pPr>
              <w:spacing w:after="169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Индикаторы чистоты воздуха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4A58B086" w14:textId="77777777" w:rsidR="002B5CFF" w:rsidRPr="00F363C7" w:rsidRDefault="002B5CFF" w:rsidP="006862FE">
            <w:pPr>
              <w:spacing w:after="169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П16, </w:t>
            </w:r>
            <w:proofErr w:type="spellStart"/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МПс</w:t>
            </w:r>
            <w:proofErr w:type="spellEnd"/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4778E3D7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03C97CCF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CFF" w:rsidRPr="00F363C7" w14:paraId="7EE21C01" w14:textId="77777777" w:rsidTr="00E15A03">
        <w:trPr>
          <w:trHeight w:val="195"/>
        </w:trPr>
        <w:tc>
          <w:tcPr>
            <w:tcW w:w="4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372ABA98" w14:textId="77777777" w:rsidR="002B5CFF" w:rsidRPr="00F363C7" w:rsidRDefault="002B5CFF" w:rsidP="006862FE">
            <w:pPr>
              <w:spacing w:after="169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7D45377A" w14:textId="77777777" w:rsidR="002B5CFF" w:rsidRPr="00F363C7" w:rsidRDefault="002B5CFF" w:rsidP="006862FE">
            <w:pPr>
              <w:spacing w:after="169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Экскурсия.</w:t>
            </w: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Растения. Грибы и лишайники </w:t>
            </w: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местного биотопа.</w:t>
            </w:r>
          </w:p>
        </w:tc>
        <w:tc>
          <w:tcPr>
            <w:tcW w:w="1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636E307D" w14:textId="77777777" w:rsidR="002B5CFF" w:rsidRPr="00F363C7" w:rsidRDefault="002B5CFF" w:rsidP="006862FE">
            <w:pPr>
              <w:spacing w:after="169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комплексное применение </w:t>
            </w: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знаний и умений</w:t>
            </w:r>
          </w:p>
        </w:tc>
        <w:tc>
          <w:tcPr>
            <w:tcW w:w="4517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15471E47" w14:textId="77777777" w:rsidR="002B5CFF" w:rsidRPr="00F363C7" w:rsidRDefault="002B5CFF" w:rsidP="0068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64614EBA" w14:textId="77777777" w:rsidR="002B5CFF" w:rsidRPr="00F363C7" w:rsidRDefault="002B5CFF" w:rsidP="006862FE">
            <w:pPr>
              <w:spacing w:after="169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Знать: Определение съедобных и </w:t>
            </w: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ядовитых грибов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0416139C" w14:textId="77777777" w:rsidR="002B5CFF" w:rsidRPr="00F363C7" w:rsidRDefault="002B5CFF" w:rsidP="006862FE">
            <w:pPr>
              <w:spacing w:after="169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Мини-книжка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5DFAF993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00455532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3593F16" w14:textId="77777777" w:rsidR="002B5CFF" w:rsidRPr="00F363C7" w:rsidRDefault="002B5CFF" w:rsidP="002B5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252525"/>
          <w:sz w:val="24"/>
          <w:szCs w:val="24"/>
          <w:lang w:eastAsia="ru-RU"/>
        </w:rPr>
      </w:pPr>
    </w:p>
    <w:tbl>
      <w:tblPr>
        <w:tblW w:w="150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2749"/>
        <w:gridCol w:w="1918"/>
        <w:gridCol w:w="4044"/>
        <w:gridCol w:w="2522"/>
        <w:gridCol w:w="1392"/>
        <w:gridCol w:w="990"/>
        <w:gridCol w:w="977"/>
      </w:tblGrid>
      <w:tr w:rsidR="002B5CFF" w:rsidRPr="00F363C7" w14:paraId="1284809D" w14:textId="77777777" w:rsidTr="006862FE">
        <w:trPr>
          <w:trHeight w:val="270"/>
        </w:trPr>
        <w:tc>
          <w:tcPr>
            <w:tcW w:w="15000" w:type="dxa"/>
            <w:gridSpan w:val="8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51D6066F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C1A931" w14:textId="77777777" w:rsidR="002B5CFF" w:rsidRPr="00F363C7" w:rsidRDefault="002B5CFF" w:rsidP="0068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36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V. Фауна родного края/9ч+1</w:t>
            </w:r>
          </w:p>
        </w:tc>
      </w:tr>
      <w:tr w:rsidR="002B5CFF" w:rsidRPr="00F363C7" w14:paraId="6BDE0A77" w14:textId="77777777" w:rsidTr="006862FE">
        <w:trPr>
          <w:trHeight w:val="195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0046C947" w14:textId="77777777" w:rsidR="002B5CFF" w:rsidRPr="00F363C7" w:rsidRDefault="002B5CFF" w:rsidP="006862FE">
            <w:pPr>
              <w:spacing w:after="169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36A44BC9" w14:textId="77777777" w:rsidR="002B5CFF" w:rsidRPr="00F363C7" w:rsidRDefault="002B5CFF" w:rsidP="006862FE">
            <w:pPr>
              <w:spacing w:after="169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животных. Фауна.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57FC3131" w14:textId="77777777" w:rsidR="002B5CFF" w:rsidRPr="00F363C7" w:rsidRDefault="002B5CFF" w:rsidP="006862FE">
            <w:pPr>
              <w:spacing w:after="169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новых знаний</w:t>
            </w:r>
          </w:p>
        </w:tc>
        <w:tc>
          <w:tcPr>
            <w:tcW w:w="4245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hideMark/>
          </w:tcPr>
          <w:p w14:paraId="00F7FE7E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Л-развитие интереса к родному краю, мотивация к учебной деятельности,</w:t>
            </w:r>
          </w:p>
          <w:p w14:paraId="44EAEB82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М-навык сравнения групп животных, целеполагание, постановка и достижение целей урока, навык вести диалог, обосновывать свою точку зрения, работа в группе, исследования, проектирование, выполнение практической работы, оценка своей работы,</w:t>
            </w:r>
          </w:p>
          <w:p w14:paraId="0359BBDD" w14:textId="77777777" w:rsidR="002B5CFF" w:rsidRPr="00F363C7" w:rsidRDefault="002B5CFF" w:rsidP="006862FE">
            <w:pPr>
              <w:spacing w:after="169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П- знание факторов животного мира, представление о биоразнообразии животного мира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2488BFDD" w14:textId="77777777" w:rsidR="002B5CFF" w:rsidRPr="00F363C7" w:rsidRDefault="002B5CFF" w:rsidP="006862FE">
            <w:pPr>
              <w:spacing w:after="169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Видовой состав. Причины сокращения численности многих видов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2D354C11" w14:textId="77777777" w:rsidR="002B5CFF" w:rsidRPr="00F363C7" w:rsidRDefault="002B5CFF" w:rsidP="006862FE">
            <w:pPr>
              <w:spacing w:after="169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П17, </w:t>
            </w:r>
            <w:proofErr w:type="spellStart"/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</w:t>
            </w:r>
            <w:proofErr w:type="spellEnd"/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95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70B3E64A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409694FA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CFF" w:rsidRPr="00F363C7" w14:paraId="42307C63" w14:textId="77777777" w:rsidTr="006862FE">
        <w:trPr>
          <w:trHeight w:val="195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40447AA8" w14:textId="77777777" w:rsidR="002B5CFF" w:rsidRPr="00F363C7" w:rsidRDefault="002B5CFF" w:rsidP="006862FE">
            <w:pPr>
              <w:spacing w:after="169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1E224996" w14:textId="77777777" w:rsidR="002B5CFF" w:rsidRPr="00F363C7" w:rsidRDefault="002B5CFF" w:rsidP="006862FE">
            <w:pPr>
              <w:spacing w:after="169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животных. Беспозвоночные.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246DCF11" w14:textId="77777777" w:rsidR="002B5CFF" w:rsidRPr="00F363C7" w:rsidRDefault="002B5CFF" w:rsidP="006862FE">
            <w:pPr>
              <w:spacing w:after="169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23AD9545" w14:textId="77777777" w:rsidR="002B5CFF" w:rsidRPr="00F363C7" w:rsidRDefault="002B5CFF" w:rsidP="0068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55444697" w14:textId="77777777" w:rsidR="002B5CFF" w:rsidRPr="00F363C7" w:rsidRDefault="002B5CFF" w:rsidP="006862FE">
            <w:pPr>
              <w:spacing w:after="169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Видовой состав. Причины сокращения численности многих видов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3754F67B" w14:textId="77777777" w:rsidR="002B5CFF" w:rsidRPr="00F363C7" w:rsidRDefault="002B5CFF" w:rsidP="006862FE">
            <w:pPr>
              <w:spacing w:after="169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П18, мини-стенгазета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5180AE8A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50B4C683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CFF" w:rsidRPr="00F363C7" w14:paraId="6FA0E994" w14:textId="77777777" w:rsidTr="006862FE">
        <w:trPr>
          <w:trHeight w:val="195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5920B1EA" w14:textId="77777777" w:rsidR="002B5CFF" w:rsidRPr="00F363C7" w:rsidRDefault="002B5CFF" w:rsidP="006862FE">
            <w:pPr>
              <w:spacing w:after="169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56563094" w14:textId="77777777" w:rsidR="002B5CFF" w:rsidRPr="00F363C7" w:rsidRDefault="002B5CFF" w:rsidP="006862FE">
            <w:pPr>
              <w:spacing w:after="169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животных. Позвоночные.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43927E0C" w14:textId="77777777" w:rsidR="002B5CFF" w:rsidRPr="00F363C7" w:rsidRDefault="002B5CFF" w:rsidP="006862FE">
            <w:pPr>
              <w:spacing w:after="169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65FA7BDB" w14:textId="77777777" w:rsidR="002B5CFF" w:rsidRPr="00F363C7" w:rsidRDefault="002B5CFF" w:rsidP="0068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556E772B" w14:textId="77777777" w:rsidR="002B5CFF" w:rsidRPr="00F363C7" w:rsidRDefault="002B5CFF" w:rsidP="006862FE">
            <w:pPr>
              <w:spacing w:after="169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Видовой состав. Причины сокращения численности многих видов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09DE9B12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П19,20</w:t>
            </w:r>
          </w:p>
          <w:p w14:paraId="3BEFAAFA" w14:textId="77777777" w:rsidR="002B5CFF" w:rsidRPr="00F363C7" w:rsidRDefault="002B5CFF" w:rsidP="006862FE">
            <w:pPr>
              <w:spacing w:after="169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proofErr w:type="spellStart"/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</w:t>
            </w:r>
            <w:proofErr w:type="spellEnd"/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110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747EFD74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46CE33AA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CFF" w:rsidRPr="00F363C7" w14:paraId="5336B276" w14:textId="77777777" w:rsidTr="006862FE">
        <w:trPr>
          <w:trHeight w:val="195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0B2DD764" w14:textId="77777777" w:rsidR="002B5CFF" w:rsidRPr="00F363C7" w:rsidRDefault="002B5CFF" w:rsidP="006862FE">
            <w:pPr>
              <w:spacing w:after="169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78ACDE48" w14:textId="77777777" w:rsidR="002B5CFF" w:rsidRPr="00F363C7" w:rsidRDefault="002B5CFF" w:rsidP="006862FE">
            <w:pPr>
              <w:spacing w:after="169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Птицы и млекопитающие нашего края.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1AD870E3" w14:textId="77777777" w:rsidR="002B5CFF" w:rsidRPr="00F363C7" w:rsidRDefault="002B5CFF" w:rsidP="006862FE">
            <w:pPr>
              <w:spacing w:after="169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7C6F6A56" w14:textId="77777777" w:rsidR="002B5CFF" w:rsidRPr="00F363C7" w:rsidRDefault="002B5CFF" w:rsidP="0068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594F5615" w14:textId="77777777" w:rsidR="002B5CFF" w:rsidRPr="00F363C7" w:rsidRDefault="002B5CFF" w:rsidP="006862FE">
            <w:pPr>
              <w:spacing w:after="169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Условия жизни животных в населенных пунктах.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53A652BF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П21, 22</w:t>
            </w:r>
          </w:p>
          <w:p w14:paraId="2EC1518A" w14:textId="77777777" w:rsidR="002B5CFF" w:rsidRPr="00F363C7" w:rsidRDefault="002B5CFF" w:rsidP="006862FE">
            <w:pPr>
              <w:spacing w:after="169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*изготовить кормушку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4961E10A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4B032887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CFF" w:rsidRPr="00F363C7" w14:paraId="6DF7F84C" w14:textId="77777777" w:rsidTr="006862FE">
        <w:trPr>
          <w:trHeight w:val="390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74693686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035DB4D6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достопримечательности животного и расти</w:t>
            </w: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тельного мира Оренбуржья.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3CEF167D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4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3B3E7B59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Л-понимание необходимости сохранения достопримечательностей края, м- навык целеполагания, постановка и достижение целей урока, навык вести диалог, обосновывать свою точку зрения, работа в группе, исследования, проектирование, выполнение практической работы, оценка своей работы,</w:t>
            </w:r>
          </w:p>
          <w:p w14:paraId="670ED92D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П-знакомство с достопримечательностями края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3FAE7701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Достопримечательности в мире растений и животных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23182B2B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П23, презентация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713CE73C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487FE81A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CFF" w:rsidRPr="00F363C7" w14:paraId="7D59EB0D" w14:textId="77777777" w:rsidTr="006862FE">
        <w:trPr>
          <w:trHeight w:val="570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5CFD670E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00677036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Урок-практикум. Сезонные изменения в жизни животных. </w:t>
            </w:r>
            <w:proofErr w:type="spellStart"/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Фенонаблюдения</w:t>
            </w:r>
            <w:proofErr w:type="spellEnd"/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Изучение следов жизнедеятельности по</w:t>
            </w: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звоночных края.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1B487F37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комплексное применение </w:t>
            </w: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знаний и умений</w:t>
            </w:r>
          </w:p>
        </w:tc>
        <w:tc>
          <w:tcPr>
            <w:tcW w:w="4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47453247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Л-развитие интереса к родному краю, мотивация к учебной деятельности,</w:t>
            </w:r>
          </w:p>
          <w:p w14:paraId="44A6B917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М-навык применения методов наблюдения, исследования, применения знаний на практике, целеполагание, постановка и достижение целей урока, навык вести диалог, обосновывать свою точку зрения, работа в группе, исследования, проектирование, выполнение практической работы, оценка своей работы,</w:t>
            </w:r>
          </w:p>
          <w:p w14:paraId="4B178564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П- знание особенностей следов жизнедеятельности по</w:t>
            </w: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звоночных края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60652598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Знать: Промысловые, Охотничьи животные;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23601103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П24, </w:t>
            </w:r>
            <w:proofErr w:type="spellStart"/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</w:t>
            </w:r>
            <w:proofErr w:type="spellEnd"/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137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37795CEF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45EF032F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CFF" w:rsidRPr="00F363C7" w14:paraId="3AE482AB" w14:textId="77777777" w:rsidTr="006862FE">
        <w:trPr>
          <w:trHeight w:val="390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7D9B4EC6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4A2A0847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со школьными определителями рас</w:t>
            </w: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тений и животных.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498C597E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комплексное применение знаний и умений</w:t>
            </w:r>
          </w:p>
        </w:tc>
        <w:tc>
          <w:tcPr>
            <w:tcW w:w="4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28521E7A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Л-развитие интереса к родному краю, мотивация к учебной деятельности,</w:t>
            </w:r>
          </w:p>
          <w:p w14:paraId="7167F0C7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М-навык применения методов наблюдения, исследования, применения знаний на практике, целеполагание, постановка и достижение целей урока, навык вести диалог, обосновывать свою точку зрения, работа в группе, исследования, проектирование, выполнение практической работы, оценка своей работы,</w:t>
            </w:r>
          </w:p>
          <w:p w14:paraId="3B8D06EB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П- знание растений и животных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2C4F2C54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Правила пользования определителями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74646CE0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4BB1CFD3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7F7EB4A1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CFF" w:rsidRPr="00F363C7" w14:paraId="26E3CEF2" w14:textId="77777777" w:rsidTr="006862FE">
        <w:trPr>
          <w:trHeight w:val="570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6B75AF76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1CD93DCD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Промысловые и опасные животные Оренбургской области. Правила поведения в природе.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5524A5BB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4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79F6E2FA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Л- знание правил поведения в природе и основ здорового и безопасного образа жизни,</w:t>
            </w:r>
          </w:p>
          <w:p w14:paraId="0F6E8E2E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 умение работать с разными источниками знаний, умение применять полученные знания в жизни, толерантное отношение к окружающим и природе,</w:t>
            </w:r>
          </w:p>
          <w:p w14:paraId="1F5129D8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П-понимание отличительных </w:t>
            </w: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особенностей, разнообразия животных, понимание опасности ядовитых животных для здоровья и жизни людей, оказание первой помощи при укусе, травме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07BF009D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Знать: Охотничьи животные; промысловые рыбы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458742E7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П25, </w:t>
            </w:r>
            <w:proofErr w:type="spellStart"/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</w:t>
            </w:r>
            <w:proofErr w:type="spellEnd"/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147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711E76C6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38BF887C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CFF" w:rsidRPr="00F363C7" w14:paraId="2F4206DB" w14:textId="77777777" w:rsidTr="006862FE">
        <w:trPr>
          <w:trHeight w:val="285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0C86E1D9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2D9303B2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Охраняемые животные нашего края.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7C01908A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4245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hideMark/>
          </w:tcPr>
          <w:p w14:paraId="6312E5E8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Л-развитие интереса к родному краю, мотивация к учебной деятельности,</w:t>
            </w:r>
          </w:p>
          <w:p w14:paraId="670AE526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М-навык применения методов наблюдения, исследования, применения знаний на практике, целеполагание, постановка и достижение целей урока, навык вести диалог, обосновывать свою точку зрения, работа в группе, исследования, проектирование, выполнение практической работы, оценка своей работы,</w:t>
            </w:r>
          </w:p>
          <w:p w14:paraId="2805C3EA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П-понимание мер и значения охраны животных нашего края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0039AB13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Охрана животных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3F649AD2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П27, </w:t>
            </w:r>
            <w:proofErr w:type="spellStart"/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</w:t>
            </w:r>
            <w:proofErr w:type="spellEnd"/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152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1194367F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7DFB5D95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CFF" w:rsidRPr="00F363C7" w14:paraId="4501665B" w14:textId="77777777" w:rsidTr="006862FE">
        <w:trPr>
          <w:trHeight w:val="285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130DBE6D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114F1E49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теме «Фауна родного края»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2349A353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5B0B6198" w14:textId="77777777" w:rsidR="002B5CFF" w:rsidRPr="00F363C7" w:rsidRDefault="002B5CFF" w:rsidP="0068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5EABF822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терминология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065B0A1F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6D9FEB99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2B1E5075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CFF" w:rsidRPr="00F363C7" w14:paraId="31081D76" w14:textId="77777777" w:rsidTr="006862FE">
        <w:trPr>
          <w:trHeight w:val="255"/>
        </w:trPr>
        <w:tc>
          <w:tcPr>
            <w:tcW w:w="1500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61C08055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VI. Охрана природы родного края/2ч</w:t>
            </w:r>
          </w:p>
        </w:tc>
      </w:tr>
      <w:tr w:rsidR="002B5CFF" w:rsidRPr="00F363C7" w14:paraId="6FBF5A7F" w14:textId="77777777" w:rsidTr="006862FE">
        <w:trPr>
          <w:trHeight w:val="570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1F5F16E1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1DFD7581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охраны природы. Виды охраняемых территорий. Современное состояние и перспективы формирования сис</w:t>
            </w: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темы ООПТ Оренбургской области.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1F919F72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новых знаний</w:t>
            </w:r>
          </w:p>
        </w:tc>
        <w:tc>
          <w:tcPr>
            <w:tcW w:w="4245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hideMark/>
          </w:tcPr>
          <w:p w14:paraId="309E9A21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Л-экологическое сознание подрастающего поколения,</w:t>
            </w:r>
          </w:p>
          <w:p w14:paraId="4F8BA2ED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М-выбор действий по охране природы, работа с </w:t>
            </w:r>
            <w:proofErr w:type="spellStart"/>
            <w:proofErr w:type="gramStart"/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допол.литературой</w:t>
            </w:r>
            <w:proofErr w:type="spellEnd"/>
            <w:proofErr w:type="gramEnd"/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работа в группе,</w:t>
            </w:r>
          </w:p>
          <w:p w14:paraId="3AF64E1E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П- применение мер охраны природы края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161F9D95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Влияние человека на животный и растительный мир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55ED17F2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П28, 29, </w:t>
            </w:r>
            <w:proofErr w:type="spellStart"/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</w:t>
            </w:r>
            <w:proofErr w:type="spellEnd"/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157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03BC8F4F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73D28EDB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CFF" w:rsidRPr="00F363C7" w14:paraId="2B4B37AF" w14:textId="77777777" w:rsidTr="006862FE">
        <w:trPr>
          <w:trHeight w:val="390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1AFFAC8E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5D8B8526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Охраняемые территории Оренбургской области. Охрана живой природы.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4C7FDA2C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5FE19BE1" w14:textId="77777777" w:rsidR="002B5CFF" w:rsidRPr="00F363C7" w:rsidRDefault="002B5CFF" w:rsidP="0068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6D25F508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Основные антропогенные факторы, влияющие на природную</w:t>
            </w:r>
          </w:p>
          <w:p w14:paraId="64361C21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среду.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0AE2114E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30, РТ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1DBEA5B8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35E84927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CFF" w:rsidRPr="00F363C7" w14:paraId="5076F076" w14:textId="77777777" w:rsidTr="006862FE">
        <w:trPr>
          <w:trHeight w:val="450"/>
        </w:trPr>
        <w:tc>
          <w:tcPr>
            <w:tcW w:w="1500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7FA3F83B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VII. Антропогенный фактор воздействия на степной ландшафт/2ч</w:t>
            </w:r>
          </w:p>
        </w:tc>
      </w:tr>
      <w:tr w:rsidR="002B5CFF" w:rsidRPr="00F363C7" w14:paraId="6283BD3A" w14:textId="77777777" w:rsidTr="006862FE">
        <w:trPr>
          <w:trHeight w:val="375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7DF3B09C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08CB5766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 состояние природного ландшафта. Влияние деятельности человека на степь.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7BE487F1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новых знаний</w:t>
            </w:r>
          </w:p>
        </w:tc>
        <w:tc>
          <w:tcPr>
            <w:tcW w:w="4245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hideMark/>
          </w:tcPr>
          <w:p w14:paraId="094028FB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Л-развитие интереса к родному краю, понимание необходимости сохранения наследия,</w:t>
            </w:r>
          </w:p>
          <w:p w14:paraId="7D70E58B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М-навык целеполагания, постановка и достижение целей урока, навык вести диалог, обосновывать свою точку зрения, работа в группе, исследования, проектирование, выполнение практической работы, оценка своей работы, работа с </w:t>
            </w:r>
            <w:proofErr w:type="spellStart"/>
            <w:proofErr w:type="gramStart"/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допол.литературой</w:t>
            </w:r>
            <w:proofErr w:type="spellEnd"/>
            <w:proofErr w:type="gramEnd"/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развитие творчества, понимания прекрасного</w:t>
            </w:r>
          </w:p>
          <w:p w14:paraId="6F2306D2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П-знание мест туризма и отдыха в нашей области, рациональное </w:t>
            </w:r>
            <w:proofErr w:type="spellStart"/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природоиспользование</w:t>
            </w:r>
            <w:proofErr w:type="spellEnd"/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правил поведения</w:t>
            </w:r>
          </w:p>
        </w:tc>
        <w:tc>
          <w:tcPr>
            <w:tcW w:w="2415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hideMark/>
          </w:tcPr>
          <w:p w14:paraId="2DC993E9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Основные антропогенные факторы, влияющие на природную</w:t>
            </w:r>
          </w:p>
          <w:p w14:paraId="293C2198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среду.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02E196CB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П31, </w:t>
            </w:r>
            <w:proofErr w:type="spellStart"/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</w:t>
            </w:r>
            <w:proofErr w:type="spellEnd"/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170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2362A3AB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1A2D9A43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CFF" w:rsidRPr="00F363C7" w14:paraId="7F3A3EF9" w14:textId="77777777" w:rsidTr="006862FE">
        <w:trPr>
          <w:trHeight w:val="195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72FF3F72" w14:textId="77777777" w:rsidR="002B5CFF" w:rsidRPr="00F363C7" w:rsidRDefault="002B5CFF" w:rsidP="006862FE">
            <w:pPr>
              <w:spacing w:after="169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4531EF66" w14:textId="77777777" w:rsidR="002B5CFF" w:rsidRPr="00F363C7" w:rsidRDefault="002B5CFF" w:rsidP="006862FE">
            <w:pPr>
              <w:spacing w:after="169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для отдыха и туризма.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27BA06FB" w14:textId="77777777" w:rsidR="002B5CFF" w:rsidRPr="00F363C7" w:rsidRDefault="002B5CFF" w:rsidP="006862FE">
            <w:pPr>
              <w:spacing w:after="169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hideMark/>
          </w:tcPr>
          <w:p w14:paraId="26AA8661" w14:textId="77777777" w:rsidR="002B5CFF" w:rsidRPr="00F363C7" w:rsidRDefault="002B5CFF" w:rsidP="0068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hideMark/>
          </w:tcPr>
          <w:p w14:paraId="76F1FDBE" w14:textId="77777777" w:rsidR="002B5CFF" w:rsidRPr="00F363C7" w:rsidRDefault="002B5CFF" w:rsidP="0068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3CA05F4E" w14:textId="77777777" w:rsidR="002B5CFF" w:rsidRPr="00F363C7" w:rsidRDefault="002B5CFF" w:rsidP="006862FE">
            <w:pPr>
              <w:spacing w:after="169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 с 170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6F7501C9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76D25CAD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CFF" w:rsidRPr="00F363C7" w14:paraId="1860FF14" w14:textId="77777777" w:rsidTr="006862FE">
        <w:trPr>
          <w:trHeight w:val="255"/>
        </w:trPr>
        <w:tc>
          <w:tcPr>
            <w:tcW w:w="1500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788EC679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Итоговые занятия/2ч</w:t>
            </w:r>
          </w:p>
        </w:tc>
      </w:tr>
      <w:tr w:rsidR="002B5CFF" w:rsidRPr="00F363C7" w14:paraId="20425DBB" w14:textId="77777777" w:rsidTr="006862FE">
        <w:trPr>
          <w:trHeight w:val="390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5C266420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47DC12DD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Конференция «Судьба природы - наша судьба». Подготов</w:t>
            </w: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 и защита проектных работ краеведческой тематики.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60CC900F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знаний и умений</w:t>
            </w:r>
          </w:p>
        </w:tc>
        <w:tc>
          <w:tcPr>
            <w:tcW w:w="4245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hideMark/>
          </w:tcPr>
          <w:p w14:paraId="22BF7F3F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Л-развитие интереса к родному краю, понимание необходимости сохранения наследия,</w:t>
            </w:r>
          </w:p>
          <w:p w14:paraId="278147AA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М-навык целеполагания, постановка и достижение целей урока, навык вести диалог, обосновывать свою точку зрения, работа в группе, исследования, проектирование, выполнение практической работы, оценка своей работы, работа с </w:t>
            </w:r>
            <w:proofErr w:type="spellStart"/>
            <w:proofErr w:type="gramStart"/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допол.литературой</w:t>
            </w:r>
            <w:proofErr w:type="spellEnd"/>
            <w:proofErr w:type="gramEnd"/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развитие творчества, понимания прекрасного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25A70BF1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1481E576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564C893A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51395A19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CFF" w:rsidRPr="00F363C7" w14:paraId="689E853C" w14:textId="77777777" w:rsidTr="006862FE">
        <w:trPr>
          <w:trHeight w:val="675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2D1290F2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3C4F6EBA" w14:textId="77777777" w:rsidR="002B5CFF" w:rsidRPr="00F363C7" w:rsidRDefault="002B5CFF" w:rsidP="006862F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изучения курса. Летние задания.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4E57B51A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знаний и умений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hideMark/>
          </w:tcPr>
          <w:p w14:paraId="15CB96FE" w14:textId="77777777" w:rsidR="002B5CFF" w:rsidRPr="00F363C7" w:rsidRDefault="002B5CFF" w:rsidP="0068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3E6C3B02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5920800F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4EDDB277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2A14521A" w14:textId="77777777" w:rsidR="002B5CFF" w:rsidRPr="00F363C7" w:rsidRDefault="002B5CFF" w:rsidP="006862F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46A4E2D" w14:textId="77777777" w:rsidR="002B5CFF" w:rsidRDefault="002B5CFF" w:rsidP="0097758D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1D45E619" w14:textId="77777777" w:rsidR="00A008AA" w:rsidRPr="00F363C7" w:rsidRDefault="00A008AA" w:rsidP="00A008AA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и нормы оценки знаний и умений обучающихся по биологии.</w:t>
      </w:r>
    </w:p>
    <w:p w14:paraId="1D990714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Общедидактические</w:t>
      </w:r>
      <w:proofErr w:type="spellEnd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Оценка «5»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ставится в случае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2B1545F" w14:textId="77777777" w:rsidR="00A008AA" w:rsidRPr="00F363C7" w:rsidRDefault="00A008AA" w:rsidP="00A008AA">
      <w:pPr>
        <w:numPr>
          <w:ilvl w:val="0"/>
          <w:numId w:val="9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Знания, понимания, глубины усвоения обучающимися всего объёма программного материала.</w:t>
      </w:r>
    </w:p>
    <w:p w14:paraId="37FE8CA4" w14:textId="77777777" w:rsidR="00A008AA" w:rsidRPr="00F363C7" w:rsidRDefault="00A008AA" w:rsidP="00A008AA">
      <w:pPr>
        <w:numPr>
          <w:ilvl w:val="0"/>
          <w:numId w:val="9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Умения выделять главные положения в изученном материале, на основании фактов и примеров обобщать, делать выводы, устанавливать межпредметные и </w:t>
      </w:r>
      <w:proofErr w:type="spellStart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внутрипредметные</w:t>
      </w:r>
      <w:proofErr w:type="spellEnd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связи, творчески применять полученные знания в незнакомой ситуации.</w:t>
      </w:r>
    </w:p>
    <w:p w14:paraId="3B663809" w14:textId="77777777" w:rsidR="00A008AA" w:rsidRPr="00F363C7" w:rsidRDefault="00A008AA" w:rsidP="00A008AA">
      <w:pPr>
        <w:numPr>
          <w:ilvl w:val="0"/>
          <w:numId w:val="9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Отсутствия ошибок и недочётов при воспроизведении изученного материала, при устных ответах устранения отдельных неточностей с помощью дополнительных вопросов учителя, соблюдения культуры письменной и устной речи, правил оформления письменных работ.</w:t>
      </w:r>
    </w:p>
    <w:p w14:paraId="5B807D8C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Оценка «4»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ставится в случае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B5D3A40" w14:textId="77777777" w:rsidR="00A008AA" w:rsidRPr="00F363C7" w:rsidRDefault="00A008AA" w:rsidP="00A008AA">
      <w:pPr>
        <w:numPr>
          <w:ilvl w:val="0"/>
          <w:numId w:val="10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всего изученного программного материала.</w:t>
      </w:r>
    </w:p>
    <w:p w14:paraId="729093A5" w14:textId="77777777" w:rsidR="00A008AA" w:rsidRPr="00F363C7" w:rsidRDefault="00A008AA" w:rsidP="00A008AA">
      <w:pPr>
        <w:numPr>
          <w:ilvl w:val="0"/>
          <w:numId w:val="10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внутрипредметные</w:t>
      </w:r>
      <w:proofErr w:type="spellEnd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связи, применять полученные знания на практике.</w:t>
      </w:r>
    </w:p>
    <w:p w14:paraId="2F7D1E73" w14:textId="77777777" w:rsidR="00A008AA" w:rsidRPr="00F363C7" w:rsidRDefault="00A008AA" w:rsidP="00A008AA">
      <w:pPr>
        <w:numPr>
          <w:ilvl w:val="0"/>
          <w:numId w:val="10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Допущения незначительных (негрубых) ошибок, недочётов при воспроизведении изученного материала; соблюдения основных правил культуры письменной и устной речи, правил оформления письменных работ.</w:t>
      </w:r>
    </w:p>
    <w:p w14:paraId="6E05DED7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Оценка «3»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ставится в случае:</w:t>
      </w:r>
    </w:p>
    <w:p w14:paraId="7242DFBB" w14:textId="77777777" w:rsidR="00A008AA" w:rsidRPr="00F363C7" w:rsidRDefault="00A008AA" w:rsidP="00A008AA">
      <w:pPr>
        <w:numPr>
          <w:ilvl w:val="0"/>
          <w:numId w:val="11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и усвоения материала на уровне минимальных требований программы, затруднения при самостоятельном воспроизведении, возникновения необходимости незначительной помощи преподавателя.</w:t>
      </w:r>
    </w:p>
    <w:p w14:paraId="0A8DEC11" w14:textId="77777777" w:rsidR="00A008AA" w:rsidRPr="00F363C7" w:rsidRDefault="00A008AA" w:rsidP="00A008AA">
      <w:pPr>
        <w:numPr>
          <w:ilvl w:val="0"/>
          <w:numId w:val="11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работать на уровне воспроизведения, затруднения при ответах на видоизменённые вопросы.</w:t>
      </w:r>
    </w:p>
    <w:p w14:paraId="01A607A5" w14:textId="77777777" w:rsidR="00A008AA" w:rsidRPr="00F363C7" w:rsidRDefault="00A008AA" w:rsidP="00A008AA">
      <w:pPr>
        <w:numPr>
          <w:ilvl w:val="0"/>
          <w:numId w:val="11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Наличия грубой ошибки, нескольких грубых ошибок при воспроизведении изученного материала; незначительного несоблюдения основных правил культуры письменной и устной речи, правил оформления письменных работ.</w:t>
      </w:r>
    </w:p>
    <w:p w14:paraId="597FF2A5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Оценка «2»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ставится в случае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C8C9C81" w14:textId="77777777" w:rsidR="00A008AA" w:rsidRPr="00F363C7" w:rsidRDefault="00A008AA" w:rsidP="00A008AA">
      <w:pPr>
        <w:numPr>
          <w:ilvl w:val="0"/>
          <w:numId w:val="12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и усвоения материала на уровне ниже минимальных требований программы; наличия отдельных представлений об изученном материале.</w:t>
      </w:r>
    </w:p>
    <w:p w14:paraId="595CC9C4" w14:textId="77777777" w:rsidR="00A008AA" w:rsidRPr="00F363C7" w:rsidRDefault="00A008AA" w:rsidP="00A008AA">
      <w:pPr>
        <w:numPr>
          <w:ilvl w:val="0"/>
          <w:numId w:val="12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Отсутствия умения работать на уровне воспроизведения, затруднения при ответах на стандартные вопросы.</w:t>
      </w:r>
    </w:p>
    <w:p w14:paraId="57B55A4A" w14:textId="77777777" w:rsidR="00A008AA" w:rsidRPr="00F363C7" w:rsidRDefault="00A008AA" w:rsidP="00A008AA">
      <w:pPr>
        <w:numPr>
          <w:ilvl w:val="0"/>
          <w:numId w:val="12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Наличия нескольких грубых ошибок, большого числа негрубых при воспроизведении изученного материала, значительного несоблюдения основных правил культуры письменной и устной речи, правил оформления письменных работ.</w:t>
      </w:r>
    </w:p>
    <w:p w14:paraId="6355ACE9" w14:textId="77777777" w:rsidR="00A008AA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D7534A" w14:textId="77777777" w:rsidR="00E15A03" w:rsidRPr="00F363C7" w:rsidRDefault="00E15A03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A32642" w14:textId="77777777" w:rsidR="00A008AA" w:rsidRPr="00F363C7" w:rsidRDefault="00A008AA" w:rsidP="00A008AA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и нормы оценки знаний и умений обучающихся за устный ответ.</w:t>
      </w:r>
    </w:p>
    <w:p w14:paraId="38FF8CCA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Оценка "5"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ставится, если ученик:</w:t>
      </w:r>
    </w:p>
    <w:p w14:paraId="3EC900EB" w14:textId="77777777" w:rsidR="00A008AA" w:rsidRPr="00F363C7" w:rsidRDefault="00A008AA" w:rsidP="00A008AA">
      <w:pPr>
        <w:numPr>
          <w:ilvl w:val="0"/>
          <w:numId w:val="13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Показывает глубокое и полное знание и понимание всего программного материала; полное понимание сущности рассматриваемых понятий, явлений и закономерностей, теорий, взаимосвязей.</w:t>
      </w:r>
    </w:p>
    <w:p w14:paraId="4035018D" w14:textId="77777777" w:rsidR="00A008AA" w:rsidRPr="00F363C7" w:rsidRDefault="00A008AA" w:rsidP="00A008AA">
      <w:pPr>
        <w:numPr>
          <w:ilvl w:val="0"/>
          <w:numId w:val="13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выводы; устанавливать межпредметные связи (на основе ранее приобретённых знаний) и </w:t>
      </w:r>
      <w:proofErr w:type="spellStart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внутрипредметные</w:t>
      </w:r>
      <w:proofErr w:type="spellEnd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связи, творчески применять полученные знания в незнакомой ситуации; последовательно, чётко, связно, обоснованно и безошибочно излагать учебный материал. Умеет составлять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теорий. Может при ответе не повторять дословно текст учебника; излагать, материал литературным языком; правильно и обстоятельно отвечать на дополнительные вопросы учителя;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использовать для доказательства выводов из наблюдений и опытов.</w:t>
      </w:r>
    </w:p>
    <w:p w14:paraId="4C895151" w14:textId="77777777" w:rsidR="00A008AA" w:rsidRPr="00F363C7" w:rsidRDefault="00A008AA" w:rsidP="00A008AA">
      <w:pPr>
        <w:numPr>
          <w:ilvl w:val="0"/>
          <w:numId w:val="13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схемами, графиками, картами, сопутствующими ответу; записи, сопровождающие ответ, соответствуют требованиям.</w:t>
      </w:r>
    </w:p>
    <w:p w14:paraId="4B017B20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Оценка "4"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ставится, если ученик:</w:t>
      </w:r>
    </w:p>
    <w:p w14:paraId="12DD4748" w14:textId="77777777" w:rsidR="00A008AA" w:rsidRPr="00F363C7" w:rsidRDefault="00A008AA" w:rsidP="00A008AA">
      <w:pPr>
        <w:numPr>
          <w:ilvl w:val="0"/>
          <w:numId w:val="14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Показывает знания всего изученного программного материала. Даёт полный и правильный ответ на основе изученных теорий; допускает незначительные ошибки и недочёты при воспроизведении изученного материала, небольшие неточности при использовании научных терминов или в выводах, обобщениях из наблюдений.</w:t>
      </w:r>
    </w:p>
    <w:p w14:paraId="4E0441AA" w14:textId="77777777" w:rsidR="00A008AA" w:rsidRPr="00F363C7" w:rsidRDefault="00A008AA" w:rsidP="00A008AA">
      <w:pPr>
        <w:numPr>
          <w:ilvl w:val="0"/>
          <w:numId w:val="14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излагает в определённой логической последовательности, при этом допускает одну негрубую ошибку или не более двух недочётов, которые может исправить самостоятельно при требовании или небольшой помощи преподавателя; подтверждает ответ конкретными примерами; правильно отвечает на дополнительные вопросы учителя.</w:t>
      </w:r>
    </w:p>
    <w:p w14:paraId="1457EC8E" w14:textId="77777777" w:rsidR="00A008AA" w:rsidRPr="00F363C7" w:rsidRDefault="00A008AA" w:rsidP="00A008AA">
      <w:pPr>
        <w:numPr>
          <w:ilvl w:val="0"/>
          <w:numId w:val="14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выводы. Устанавливать </w:t>
      </w:r>
      <w:proofErr w:type="spellStart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внутрипредметные</w:t>
      </w:r>
      <w:proofErr w:type="spellEnd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связи. Может применять полученные знания на практике в видоизменённой ситуации, соблюдать основные правила культуры устной речи; использовать при ответе научные термины.</w:t>
      </w:r>
    </w:p>
    <w:p w14:paraId="0C1AB63E" w14:textId="77777777" w:rsidR="00A008AA" w:rsidRPr="00F363C7" w:rsidRDefault="00A008AA" w:rsidP="00A008AA">
      <w:pPr>
        <w:numPr>
          <w:ilvl w:val="0"/>
          <w:numId w:val="14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обладает достаточным навыком работы со справочной литературой, учебником, первоисточником (правильно ориентируется, но работает медленно).</w:t>
      </w:r>
    </w:p>
    <w:p w14:paraId="77CE13E7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37DE8BA4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Оценка "3"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ставится, если ученик:</w:t>
      </w:r>
    </w:p>
    <w:p w14:paraId="6F9FDCD4" w14:textId="77777777" w:rsidR="00A008AA" w:rsidRPr="00F363C7" w:rsidRDefault="00A008AA" w:rsidP="00A008AA">
      <w:pPr>
        <w:numPr>
          <w:ilvl w:val="0"/>
          <w:numId w:val="15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Усваивает основное содержание учебного материала, но имеет пробелы, не препятствующие дальнейшему усвоению программного материала.</w:t>
      </w:r>
    </w:p>
    <w:p w14:paraId="62E7B171" w14:textId="77777777" w:rsidR="00A008AA" w:rsidRPr="00F363C7" w:rsidRDefault="00A008AA" w:rsidP="00A008AA">
      <w:pPr>
        <w:numPr>
          <w:ilvl w:val="0"/>
          <w:numId w:val="15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Излагает материал </w:t>
      </w:r>
      <w:proofErr w:type="spellStart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несистематизированно</w:t>
      </w:r>
      <w:proofErr w:type="spellEnd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фрагментарно, не всегда последовательно; показывает недостаточную сформированность отдельных знаний и умений; слабо аргументирует выводы и обобщения, допускает ошибки при их формулировке; не использует в качестве доказательства выводы и обобщения из наблюдений, опытов или допускает ошибки при их изложении; даёт нечёткие определения понятий.</w:t>
      </w:r>
    </w:p>
    <w:p w14:paraId="6D8F22C6" w14:textId="77777777" w:rsidR="00A008AA" w:rsidRPr="00F363C7" w:rsidRDefault="00A008AA" w:rsidP="00A008AA">
      <w:pPr>
        <w:numPr>
          <w:ilvl w:val="0"/>
          <w:numId w:val="15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Испытывает затруднения в применении знаний, необходимых для решения задач различных типов, практических заданий; при объяснении конкретных явлений на основе теорий и законов; отвечает неполно на вопросы учителя или воспроизводит содержание текста учебника, но недостаточно понимает отдельные положения, имеющие важное значение в этом тексте, допуская одну-две грубые ошибки.</w:t>
      </w:r>
    </w:p>
    <w:p w14:paraId="27360742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Оценка "2"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ставится, если ученик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5EC1363B" w14:textId="77777777" w:rsidR="00A008AA" w:rsidRPr="00F363C7" w:rsidRDefault="00A008AA" w:rsidP="00A008AA">
      <w:pPr>
        <w:numPr>
          <w:ilvl w:val="0"/>
          <w:numId w:val="16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усваивает и не раскрывает основное содержание материала; не знает или не понимает значительную часть программного материала в пределах поставленных вопросов; не делает выводов и обобщений.</w:t>
      </w:r>
    </w:p>
    <w:p w14:paraId="354A6BAC" w14:textId="77777777" w:rsidR="00A008AA" w:rsidRPr="00F363C7" w:rsidRDefault="00A008AA" w:rsidP="00A008AA">
      <w:pPr>
        <w:numPr>
          <w:ilvl w:val="0"/>
          <w:numId w:val="16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слабо сформированные и неполные знания, не умеет применять их при решении конкретных вопросов, задач, заданий по образцу.</w:t>
      </w:r>
    </w:p>
    <w:p w14:paraId="03117117" w14:textId="77777777" w:rsidR="00A008AA" w:rsidRPr="00F363C7" w:rsidRDefault="00A008AA" w:rsidP="00A008AA">
      <w:pPr>
        <w:numPr>
          <w:ilvl w:val="0"/>
          <w:numId w:val="16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ответе на один вопрос допускает более двух грубых ошибок, которые не может исправить даже при помощи учителя.</w:t>
      </w:r>
    </w:p>
    <w:p w14:paraId="4F2C3D65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Примечание: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окончанию</w:t>
      </w:r>
      <w:proofErr w:type="gramEnd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устного ответа учащегося педагогом даётся краткий анализ ответа, объявляется мотивированная оценка, возможно привлечение других учащихся для анализа ответа.</w:t>
      </w:r>
    </w:p>
    <w:p w14:paraId="6F3C34D1" w14:textId="77777777" w:rsidR="00A008AA" w:rsidRPr="00F363C7" w:rsidRDefault="00A008AA" w:rsidP="00A008AA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и нормы оценки знаний и умений обучающихся за самостоятельные, письменные и контрольные работы.</w:t>
      </w:r>
    </w:p>
    <w:p w14:paraId="73C320B2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Оценка «5»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ставится, если уч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ник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FCA46B9" w14:textId="77777777" w:rsidR="00A008AA" w:rsidRPr="00F363C7" w:rsidRDefault="00A008AA" w:rsidP="00A008AA">
      <w:pPr>
        <w:numPr>
          <w:ilvl w:val="0"/>
          <w:numId w:val="17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Выполняет работу без ошибок и /или/ допускает не более одного недочёта.</w:t>
      </w:r>
    </w:p>
    <w:p w14:paraId="2E07FD00" w14:textId="77777777" w:rsidR="00A008AA" w:rsidRPr="00F363C7" w:rsidRDefault="00A008AA" w:rsidP="00A008AA">
      <w:pPr>
        <w:numPr>
          <w:ilvl w:val="0"/>
          <w:numId w:val="17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Соблюдает культуру письменной речи; правила оформления письменных работ.</w:t>
      </w:r>
    </w:p>
    <w:p w14:paraId="0381C205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Оценка «4»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ставится, если ученик:</w:t>
      </w:r>
    </w:p>
    <w:p w14:paraId="23FCE534" w14:textId="77777777" w:rsidR="00A008AA" w:rsidRPr="00F363C7" w:rsidRDefault="00A008AA" w:rsidP="00A008AA">
      <w:pPr>
        <w:numPr>
          <w:ilvl w:val="0"/>
          <w:numId w:val="18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Выполняет письменную работу полностью, но допускает в ней не более одной негрубой ошибки и одного недочёта и /или/ не более двух недочётов.</w:t>
      </w:r>
    </w:p>
    <w:p w14:paraId="37F1B5E3" w14:textId="77777777" w:rsidR="00A008AA" w:rsidRPr="00F363C7" w:rsidRDefault="00A008AA" w:rsidP="00A008AA">
      <w:pPr>
        <w:numPr>
          <w:ilvl w:val="0"/>
          <w:numId w:val="18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Соблюдает культуру письменной речи, правила оформления письменных работ, но допускает небольшие помарки при ведении записей.</w:t>
      </w:r>
    </w:p>
    <w:p w14:paraId="4EDB8F91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Оценка «3»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ставится, если ученик:</w:t>
      </w:r>
    </w:p>
    <w:p w14:paraId="581FA02A" w14:textId="77777777" w:rsidR="00A008AA" w:rsidRPr="00F363C7" w:rsidRDefault="00A008AA" w:rsidP="00A008AA">
      <w:pPr>
        <w:numPr>
          <w:ilvl w:val="0"/>
          <w:numId w:val="19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выполняет не менее половины работы.</w:t>
      </w:r>
    </w:p>
    <w:p w14:paraId="50505A13" w14:textId="77777777" w:rsidR="00A008AA" w:rsidRPr="00F363C7" w:rsidRDefault="00A008AA" w:rsidP="00A008AA">
      <w:pPr>
        <w:numPr>
          <w:ilvl w:val="0"/>
          <w:numId w:val="19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 не более двух грубых ошибок, или не более одной грубой, одной негрубой ошибки и одного недочёта, или не более трёх негрубых ошибок, или одной негрубой ошибки и трёх недочётов, или при отсутствии ошибок, но при наличии пяти недочётов.</w:t>
      </w:r>
    </w:p>
    <w:p w14:paraId="359C7D8B" w14:textId="77777777" w:rsidR="00A008AA" w:rsidRPr="00F363C7" w:rsidRDefault="00A008AA" w:rsidP="00A008AA">
      <w:pPr>
        <w:numPr>
          <w:ilvl w:val="0"/>
          <w:numId w:val="19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 незначительное несоблюдение основных норм культуры письменной речи, правил оформления письменных работ.</w:t>
      </w:r>
    </w:p>
    <w:p w14:paraId="4F8913E3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Оценка «2»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ставится, если ученик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58CCD5DD" w14:textId="77777777" w:rsidR="00A008AA" w:rsidRPr="00F363C7" w:rsidRDefault="00A008AA" w:rsidP="00A008AA">
      <w:pPr>
        <w:numPr>
          <w:ilvl w:val="0"/>
          <w:numId w:val="20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Правильно выполняет менее половины письменной работы.</w:t>
      </w:r>
    </w:p>
    <w:p w14:paraId="4535566D" w14:textId="77777777" w:rsidR="00A008AA" w:rsidRPr="00F363C7" w:rsidRDefault="00A008AA" w:rsidP="00A008AA">
      <w:pPr>
        <w:numPr>
          <w:ilvl w:val="0"/>
          <w:numId w:val="20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 число ошибок и недочётов, превосходящее норму, при которой может быть выставлена оценка "3".</w:t>
      </w:r>
    </w:p>
    <w:p w14:paraId="2A4176F4" w14:textId="77777777" w:rsidR="00A008AA" w:rsidRPr="00F363C7" w:rsidRDefault="00A008AA" w:rsidP="00A008AA">
      <w:pPr>
        <w:numPr>
          <w:ilvl w:val="0"/>
          <w:numId w:val="20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 значительное несоблюдение основных норм культуры письменной речи, правил оформления письменных работ.</w:t>
      </w:r>
    </w:p>
    <w:p w14:paraId="2C7D42F0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Примечание: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учитель имеет право поставить ученику оценку выше той, которая предусмотрена нормами, если им работа выполнена в оригинальном варианте; оценки с анализом работ доводятся до сведения учащихся, как правило, на последующем уроке; предусматривается работа над ошибками и устранение пробелов в знаниях и умениях учеников.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5C7DB1ED" w14:textId="77777777" w:rsidR="00A008AA" w:rsidRPr="00F363C7" w:rsidRDefault="00A008AA" w:rsidP="00A008AA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и нормы оценки знаний и умений обучающихся за практические и лабораторные работы.</w:t>
      </w:r>
    </w:p>
    <w:p w14:paraId="5D1FA88A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Оценка «5»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ставится, если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2918F00" w14:textId="77777777" w:rsidR="00A008AA" w:rsidRPr="00F363C7" w:rsidRDefault="00A008AA" w:rsidP="00A008AA">
      <w:pPr>
        <w:numPr>
          <w:ilvl w:val="0"/>
          <w:numId w:val="21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Правильной самостоятельно определяет цель данных работ; выполняет работу в полном объёме с соблюдением необходимой ' последовательности проведения опытов, измерений.</w:t>
      </w:r>
    </w:p>
    <w:p w14:paraId="4527B6CF" w14:textId="77777777" w:rsidR="00A008AA" w:rsidRPr="00F363C7" w:rsidRDefault="00A008AA" w:rsidP="00A008AA">
      <w:pPr>
        <w:numPr>
          <w:ilvl w:val="0"/>
          <w:numId w:val="21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Самостоятельно, рационально выбирает и готовит для выполнения работ необходимое оборудование; проводит данные работы в условиях, обеспечивающих получение наиболее точных результатов.</w:t>
      </w:r>
    </w:p>
    <w:p w14:paraId="1F9D0BCD" w14:textId="77777777" w:rsidR="00A008AA" w:rsidRPr="00F363C7" w:rsidRDefault="00A008AA" w:rsidP="00A008AA">
      <w:pPr>
        <w:numPr>
          <w:ilvl w:val="0"/>
          <w:numId w:val="21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Грамотно, логично описывает ход практических (лабораторных) работ, правильно формулирует выводы; точно и аккуратно выполняет все записи, таблицы, рисунки, чертежи, графики, вычисления.</w:t>
      </w:r>
    </w:p>
    <w:p w14:paraId="66DA80D3" w14:textId="77777777" w:rsidR="00A008AA" w:rsidRPr="00F363C7" w:rsidRDefault="00A008AA" w:rsidP="00A008AA">
      <w:pPr>
        <w:numPr>
          <w:ilvl w:val="0"/>
          <w:numId w:val="21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организационно-трудовые умения: поддерживает чистоту рабочего места, порядок на столе, экономно расходует материалы; соблюдает правила техники безопасности при выполнении работ.</w:t>
      </w:r>
    </w:p>
    <w:p w14:paraId="678D182F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Оценка «4»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ставится, если ученик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AE5B4BE" w14:textId="77777777" w:rsidR="00A008AA" w:rsidRPr="00F363C7" w:rsidRDefault="00A008AA" w:rsidP="00A008AA">
      <w:pPr>
        <w:numPr>
          <w:ilvl w:val="0"/>
          <w:numId w:val="22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Выполняет практическую (лабораторную) работу полностью в соответствии с требованиями при оценивании результатов на "5", но допускает в вычислениях, измерениях два — три недочёта или одну негрубую ошибку и один недочёт.</w:t>
      </w:r>
    </w:p>
    <w:p w14:paraId="4953A58E" w14:textId="77777777" w:rsidR="00A008AA" w:rsidRPr="00F363C7" w:rsidRDefault="00A008AA" w:rsidP="00A008AA">
      <w:pPr>
        <w:numPr>
          <w:ilvl w:val="0"/>
          <w:numId w:val="22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оформлении работ допускает неточности в описании хода действий; делает неполные выводы при обобщении.</w:t>
      </w:r>
    </w:p>
    <w:p w14:paraId="29030BD5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Оценка «3»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ставится, если ученик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4E9BCA6" w14:textId="77777777" w:rsidR="00A008AA" w:rsidRPr="00F363C7" w:rsidRDefault="00A008AA" w:rsidP="00A008AA">
      <w:pPr>
        <w:numPr>
          <w:ilvl w:val="0"/>
          <w:numId w:val="23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выполняет работу не менее, чем на 50%, однако объём выполненной части таков, что позволяет получить верные результаты и сделать выводы по основным, принципиальным важным задачам работы.</w:t>
      </w:r>
    </w:p>
    <w:p w14:paraId="45F71714" w14:textId="77777777" w:rsidR="00A008AA" w:rsidRPr="00F363C7" w:rsidRDefault="00A008AA" w:rsidP="00A008AA">
      <w:pPr>
        <w:numPr>
          <w:ilvl w:val="0"/>
          <w:numId w:val="23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Подбирает оборудование, материал, начинает работу с помощью учителя; или в ходе проведения измерений, вычислений, наблюдений допускает ошибки, неточно формулирует выводы, обобщения.</w:t>
      </w:r>
    </w:p>
    <w:p w14:paraId="333D2DF6" w14:textId="77777777" w:rsidR="00A008AA" w:rsidRPr="00F363C7" w:rsidRDefault="00A008AA" w:rsidP="00A008AA">
      <w:pPr>
        <w:numPr>
          <w:ilvl w:val="0"/>
          <w:numId w:val="23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 работу в нерациональных условиях, что приводит к получению результатов с большими погрешностями; или в отчёте допускает в общей сложности не более двух ошибок (в записях чисел, результатов измерений, вычислений, составлении графиков, таблиц, схем и т.д.), не имеющих для данной работы принципиального значения, но повлиявших на результат выполнения.</w:t>
      </w:r>
    </w:p>
    <w:p w14:paraId="4D190C16" w14:textId="77777777" w:rsidR="00A008AA" w:rsidRPr="00F363C7" w:rsidRDefault="00A008AA" w:rsidP="00A008AA">
      <w:pPr>
        <w:numPr>
          <w:ilvl w:val="0"/>
          <w:numId w:val="23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Допускает грубую ошибку в ходе выполнения работы: в объяснении, в оформлении, в соблюдении правил техники безопасности, которую ученик исправляет по требованию учителя.</w:t>
      </w:r>
    </w:p>
    <w:p w14:paraId="54F17A0A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Оценка "2"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ставится, если ученик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EE3A780" w14:textId="77777777" w:rsidR="00A008AA" w:rsidRPr="00F363C7" w:rsidRDefault="00A008AA" w:rsidP="00A008AA">
      <w:pPr>
        <w:numPr>
          <w:ilvl w:val="0"/>
          <w:numId w:val="24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определяет самостоятельно цель работы, не может без помощи учителя подготовить соответствующее оборудование; выполняет работу не полностью, и объём выполненной части не позволяет сделать правильные выводы.</w:t>
      </w:r>
    </w:p>
    <w:p w14:paraId="0E9DB97D" w14:textId="77777777" w:rsidR="00A008AA" w:rsidRPr="00F363C7" w:rsidRDefault="00A008AA" w:rsidP="00A008AA">
      <w:pPr>
        <w:numPr>
          <w:ilvl w:val="0"/>
          <w:numId w:val="24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 две и более грубые ошибки в ходе работ, которые не может исправить по требованию педагога; или производит измерения, вычисления, наблюдения неверно.</w:t>
      </w:r>
      <w:r w:rsidRPr="00F3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14:paraId="53E197AC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и нормы оценки знаний и умений обучающихся за наблюдением объектов.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Оценка «5»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ставится, если ученик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0848238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Правильно проводит наблюдение по заданию учителя.</w:t>
      </w:r>
    </w:p>
    <w:p w14:paraId="468464ED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Выделяет существенные признаки у наблюдаемого объекта, процесса.</w:t>
      </w:r>
    </w:p>
    <w:p w14:paraId="6020B5FB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Грамотно, логично оформляет результаты своих наблюдений, делает обобщения, выводы.</w:t>
      </w:r>
    </w:p>
    <w:p w14:paraId="61F24EE0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Оценка "4"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ставится, если ученик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7C8C869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Правильно проводит наблюдение по заданию учителя.</w:t>
      </w:r>
    </w:p>
    <w:p w14:paraId="5CBD203C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Допускает неточности в ходе наблюдений: при выделении существенных признаков у наблюдаемого объекта, процесса называет второстепенные.</w:t>
      </w:r>
    </w:p>
    <w:p w14:paraId="5E8A918F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Небрежно или неточно оформляет результаты наблюдений.</w:t>
      </w:r>
    </w:p>
    <w:p w14:paraId="04FF0D25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Оценка "3"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ставится, если ученик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7A7F106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Допускает одну-две грубые ошибки или неточности в проведении наблюдений по заданию учителя.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При выделении существенных признаков у наблюдаемого объекта, процесса называет лишь некоторые из них.</w:t>
      </w:r>
    </w:p>
    <w:p w14:paraId="10D64FF2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Допускает одну-две грубые ошибки в оформлении результатов, наблюдений и выводов.</w:t>
      </w:r>
    </w:p>
    <w:p w14:paraId="08C5A573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Оценка «2»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ставится, если ученик:</w:t>
      </w:r>
    </w:p>
    <w:p w14:paraId="2168D88A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1.Допускает три-четыре грубые ошибки в проведении наблюдений по заданию учителя.</w:t>
      </w:r>
    </w:p>
    <w:p w14:paraId="4E47DC9B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Неправильно выделяет признаки наблюдаемого объекта, процесса.</w:t>
      </w:r>
    </w:p>
    <w:p w14:paraId="35E7022C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Допускает три-четыре грубые ошибки в оформлении результатов наблюдений и выводов.</w:t>
      </w:r>
    </w:p>
    <w:p w14:paraId="7A4B1FFB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Примечание. 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 с анализом умений и навыков проводить наблюдения доводятся до сведения учащихся, как правило, на последующем уроке, после сдачи отчёта.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2F16E3C2" w14:textId="77777777" w:rsidR="00A008AA" w:rsidRPr="00F363C7" w:rsidRDefault="00A008AA" w:rsidP="00A008AA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за тестовую работу:</w:t>
      </w:r>
    </w:p>
    <w:p w14:paraId="1C2C61D2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F3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»: 90% – 100 % 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</w:t>
      </w:r>
      <w:r w:rsidRPr="00F3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»: 72% - 89 %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</w:t>
      </w:r>
      <w:r w:rsidRPr="00F3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»: 50% - 71 %.</w:t>
      </w:r>
    </w:p>
    <w:p w14:paraId="6DB16EAF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F00EA8" w14:textId="77777777" w:rsidR="00A008AA" w:rsidRPr="00F363C7" w:rsidRDefault="00A008AA" w:rsidP="00A008AA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 проекта</w:t>
      </w:r>
    </w:p>
    <w:p w14:paraId="766F3033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«Зачёт», 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если:</w:t>
      </w:r>
    </w:p>
    <w:p w14:paraId="22990752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Правильно по заданию учителя выполнил задание или провел наблюдение.</w:t>
      </w:r>
    </w:p>
    <w:p w14:paraId="63BA92C1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Выделил существенные признаки у наблюдаемого объекта (процесса).</w:t>
      </w:r>
    </w:p>
    <w:p w14:paraId="079CD846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Логично, научно грамотно оформил результаты наблюдений и выводы.</w:t>
      </w:r>
    </w:p>
    <w:p w14:paraId="2721A6F6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Или:</w:t>
      </w:r>
    </w:p>
    <w:p w14:paraId="510EE151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Допустил неточности и 1-2 ошибки в проведении наблюдений по заданию учителя.</w:t>
      </w:r>
    </w:p>
    <w:p w14:paraId="42E6B1DF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 выделении существенных признаков у наблюдаемого объекта (процесса) выделил лишь некоторые.</w:t>
      </w:r>
    </w:p>
    <w:p w14:paraId="2742A2DC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Допустил 1-2 ошибки в оформлении наблюдений и выводов.</w:t>
      </w:r>
    </w:p>
    <w:p w14:paraId="426EAC83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«Незачёт», 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если:</w:t>
      </w:r>
    </w:p>
    <w:p w14:paraId="2ADCE838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Допустил 3-4 ошибки в выполнении задания или при проведении наблюдений</w:t>
      </w:r>
    </w:p>
    <w:p w14:paraId="77C582E2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Неправильно выделил признаки наблюдаемого объекта (процесса).</w:t>
      </w:r>
    </w:p>
    <w:p w14:paraId="6F3B106F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Допустил 3-4 ошибки в оформлении наблюдений и выводов.</w:t>
      </w:r>
    </w:p>
    <w:p w14:paraId="47F267BD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Или:</w:t>
      </w:r>
    </w:p>
    <w:p w14:paraId="3982896A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Допустил грубые биологические ошибки.</w:t>
      </w:r>
    </w:p>
    <w:p w14:paraId="5FDE737C" w14:textId="77777777" w:rsidR="00A008AA" w:rsidRPr="00F363C7" w:rsidRDefault="00A008AA" w:rsidP="00A008AA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74013CED" w14:textId="77777777" w:rsidR="00A008AA" w:rsidRPr="00F363C7" w:rsidRDefault="00A008AA" w:rsidP="00A008AA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требования к оформлению проекта</w:t>
      </w:r>
    </w:p>
    <w:p w14:paraId="6E8B4AFA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оформлении проекта необходимо соблюдать определен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стандарт, что позволит во многом ограничить включение лишних, второстепенных материалов.</w:t>
      </w:r>
    </w:p>
    <w:p w14:paraId="70C854D3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Представляемый проект должен иметь титульный лист с ука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занием фамилии, имени, отчества исполнителя и руководителя(ей) проекта, название проекта, года написания работы, целей и задач проектной работы.</w:t>
      </w:r>
    </w:p>
    <w:p w14:paraId="506B142B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проектной работы должно включать разделы:</w:t>
      </w:r>
    </w:p>
    <w:p w14:paraId="36F196A7" w14:textId="77777777" w:rsidR="00A008AA" w:rsidRPr="00F363C7" w:rsidRDefault="00A008AA" w:rsidP="00A008AA">
      <w:pPr>
        <w:numPr>
          <w:ilvl w:val="0"/>
          <w:numId w:val="25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введение, в котором обосновывается актуальность вы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бранной или рассматриваемой проблемы;</w:t>
      </w:r>
    </w:p>
    <w:p w14:paraId="6D2D671F" w14:textId="77777777" w:rsidR="00A008AA" w:rsidRPr="00F363C7" w:rsidRDefault="00A008AA" w:rsidP="00A008AA">
      <w:pPr>
        <w:numPr>
          <w:ilvl w:val="0"/>
          <w:numId w:val="25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и время выполнения работы;</w:t>
      </w:r>
    </w:p>
    <w:p w14:paraId="01DA0408" w14:textId="77777777" w:rsidR="00A008AA" w:rsidRPr="00F363C7" w:rsidRDefault="00A008AA" w:rsidP="00A008AA">
      <w:pPr>
        <w:numPr>
          <w:ilvl w:val="0"/>
          <w:numId w:val="25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краткое описание используемых методик с ссылками на их авторов (если таковые необходимы для работы или использова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в ней);</w:t>
      </w:r>
    </w:p>
    <w:p w14:paraId="23D94C73" w14:textId="77777777" w:rsidR="00A008AA" w:rsidRPr="00F363C7" w:rsidRDefault="00A008AA" w:rsidP="00A008AA">
      <w:pPr>
        <w:numPr>
          <w:ilvl w:val="0"/>
          <w:numId w:val="25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систематизированные, обработанные результаты исследо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ваний;</w:t>
      </w:r>
    </w:p>
    <w:p w14:paraId="62568B54" w14:textId="77777777" w:rsidR="00A008AA" w:rsidRPr="00F363C7" w:rsidRDefault="00A008AA" w:rsidP="00A008AA">
      <w:pPr>
        <w:numPr>
          <w:ilvl w:val="0"/>
          <w:numId w:val="25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выводы, сделанные после завершения работы над проектом;</w:t>
      </w:r>
    </w:p>
    <w:p w14:paraId="2D2C0529" w14:textId="77777777" w:rsidR="00A008AA" w:rsidRPr="00F363C7" w:rsidRDefault="00A008AA" w:rsidP="00A008AA">
      <w:pPr>
        <w:numPr>
          <w:ilvl w:val="0"/>
          <w:numId w:val="25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использование результатов проекта;</w:t>
      </w:r>
    </w:p>
    <w:p w14:paraId="0CCEC21A" w14:textId="77777777" w:rsidR="00A008AA" w:rsidRPr="00F363C7" w:rsidRDefault="00A008AA" w:rsidP="00A008AA">
      <w:pPr>
        <w:numPr>
          <w:ilvl w:val="0"/>
          <w:numId w:val="25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значимость проекта;</w:t>
      </w:r>
    </w:p>
    <w:p w14:paraId="72F90881" w14:textId="77777777" w:rsidR="00A008AA" w:rsidRPr="00F363C7" w:rsidRDefault="00A008AA" w:rsidP="00A008AA">
      <w:pPr>
        <w:numPr>
          <w:ilvl w:val="0"/>
          <w:numId w:val="25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 фотографии, схемы, чертежи, гербарии, таб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лицы со статистическими данными и т.д.</w:t>
      </w:r>
    </w:p>
    <w:p w14:paraId="56C82B62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Формы контроля: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входной, тематический, промежуточный и итоговый. Проводится с использованием современного диагно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стического инструментария в форме тестов и других средств кон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троля, включает учебно-познавательные, учебно-практические за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дачи на анализ, синтез.</w:t>
      </w:r>
    </w:p>
    <w:p w14:paraId="58352571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EA4DE6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Основной инструментарий для оценивания результатов (Приложение)</w:t>
      </w:r>
    </w:p>
    <w:p w14:paraId="7CBB2EF7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05C5B3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условных обозначений:</w:t>
      </w:r>
    </w:p>
    <w:p w14:paraId="5C7E2331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 – практическая работа</w:t>
      </w:r>
    </w:p>
    <w:p w14:paraId="6E18ED5C" w14:textId="77777777" w:rsidR="00A008AA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ЛР – лабораторная работа</w:t>
      </w:r>
    </w:p>
    <w:p w14:paraId="4D56C51A" w14:textId="77777777" w:rsidR="005F4A6B" w:rsidRDefault="005F4A6B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D458D4" w14:textId="77777777" w:rsidR="005F4A6B" w:rsidRPr="00F363C7" w:rsidRDefault="005F4A6B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608373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 – контрольная работа</w:t>
      </w:r>
    </w:p>
    <w:p w14:paraId="5E9FA2B9" w14:textId="77777777" w:rsidR="00A008AA" w:rsidRPr="00F363C7" w:rsidRDefault="00A008AA" w:rsidP="00A008AA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6. Материально-техническое обеспечение образовательного процесса:</w:t>
      </w:r>
    </w:p>
    <w:p w14:paraId="2D328C25" w14:textId="77777777" w:rsidR="00A008AA" w:rsidRPr="00F363C7" w:rsidRDefault="00A008AA" w:rsidP="00A008AA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Учебно-методическое обеспечение</w:t>
      </w:r>
    </w:p>
    <w:p w14:paraId="0737215D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Учебное пособие</w:t>
      </w:r>
    </w:p>
    <w:p w14:paraId="6907AFEB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Мишакова</w:t>
      </w:r>
      <w:proofErr w:type="spellEnd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В.Н., </w:t>
      </w:r>
      <w:proofErr w:type="spellStart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Квасникова</w:t>
      </w:r>
      <w:proofErr w:type="spellEnd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Л.А., Рябинина З.Н., </w:t>
      </w:r>
      <w:proofErr w:type="spellStart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Давыгора</w:t>
      </w:r>
      <w:proofErr w:type="spellEnd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 «Биологическое краеведение. Оренбургская область»: учебное пособие для учащихся.</w:t>
      </w:r>
    </w:p>
    <w:p w14:paraId="66F4C0FB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Рабочая тетрадь</w:t>
      </w:r>
    </w:p>
    <w:p w14:paraId="569C4BA0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Мишакова</w:t>
      </w:r>
      <w:proofErr w:type="spellEnd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В.Н., </w:t>
      </w:r>
      <w:proofErr w:type="spellStart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Квасникова</w:t>
      </w:r>
      <w:proofErr w:type="spellEnd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JI.А. Рабочая тетрадь к курсу «Биологическое краеведение. Оренбургская область».</w:t>
      </w:r>
    </w:p>
    <w:p w14:paraId="450E2F49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Программа</w:t>
      </w:r>
    </w:p>
    <w:p w14:paraId="4C38EE84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Мишакова</w:t>
      </w:r>
      <w:proofErr w:type="spellEnd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В.Н., </w:t>
      </w:r>
      <w:proofErr w:type="spellStart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Квасникова</w:t>
      </w:r>
      <w:proofErr w:type="spellEnd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 Рабочая образовательная программа к курсу «Биологическое краеведение. Оренбургская область» / В.Н. </w:t>
      </w:r>
      <w:proofErr w:type="spellStart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Мишакова</w:t>
      </w:r>
      <w:proofErr w:type="spellEnd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Л.А. </w:t>
      </w:r>
      <w:proofErr w:type="spellStart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Квасникова</w:t>
      </w:r>
      <w:proofErr w:type="spellEnd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Оренбург: ГБУ РЦРО, 2014 (ФГОС второго поколения)</w:t>
      </w:r>
    </w:p>
    <w:p w14:paraId="3F23267A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Поурочное планирование</w:t>
      </w:r>
    </w:p>
    <w:p w14:paraId="4287FF12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Мишакова</w:t>
      </w:r>
      <w:proofErr w:type="spellEnd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В.Н., Коркина Н.Е., </w:t>
      </w:r>
      <w:proofErr w:type="spellStart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Квасникова</w:t>
      </w:r>
      <w:proofErr w:type="spellEnd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 Поурочное планирование: методическое пособие для учителей биологии к курсу «Биологическое краеведение. Оренбургская область». - Оренбург: ГБУ РЦРО, 2014</w:t>
      </w:r>
    </w:p>
    <w:p w14:paraId="76512CD4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Пособия</w:t>
      </w:r>
    </w:p>
    <w:p w14:paraId="2331B24F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Компакт-диск «Презентации к урокам по курсу «Биологиче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ское краеведение. Оренбургская область», фрагменты учебных фильмов и пособий по методам организации краеведческих иссле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дований»/ сост.: В.Н. </w:t>
      </w:r>
      <w:proofErr w:type="spellStart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Мишакова</w:t>
      </w:r>
      <w:proofErr w:type="spellEnd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Н.Е. Коркина, Л.А. </w:t>
      </w:r>
      <w:proofErr w:type="spellStart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Квасникова</w:t>
      </w:r>
      <w:proofErr w:type="spellEnd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4924CC0" w14:textId="77777777" w:rsidR="00A008AA" w:rsidRPr="00F363C7" w:rsidRDefault="00A008AA" w:rsidP="00A008AA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Литература, рекомендуемая для учителя</w:t>
      </w:r>
    </w:p>
    <w:p w14:paraId="3B97499A" w14:textId="77777777" w:rsidR="00A008AA" w:rsidRPr="00F363C7" w:rsidRDefault="00A008AA" w:rsidP="00A008AA">
      <w:pPr>
        <w:numPr>
          <w:ilvl w:val="0"/>
          <w:numId w:val="46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Геологические памятники природы Оренбургской области. Под ред. A.A. </w:t>
      </w:r>
      <w:proofErr w:type="spellStart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Чибилева</w:t>
      </w:r>
      <w:proofErr w:type="spellEnd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Оренбургское книжное издательство, 2000.</w:t>
      </w:r>
    </w:p>
    <w:p w14:paraId="35EF6958" w14:textId="77777777" w:rsidR="00A008AA" w:rsidRPr="00F363C7" w:rsidRDefault="00A008AA" w:rsidP="00A008AA">
      <w:pPr>
        <w:numPr>
          <w:ilvl w:val="0"/>
          <w:numId w:val="46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 Оренбургской области: Учебник для 8-9 клас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сов общеобразовательной школы / A.A. </w:t>
      </w:r>
      <w:proofErr w:type="spellStart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Чибилев</w:t>
      </w:r>
      <w:proofErr w:type="spellEnd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- 2-е изда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Оренбургское литературное агентство г. Оренбург, М: Изда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тельство МГУ, 2003.</w:t>
      </w:r>
    </w:p>
    <w:p w14:paraId="3CA92AFD" w14:textId="77777777" w:rsidR="00A008AA" w:rsidRPr="00F363C7" w:rsidRDefault="00A008AA" w:rsidP="00A008AA">
      <w:pPr>
        <w:numPr>
          <w:ilvl w:val="0"/>
          <w:numId w:val="46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Геологические памятники природы Оренбургской области. Под ред. A.A. </w:t>
      </w:r>
      <w:proofErr w:type="spellStart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Чибилева</w:t>
      </w:r>
      <w:proofErr w:type="spellEnd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Оренбургское книжное издательство, 2000.</w:t>
      </w:r>
    </w:p>
    <w:p w14:paraId="40E2F378" w14:textId="77777777" w:rsidR="00A008AA" w:rsidRPr="00F363C7" w:rsidRDefault="00A008AA" w:rsidP="00A008AA">
      <w:pPr>
        <w:numPr>
          <w:ilvl w:val="0"/>
          <w:numId w:val="46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Красная книга Оренбургской области - Оренбург, 2012.</w:t>
      </w:r>
    </w:p>
    <w:p w14:paraId="5DA307FA" w14:textId="77777777" w:rsidR="00A008AA" w:rsidRPr="00F363C7" w:rsidRDefault="00A008AA" w:rsidP="00A008AA">
      <w:pPr>
        <w:numPr>
          <w:ilvl w:val="0"/>
          <w:numId w:val="46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Мишакова</w:t>
      </w:r>
      <w:proofErr w:type="spellEnd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В.Н., Коркина Н.Е., </w:t>
      </w:r>
      <w:proofErr w:type="spellStart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Квасникова</w:t>
      </w:r>
      <w:proofErr w:type="spellEnd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JI.A. Поуроч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планирование: методическое пособие для учителей биологии к учебному пособию «Биологическое краеведение».</w:t>
      </w:r>
    </w:p>
    <w:p w14:paraId="5275E34D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Чибилев</w:t>
      </w:r>
      <w:proofErr w:type="spellEnd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A.A. Природное наследие Оренбургской области: учебное пособие. - Оренбург, 1996.</w:t>
      </w:r>
    </w:p>
    <w:p w14:paraId="0F9DE6E1" w14:textId="77777777" w:rsidR="005F4A6B" w:rsidRDefault="005F4A6B" w:rsidP="00A008AA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7AEFA6A" w14:textId="77777777" w:rsidR="005F4A6B" w:rsidRDefault="005F4A6B" w:rsidP="00A008AA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EC98295" w14:textId="77777777" w:rsidR="00A008AA" w:rsidRPr="00F363C7" w:rsidRDefault="00A008AA" w:rsidP="00A008AA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Литература, рекомендуемая для учащихся</w:t>
      </w:r>
    </w:p>
    <w:p w14:paraId="23A3724F" w14:textId="77777777" w:rsidR="00A008AA" w:rsidRPr="00F363C7" w:rsidRDefault="00A008AA" w:rsidP="00A008AA">
      <w:pPr>
        <w:numPr>
          <w:ilvl w:val="1"/>
          <w:numId w:val="47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Мишакова</w:t>
      </w:r>
      <w:proofErr w:type="spellEnd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В.Н., </w:t>
      </w:r>
      <w:proofErr w:type="spellStart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Квасникова</w:t>
      </w:r>
      <w:proofErr w:type="spellEnd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JI. А., Рябинина З.Н., </w:t>
      </w:r>
      <w:proofErr w:type="spellStart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Давыго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proofErr w:type="spellEnd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A.B. «Биологическое краеведение. Оренбургская область»: учебное пособие для учащихся.</w:t>
      </w:r>
    </w:p>
    <w:p w14:paraId="506514EB" w14:textId="77777777" w:rsidR="00A008AA" w:rsidRPr="00F363C7" w:rsidRDefault="00A008AA" w:rsidP="00A008AA">
      <w:pPr>
        <w:numPr>
          <w:ilvl w:val="1"/>
          <w:numId w:val="47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Мишакова</w:t>
      </w:r>
      <w:proofErr w:type="spellEnd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В.Н., </w:t>
      </w:r>
      <w:proofErr w:type="spellStart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Квасникова</w:t>
      </w:r>
      <w:proofErr w:type="spellEnd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JI.A. Рабочая тетрадь к курсу «Биологическое краеведение. Оренбургская область».</w:t>
      </w:r>
    </w:p>
    <w:p w14:paraId="50E05B81" w14:textId="77777777" w:rsidR="00A008AA" w:rsidRPr="00F363C7" w:rsidRDefault="00A008AA" w:rsidP="00A008AA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Объекты и средства материально-технического обеспечения</w:t>
      </w:r>
    </w:p>
    <w:p w14:paraId="4A233F6D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Библиотечный фонд (книгопечатная продукция).</w:t>
      </w:r>
    </w:p>
    <w:p w14:paraId="45451117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Печатные пособия: таблицы по ботанике, зоологии, человеку.</w:t>
      </w:r>
    </w:p>
    <w:p w14:paraId="05AD66B1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Экранно-звуковые пособия (видеофильмы).</w:t>
      </w:r>
    </w:p>
    <w:p w14:paraId="684944C7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Технические средства обучения:</w:t>
      </w:r>
    </w:p>
    <w:p w14:paraId="5DE07423" w14:textId="77777777" w:rsidR="00A008AA" w:rsidRPr="00F363C7" w:rsidRDefault="00A008AA" w:rsidP="00A008AA">
      <w:pPr>
        <w:numPr>
          <w:ilvl w:val="0"/>
          <w:numId w:val="48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Ноутбук с возможностью подключения к интернету: имеет аудио- и видео входы и выходы и универсальные порты, приводами для чтения и записи компакт-дисков: оснащен акустическими колонками,</w:t>
      </w:r>
    </w:p>
    <w:p w14:paraId="06D4477F" w14:textId="77777777" w:rsidR="00A008AA" w:rsidRPr="00F363C7" w:rsidRDefault="00A008AA" w:rsidP="00A008AA">
      <w:pPr>
        <w:numPr>
          <w:ilvl w:val="0"/>
          <w:numId w:val="48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интерактивная доска,</w:t>
      </w:r>
    </w:p>
    <w:p w14:paraId="18C79261" w14:textId="77777777" w:rsidR="00A008AA" w:rsidRPr="00F363C7" w:rsidRDefault="00A008AA" w:rsidP="00A008AA">
      <w:pPr>
        <w:numPr>
          <w:ilvl w:val="0"/>
          <w:numId w:val="48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проектор,</w:t>
      </w:r>
    </w:p>
    <w:p w14:paraId="3B475267" w14:textId="77777777" w:rsidR="00A008AA" w:rsidRPr="00F363C7" w:rsidRDefault="00A008AA" w:rsidP="00A008AA">
      <w:pPr>
        <w:numPr>
          <w:ilvl w:val="0"/>
          <w:numId w:val="48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видеодвойка.</w:t>
      </w:r>
    </w:p>
    <w:p w14:paraId="3A3117FA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Учебно-практическое и учебно-лабораторное оборудование:</w:t>
      </w:r>
    </w:p>
    <w:p w14:paraId="0871B481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Весы учебные с разновесами</w:t>
      </w:r>
    </w:p>
    <w:p w14:paraId="0D2674CF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Комплект посуды и принадлежностей для проведения лабораторных работ, включая посуду, </w:t>
      </w:r>
      <w:proofErr w:type="spellStart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препаровальные</w:t>
      </w:r>
      <w:proofErr w:type="spellEnd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принадлежности, покровные и предметные стекла и др.</w:t>
      </w:r>
    </w:p>
    <w:p w14:paraId="175BE8AB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Лупа ручная</w:t>
      </w:r>
    </w:p>
    <w:p w14:paraId="3BF995D4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Микроскоп школьный</w:t>
      </w:r>
    </w:p>
    <w:p w14:paraId="70F5B836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6.Модели:</w:t>
      </w:r>
    </w:p>
    <w:p w14:paraId="1DA8D36D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Муляжи</w:t>
      </w:r>
    </w:p>
    <w:p w14:paraId="70C3ADF9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Плодовые тела шляпочных грибов</w:t>
      </w:r>
    </w:p>
    <w:p w14:paraId="1DF61E33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Гербарии, иллюстрирующие морфологические, систематические признаки растений, экологические особенности разных групп</w:t>
      </w:r>
    </w:p>
    <w:p w14:paraId="05F13E02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Микропрепараты</w:t>
      </w:r>
    </w:p>
    <w:p w14:paraId="12E47E0A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 микропрепаратов по ботанике</w:t>
      </w:r>
    </w:p>
    <w:p w14:paraId="62C3F8A8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Вредители сельскохозяйственных культур</w:t>
      </w:r>
    </w:p>
    <w:p w14:paraId="1327399F" w14:textId="77777777" w:rsidR="00A008AA" w:rsidRPr="00F363C7" w:rsidRDefault="00A008AA" w:rsidP="00A008AA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Сайты</w:t>
      </w:r>
    </w:p>
    <w:p w14:paraId="62DA5483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семье не без примата http://www.vokrugsveta.ru/vsuser.exe/viewarticle?id=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:</w:t>
      </w: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</w:p>
    <w:p w14:paraId="6CE917EE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«Друг» - www.droug.ru.</w:t>
      </w:r>
    </w:p>
    <w:p w14:paraId="4547E658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«Гео» - www.geoclub.ru.</w:t>
      </w:r>
    </w:p>
    <w:p w14:paraId="725C928F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Газета «Мое зверье» - www.zooclub.ru/</w:t>
      </w:r>
      <w:proofErr w:type="spellStart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animals</w:t>
      </w:r>
      <w:proofErr w:type="spellEnd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/.</w:t>
      </w:r>
    </w:p>
    <w:p w14:paraId="646F7AEC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«Знание - сила» - www.znanie-sila.ru.</w:t>
      </w:r>
    </w:p>
    <w:p w14:paraId="23CB9D0F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Газета «Биология» - http://bio.lseptember.ru/</w:t>
      </w:r>
    </w:p>
    <w:p w14:paraId="5554FC73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«Наука и жизнь» - http://nauka.relis.ru.</w:t>
      </w:r>
    </w:p>
    <w:p w14:paraId="3865A3DD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«Компьютерра» - http://computerra.ru</w:t>
      </w:r>
    </w:p>
    <w:p w14:paraId="2E4C3831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«Научная сеть» - www.nature.ru</w:t>
      </w:r>
    </w:p>
    <w:p w14:paraId="3D1480A6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«Кирилл и Мефодий. Животный мир» - www.zooland.ru Биологический факультет МГУ им. М.В. Ломоносова - www.bio.msu.ru . «</w:t>
      </w:r>
      <w:proofErr w:type="spellStart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Херба</w:t>
      </w:r>
      <w:proofErr w:type="spellEnd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 www.herba.msu.ru</w:t>
      </w:r>
    </w:p>
    <w:p w14:paraId="569839C5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«Редкие и исчезающие животные России» - www.nature.ok.ru/mlk_nas.htm</w:t>
      </w:r>
    </w:p>
    <w:p w14:paraId="28ED0FC3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БиоДан</w:t>
      </w:r>
      <w:proofErr w:type="spellEnd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Новости биологии» - www.biodan.narod.ru</w:t>
      </w:r>
    </w:p>
    <w:p w14:paraId="29827379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«Животные» - www.zoomax.ru.</w:t>
      </w:r>
    </w:p>
    <w:p w14:paraId="0C94B550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Зооклуб</w:t>
      </w:r>
      <w:proofErr w:type="spellEnd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Все о животных» - www.zooclub.ru</w:t>
      </w:r>
    </w:p>
    <w:p w14:paraId="3FFC750F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«Зоология» - www.zoospace.narod.ru</w:t>
      </w:r>
    </w:p>
    <w:p w14:paraId="5323A6BA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«Мир животных Брема» - www.povodok.ru/</w:t>
      </w:r>
      <w:proofErr w:type="spellStart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encyclopedia</w:t>
      </w:r>
      <w:proofErr w:type="spellEnd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brem</w:t>
      </w:r>
      <w:proofErr w:type="spellEnd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/. «Все о кошках, диких и домашних» - www.nata.obninsk.ru/cats/ «О непобедимой любви к животным» - www.apus.ru «Лужок» - www.luzhok.ru/</w:t>
      </w:r>
    </w:p>
    <w:p w14:paraId="19C00517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«Экзотическая зоология» - www.aib.ru/~loki/zoolog/zoo.htm</w:t>
      </w:r>
    </w:p>
    <w:p w14:paraId="768FFCD3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«Криптозоология» - www.cryptoz.narod.ru</w:t>
      </w:r>
    </w:p>
    <w:p w14:paraId="0CE310B5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«Все о бобрах» - www.bober.ru</w:t>
      </w:r>
    </w:p>
    <w:p w14:paraId="7E04B283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«Популярная </w:t>
      </w:r>
      <w:proofErr w:type="spellStart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черепахология</w:t>
      </w:r>
      <w:proofErr w:type="spellEnd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 www.turtle.newmail.ru</w:t>
      </w:r>
    </w:p>
    <w:p w14:paraId="154145BA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«Большие кошки» - www.bigcats.ru .</w:t>
      </w:r>
    </w:p>
    <w:p w14:paraId="041CA70C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«Змеи и рептилии» - www.insect.narod.ru/</w:t>
      </w:r>
    </w:p>
    <w:p w14:paraId="5A412CDB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«Жуки» - www.zin.ru/animalia/coleoptera/rus</w:t>
      </w:r>
    </w:p>
    <w:p w14:paraId="1162C1ED" w14:textId="77777777" w:rsidR="00A008AA" w:rsidRPr="00F363C7" w:rsidRDefault="00A008AA" w:rsidP="00A008AA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Информационные ресурсы для учителя</w:t>
      </w:r>
    </w:p>
    <w:p w14:paraId="14B657F3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http://lit.1september.ru - Сайт газеты "Первое сентября. Литература" /методические материалы/</w:t>
      </w:r>
    </w:p>
    <w:p w14:paraId="3258B741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http://som.fsio.ru – Сетевое объединение методистов</w:t>
      </w:r>
    </w:p>
    <w:p w14:paraId="107B1860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http://it-n.ru – Сеть творческих учителей</w:t>
      </w:r>
    </w:p>
    <w:p w14:paraId="5D62D398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http://www.lib.ru - Электронная библиотека</w:t>
      </w:r>
    </w:p>
    <w:p w14:paraId="335C5B51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www.virlib.ru – Виртуальная библиотека</w:t>
      </w:r>
    </w:p>
    <w:p w14:paraId="7927F7E2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http://www.standart.edu.ru - Новый стандарт общего образования</w:t>
      </w:r>
    </w:p>
    <w:p w14:paraId="0D5D818E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http://school-collection.edu.ru - единая коллекция цифровых образовательных ресурсов</w:t>
      </w:r>
    </w:p>
    <w:p w14:paraId="573FE027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http://www.ug.ru - Сайт Учительской газеты</w:t>
      </w:r>
    </w:p>
    <w:p w14:paraId="48872184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http://www.fipi.ru – сайт Федерального института педагогических измерений</w:t>
      </w:r>
    </w:p>
    <w:p w14:paraId="031DADA2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http://www.openclass.ru Открытый класс. Сетевые образовательные сообщества.</w:t>
      </w:r>
    </w:p>
    <w:p w14:paraId="249AC9D0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http://www.imena.org – популярно об именах и фамилиях</w:t>
      </w:r>
    </w:p>
    <w:p w14:paraId="613CFF9D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</w:t>
      </w:r>
      <w:proofErr w:type="spellEnd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proofErr w:type="spellStart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bio</w:t>
      </w:r>
      <w:proofErr w:type="spellEnd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proofErr w:type="spellStart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nature</w:t>
      </w:r>
      <w:proofErr w:type="spellEnd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proofErr w:type="spellStart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</w:t>
      </w:r>
      <w:proofErr w:type="spellEnd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научные новости биологии</w:t>
      </w:r>
    </w:p>
    <w:p w14:paraId="7C270CB6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</w:t>
      </w:r>
      <w:proofErr w:type="spellEnd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proofErr w:type="spellStart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km</w:t>
      </w:r>
      <w:proofErr w:type="spellEnd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proofErr w:type="spellStart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</w:t>
      </w:r>
      <w:proofErr w:type="spellEnd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 </w:t>
      </w:r>
      <w:proofErr w:type="spellStart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education</w:t>
      </w:r>
      <w:proofErr w:type="spellEnd"/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Учебные материалы и словари на сайте «Кирилл и Мефодий»</w:t>
      </w:r>
    </w:p>
    <w:p w14:paraId="011FAACA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http://www.priroda.ru – Природа: национальный портал.</w:t>
      </w:r>
    </w:p>
    <w:p w14:paraId="36E7C6D9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http://www.fipi.ru – Федеральный институт педагогических измерений.</w:t>
      </w:r>
    </w:p>
    <w:p w14:paraId="74C446E6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http://tana.ucoz.ru/dir - сайт учителя биологии (уроки, аниме, презентации, ДМ и т.п.)</w:t>
      </w:r>
    </w:p>
    <w:p w14:paraId="28E0E995" w14:textId="77777777" w:rsidR="00A008AA" w:rsidRPr="00F363C7" w:rsidRDefault="00A008AA" w:rsidP="00A008A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6DAEB4" w14:textId="77777777" w:rsidR="00A008AA" w:rsidRPr="00F363C7" w:rsidRDefault="00A008AA" w:rsidP="00A008AA">
      <w:pPr>
        <w:shd w:val="clear" w:color="auto" w:fill="FFFFFF"/>
        <w:spacing w:after="169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14:paraId="25D4045C" w14:textId="77777777" w:rsidR="00831809" w:rsidRPr="00F363C7" w:rsidRDefault="00831809">
      <w:pPr>
        <w:rPr>
          <w:rFonts w:ascii="Times New Roman" w:hAnsi="Times New Roman" w:cs="Times New Roman"/>
          <w:sz w:val="24"/>
          <w:szCs w:val="24"/>
        </w:rPr>
      </w:pPr>
    </w:p>
    <w:sectPr w:rsidR="00831809" w:rsidRPr="00F363C7" w:rsidSect="00F64657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234B3"/>
    <w:multiLevelType w:val="multilevel"/>
    <w:tmpl w:val="D9621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C3209"/>
    <w:multiLevelType w:val="multilevel"/>
    <w:tmpl w:val="698A4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9F7D1F"/>
    <w:multiLevelType w:val="multilevel"/>
    <w:tmpl w:val="E30A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5565F3"/>
    <w:multiLevelType w:val="multilevel"/>
    <w:tmpl w:val="ACEC5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556609"/>
    <w:multiLevelType w:val="multilevel"/>
    <w:tmpl w:val="6FE2B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5F3930"/>
    <w:multiLevelType w:val="multilevel"/>
    <w:tmpl w:val="4526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732DF8"/>
    <w:multiLevelType w:val="multilevel"/>
    <w:tmpl w:val="83E0B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AA2014"/>
    <w:multiLevelType w:val="multilevel"/>
    <w:tmpl w:val="B686B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A5182D"/>
    <w:multiLevelType w:val="multilevel"/>
    <w:tmpl w:val="4956F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067D67"/>
    <w:multiLevelType w:val="multilevel"/>
    <w:tmpl w:val="33AEF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CE4275"/>
    <w:multiLevelType w:val="multilevel"/>
    <w:tmpl w:val="64D82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394F0B"/>
    <w:multiLevelType w:val="multilevel"/>
    <w:tmpl w:val="33440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625FD9"/>
    <w:multiLevelType w:val="multilevel"/>
    <w:tmpl w:val="94261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88766D"/>
    <w:multiLevelType w:val="multilevel"/>
    <w:tmpl w:val="0132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187CE7"/>
    <w:multiLevelType w:val="multilevel"/>
    <w:tmpl w:val="0C08E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2E4479"/>
    <w:multiLevelType w:val="multilevel"/>
    <w:tmpl w:val="36106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8F03F5"/>
    <w:multiLevelType w:val="multilevel"/>
    <w:tmpl w:val="D6A63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D85ADF"/>
    <w:multiLevelType w:val="multilevel"/>
    <w:tmpl w:val="BE02F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4F0339"/>
    <w:multiLevelType w:val="multilevel"/>
    <w:tmpl w:val="945C3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7761E1"/>
    <w:multiLevelType w:val="multilevel"/>
    <w:tmpl w:val="74C8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B27458"/>
    <w:multiLevelType w:val="multilevel"/>
    <w:tmpl w:val="522E0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DB0B5C"/>
    <w:multiLevelType w:val="multilevel"/>
    <w:tmpl w:val="D2942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3D2119"/>
    <w:multiLevelType w:val="multilevel"/>
    <w:tmpl w:val="0CC43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E85A26"/>
    <w:multiLevelType w:val="multilevel"/>
    <w:tmpl w:val="803E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582593"/>
    <w:multiLevelType w:val="multilevel"/>
    <w:tmpl w:val="86D05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3946DC"/>
    <w:multiLevelType w:val="multilevel"/>
    <w:tmpl w:val="765AC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743ECF"/>
    <w:multiLevelType w:val="multilevel"/>
    <w:tmpl w:val="8F785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AB1ABB"/>
    <w:multiLevelType w:val="multilevel"/>
    <w:tmpl w:val="7D72E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D15225"/>
    <w:multiLevelType w:val="multilevel"/>
    <w:tmpl w:val="54ACE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C038AA"/>
    <w:multiLevelType w:val="multilevel"/>
    <w:tmpl w:val="06DC6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F83BEE"/>
    <w:multiLevelType w:val="multilevel"/>
    <w:tmpl w:val="B2C4B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351B5C"/>
    <w:multiLevelType w:val="multilevel"/>
    <w:tmpl w:val="A3407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6B7EBE"/>
    <w:multiLevelType w:val="multilevel"/>
    <w:tmpl w:val="41E0A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FD57C7"/>
    <w:multiLevelType w:val="multilevel"/>
    <w:tmpl w:val="3476E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5E78AE"/>
    <w:multiLevelType w:val="multilevel"/>
    <w:tmpl w:val="F184E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316802"/>
    <w:multiLevelType w:val="multilevel"/>
    <w:tmpl w:val="CCF6A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37455C"/>
    <w:multiLevelType w:val="multilevel"/>
    <w:tmpl w:val="1FBE1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721C20"/>
    <w:multiLevelType w:val="multilevel"/>
    <w:tmpl w:val="3E6C1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20C7825"/>
    <w:multiLevelType w:val="multilevel"/>
    <w:tmpl w:val="E37C8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F53B7E"/>
    <w:multiLevelType w:val="multilevel"/>
    <w:tmpl w:val="09CA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5C61047"/>
    <w:multiLevelType w:val="multilevel"/>
    <w:tmpl w:val="6E9A9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FE7E74"/>
    <w:multiLevelType w:val="multilevel"/>
    <w:tmpl w:val="E206A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155FB2"/>
    <w:multiLevelType w:val="multilevel"/>
    <w:tmpl w:val="10FE3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930714B"/>
    <w:multiLevelType w:val="multilevel"/>
    <w:tmpl w:val="58261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45040E"/>
    <w:multiLevelType w:val="multilevel"/>
    <w:tmpl w:val="85F0D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D4C1949"/>
    <w:multiLevelType w:val="multilevel"/>
    <w:tmpl w:val="5AD2A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DB72FF4"/>
    <w:multiLevelType w:val="multilevel"/>
    <w:tmpl w:val="A8CA0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F5826F9"/>
    <w:multiLevelType w:val="multilevel"/>
    <w:tmpl w:val="D3DAF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5427381">
    <w:abstractNumId w:val="33"/>
  </w:num>
  <w:num w:numId="2" w16cid:durableId="599727078">
    <w:abstractNumId w:val="46"/>
  </w:num>
  <w:num w:numId="3" w16cid:durableId="273096312">
    <w:abstractNumId w:val="44"/>
  </w:num>
  <w:num w:numId="4" w16cid:durableId="420760152">
    <w:abstractNumId w:val="3"/>
  </w:num>
  <w:num w:numId="5" w16cid:durableId="1743065143">
    <w:abstractNumId w:val="43"/>
  </w:num>
  <w:num w:numId="6" w16cid:durableId="2073700527">
    <w:abstractNumId w:val="30"/>
  </w:num>
  <w:num w:numId="7" w16cid:durableId="748425658">
    <w:abstractNumId w:val="35"/>
  </w:num>
  <w:num w:numId="8" w16cid:durableId="732122510">
    <w:abstractNumId w:val="23"/>
  </w:num>
  <w:num w:numId="9" w16cid:durableId="560674046">
    <w:abstractNumId w:val="38"/>
  </w:num>
  <w:num w:numId="10" w16cid:durableId="251478884">
    <w:abstractNumId w:val="16"/>
  </w:num>
  <w:num w:numId="11" w16cid:durableId="337579604">
    <w:abstractNumId w:val="12"/>
  </w:num>
  <w:num w:numId="12" w16cid:durableId="1050225629">
    <w:abstractNumId w:val="11"/>
  </w:num>
  <w:num w:numId="13" w16cid:durableId="268052495">
    <w:abstractNumId w:val="4"/>
  </w:num>
  <w:num w:numId="14" w16cid:durableId="313335065">
    <w:abstractNumId w:val="47"/>
  </w:num>
  <w:num w:numId="15" w16cid:durableId="1711880738">
    <w:abstractNumId w:val="39"/>
  </w:num>
  <w:num w:numId="16" w16cid:durableId="1571035038">
    <w:abstractNumId w:val="36"/>
  </w:num>
  <w:num w:numId="17" w16cid:durableId="577635722">
    <w:abstractNumId w:val="34"/>
  </w:num>
  <w:num w:numId="18" w16cid:durableId="1768770078">
    <w:abstractNumId w:val="21"/>
  </w:num>
  <w:num w:numId="19" w16cid:durableId="862741595">
    <w:abstractNumId w:val="40"/>
  </w:num>
  <w:num w:numId="20" w16cid:durableId="243996388">
    <w:abstractNumId w:val="9"/>
  </w:num>
  <w:num w:numId="21" w16cid:durableId="1601377243">
    <w:abstractNumId w:val="45"/>
  </w:num>
  <w:num w:numId="22" w16cid:durableId="510488372">
    <w:abstractNumId w:val="26"/>
  </w:num>
  <w:num w:numId="23" w16cid:durableId="1658921476">
    <w:abstractNumId w:val="27"/>
  </w:num>
  <w:num w:numId="24" w16cid:durableId="700783498">
    <w:abstractNumId w:val="7"/>
  </w:num>
  <w:num w:numId="25" w16cid:durableId="1061028246">
    <w:abstractNumId w:val="24"/>
  </w:num>
  <w:num w:numId="26" w16cid:durableId="1653413159">
    <w:abstractNumId w:val="19"/>
  </w:num>
  <w:num w:numId="27" w16cid:durableId="1180898909">
    <w:abstractNumId w:val="29"/>
  </w:num>
  <w:num w:numId="28" w16cid:durableId="1924290906">
    <w:abstractNumId w:val="22"/>
  </w:num>
  <w:num w:numId="29" w16cid:durableId="1501845102">
    <w:abstractNumId w:val="17"/>
  </w:num>
  <w:num w:numId="30" w16cid:durableId="85350071">
    <w:abstractNumId w:val="25"/>
  </w:num>
  <w:num w:numId="31" w16cid:durableId="208808237">
    <w:abstractNumId w:val="2"/>
  </w:num>
  <w:num w:numId="32" w16cid:durableId="628971879">
    <w:abstractNumId w:val="37"/>
  </w:num>
  <w:num w:numId="33" w16cid:durableId="1849978680">
    <w:abstractNumId w:val="15"/>
  </w:num>
  <w:num w:numId="34" w16cid:durableId="1688866245">
    <w:abstractNumId w:val="5"/>
  </w:num>
  <w:num w:numId="35" w16cid:durableId="998191740">
    <w:abstractNumId w:val="13"/>
  </w:num>
  <w:num w:numId="36" w16cid:durableId="657150335">
    <w:abstractNumId w:val="8"/>
  </w:num>
  <w:num w:numId="37" w16cid:durableId="1586724327">
    <w:abstractNumId w:val="0"/>
  </w:num>
  <w:num w:numId="38" w16cid:durableId="2092239168">
    <w:abstractNumId w:val="14"/>
  </w:num>
  <w:num w:numId="39" w16cid:durableId="126243379">
    <w:abstractNumId w:val="1"/>
  </w:num>
  <w:num w:numId="40" w16cid:durableId="858280511">
    <w:abstractNumId w:val="10"/>
  </w:num>
  <w:num w:numId="41" w16cid:durableId="1999112453">
    <w:abstractNumId w:val="31"/>
  </w:num>
  <w:num w:numId="42" w16cid:durableId="1862350959">
    <w:abstractNumId w:val="18"/>
  </w:num>
  <w:num w:numId="43" w16cid:durableId="595216575">
    <w:abstractNumId w:val="20"/>
  </w:num>
  <w:num w:numId="44" w16cid:durableId="566768291">
    <w:abstractNumId w:val="6"/>
  </w:num>
  <w:num w:numId="45" w16cid:durableId="1739789765">
    <w:abstractNumId w:val="32"/>
  </w:num>
  <w:num w:numId="46" w16cid:durableId="121536028">
    <w:abstractNumId w:val="41"/>
  </w:num>
  <w:num w:numId="47" w16cid:durableId="1475874633">
    <w:abstractNumId w:val="42"/>
  </w:num>
  <w:num w:numId="48" w16cid:durableId="9727524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8AA"/>
    <w:rsid w:val="00155A92"/>
    <w:rsid w:val="001F6F1F"/>
    <w:rsid w:val="00201D88"/>
    <w:rsid w:val="002727F8"/>
    <w:rsid w:val="00293B10"/>
    <w:rsid w:val="002B1FE5"/>
    <w:rsid w:val="002B5CFF"/>
    <w:rsid w:val="002E40C1"/>
    <w:rsid w:val="003C43A5"/>
    <w:rsid w:val="003C46DD"/>
    <w:rsid w:val="00524C34"/>
    <w:rsid w:val="005F4A6B"/>
    <w:rsid w:val="00607B42"/>
    <w:rsid w:val="006862FE"/>
    <w:rsid w:val="00746CCD"/>
    <w:rsid w:val="00820CC0"/>
    <w:rsid w:val="00831809"/>
    <w:rsid w:val="00875018"/>
    <w:rsid w:val="0087592A"/>
    <w:rsid w:val="00911611"/>
    <w:rsid w:val="009329AB"/>
    <w:rsid w:val="00967659"/>
    <w:rsid w:val="0097758D"/>
    <w:rsid w:val="00982941"/>
    <w:rsid w:val="009C3B48"/>
    <w:rsid w:val="00A008AA"/>
    <w:rsid w:val="00A51DEA"/>
    <w:rsid w:val="00AC12F6"/>
    <w:rsid w:val="00AC6A48"/>
    <w:rsid w:val="00B025B4"/>
    <w:rsid w:val="00C24756"/>
    <w:rsid w:val="00D71999"/>
    <w:rsid w:val="00DF5C83"/>
    <w:rsid w:val="00E15A03"/>
    <w:rsid w:val="00F363C7"/>
    <w:rsid w:val="00F60E19"/>
    <w:rsid w:val="00F64657"/>
    <w:rsid w:val="00F769C7"/>
    <w:rsid w:val="00F978FC"/>
    <w:rsid w:val="00FA3B31"/>
    <w:rsid w:val="00FB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2493"/>
  <w15:docId w15:val="{799524C4-A1A5-439F-AC12-2345A7EE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809"/>
  </w:style>
  <w:style w:type="paragraph" w:styleId="3">
    <w:name w:val="heading 3"/>
    <w:basedOn w:val="a"/>
    <w:link w:val="30"/>
    <w:uiPriority w:val="9"/>
    <w:qFormat/>
    <w:rsid w:val="00A008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08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00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08AA"/>
  </w:style>
  <w:style w:type="paragraph" w:customStyle="1" w:styleId="western">
    <w:name w:val="western"/>
    <w:basedOn w:val="a"/>
    <w:rsid w:val="00A00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008AA"/>
    <w:rPr>
      <w:i/>
      <w:iCs/>
    </w:rPr>
  </w:style>
  <w:style w:type="paragraph" w:styleId="a5">
    <w:name w:val="No Spacing"/>
    <w:uiPriority w:val="1"/>
    <w:qFormat/>
    <w:rsid w:val="009775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9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7469">
          <w:marLeft w:val="0"/>
          <w:marRight w:val="0"/>
          <w:marTop w:val="339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89681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3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46291">
          <w:marLeft w:val="0"/>
          <w:marRight w:val="0"/>
          <w:marTop w:val="339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83946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3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F1A03-5430-400C-B5A1-B2AE25497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9170</Words>
  <Characters>52269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Сара-Биология</dc:creator>
  <cp:keywords/>
  <dc:description/>
  <cp:lastModifiedBy>Пользователь</cp:lastModifiedBy>
  <cp:revision>2</cp:revision>
  <cp:lastPrinted>2018-09-28T07:24:00Z</cp:lastPrinted>
  <dcterms:created xsi:type="dcterms:W3CDTF">2024-09-20T03:22:00Z</dcterms:created>
  <dcterms:modified xsi:type="dcterms:W3CDTF">2024-09-20T03:22:00Z</dcterms:modified>
</cp:coreProperties>
</file>